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6904" w14:textId="1DD139D8" w:rsidR="005311CC" w:rsidRDefault="005311CC" w:rsidP="006D5B09">
      <w:pPr>
        <w:spacing w:after="160"/>
      </w:pPr>
    </w:p>
    <w:tbl>
      <w:tblPr>
        <w:tblStyle w:val="TableGrid"/>
        <w:tblW w:w="1559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5"/>
        <w:gridCol w:w="758"/>
        <w:gridCol w:w="758"/>
        <w:gridCol w:w="759"/>
        <w:gridCol w:w="758"/>
        <w:gridCol w:w="759"/>
        <w:gridCol w:w="758"/>
        <w:gridCol w:w="758"/>
        <w:gridCol w:w="759"/>
        <w:gridCol w:w="758"/>
        <w:gridCol w:w="759"/>
        <w:gridCol w:w="758"/>
        <w:gridCol w:w="758"/>
        <w:gridCol w:w="828"/>
        <w:gridCol w:w="689"/>
        <w:gridCol w:w="759"/>
        <w:gridCol w:w="678"/>
        <w:gridCol w:w="838"/>
        <w:gridCol w:w="759"/>
        <w:gridCol w:w="758"/>
        <w:gridCol w:w="759"/>
      </w:tblGrid>
      <w:tr w:rsidR="00BD74DB" w14:paraId="464B2680" w14:textId="77777777" w:rsidTr="00C362CB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DAC382" w14:textId="77777777" w:rsidR="00BD74DB" w:rsidRDefault="00BD74DB" w:rsidP="00E55F41">
            <w:pPr>
              <w:jc w:val="center"/>
            </w:pPr>
          </w:p>
        </w:tc>
        <w:tc>
          <w:tcPr>
            <w:tcW w:w="758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DE7"/>
          </w:tcPr>
          <w:p w14:paraId="738B2B3D" w14:textId="77777777" w:rsidR="00BD74DB" w:rsidRPr="0081046F" w:rsidRDefault="00BD74DB" w:rsidP="00E55F41">
            <w:pPr>
              <w:jc w:val="center"/>
            </w:pPr>
            <w:r w:rsidRPr="0081046F">
              <w:t>Place Value</w:t>
            </w:r>
          </w:p>
        </w:tc>
        <w:tc>
          <w:tcPr>
            <w:tcW w:w="7584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EDF6F9"/>
          </w:tcPr>
          <w:p w14:paraId="3D06BB45" w14:textId="77777777" w:rsidR="00BD74DB" w:rsidRPr="0081046F" w:rsidRDefault="00BD74DB" w:rsidP="00E55F41">
            <w:pPr>
              <w:jc w:val="center"/>
            </w:pPr>
            <w:r w:rsidRPr="0081046F">
              <w:t>Addition and Subtraction (A)</w:t>
            </w:r>
          </w:p>
        </w:tc>
      </w:tr>
      <w:tr w:rsidR="00BD74DB" w:rsidRPr="00B84F45" w14:paraId="15CC938B" w14:textId="77777777" w:rsidTr="00C362CB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10CD92" w14:textId="77777777" w:rsidR="00BD74DB" w:rsidRDefault="00BD74DB" w:rsidP="00E55F41">
            <w:pPr>
              <w:jc w:val="center"/>
            </w:pPr>
          </w:p>
        </w:tc>
        <w:tc>
          <w:tcPr>
            <w:tcW w:w="2275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BAB4869" w14:textId="77777777" w:rsidR="00BD74DB" w:rsidRPr="00B84F45" w:rsidRDefault="00BD74DB" w:rsidP="00E55F41">
            <w:pPr>
              <w:jc w:val="center"/>
            </w:pPr>
            <w:r>
              <w:t>Unit 1</w:t>
            </w:r>
          </w:p>
        </w:tc>
        <w:tc>
          <w:tcPr>
            <w:tcW w:w="3033" w:type="dxa"/>
            <w:gridSpan w:val="4"/>
            <w:shd w:val="clear" w:color="auto" w:fill="F2F2F2" w:themeFill="background1" w:themeFillShade="F2"/>
          </w:tcPr>
          <w:p w14:paraId="3505ACFA" w14:textId="77777777" w:rsidR="00BD74DB" w:rsidRPr="00B84F45" w:rsidRDefault="00BD74DB" w:rsidP="00E55F41">
            <w:pPr>
              <w:jc w:val="center"/>
            </w:pPr>
            <w:r>
              <w:t>Unit 2</w:t>
            </w:r>
          </w:p>
        </w:tc>
        <w:tc>
          <w:tcPr>
            <w:tcW w:w="227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5C9BB94" w14:textId="77777777" w:rsidR="00BD74DB" w:rsidRPr="00B84F45" w:rsidRDefault="00BD74DB" w:rsidP="00E55F41">
            <w:pPr>
              <w:jc w:val="center"/>
            </w:pPr>
            <w:r>
              <w:t>Unit 3</w:t>
            </w:r>
          </w:p>
        </w:tc>
        <w:tc>
          <w:tcPr>
            <w:tcW w:w="2344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72DDE8E" w14:textId="77777777" w:rsidR="00BD74DB" w:rsidRPr="00B84F45" w:rsidRDefault="00BD74DB" w:rsidP="00E55F41">
            <w:pPr>
              <w:jc w:val="center"/>
            </w:pPr>
            <w:r>
              <w:t>Unit 1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5BFB37E" w14:textId="77777777" w:rsidR="00BD74DB" w:rsidRPr="00B84F45" w:rsidRDefault="00BD74DB" w:rsidP="00E55F41">
            <w:pPr>
              <w:jc w:val="center"/>
            </w:pPr>
            <w:r>
              <w:t>Unit 2</w:t>
            </w:r>
          </w:p>
        </w:tc>
        <w:tc>
          <w:tcPr>
            <w:tcW w:w="3114" w:type="dxa"/>
            <w:gridSpan w:val="4"/>
            <w:shd w:val="clear" w:color="auto" w:fill="F2F2F2" w:themeFill="background1" w:themeFillShade="F2"/>
          </w:tcPr>
          <w:p w14:paraId="3655D4AC" w14:textId="77777777" w:rsidR="00BD74DB" w:rsidRPr="00B84F45" w:rsidRDefault="00BD74DB" w:rsidP="00E55F41">
            <w:pPr>
              <w:jc w:val="center"/>
            </w:pPr>
            <w:r>
              <w:t>Unit 3</w:t>
            </w:r>
          </w:p>
        </w:tc>
      </w:tr>
      <w:tr w:rsidR="00BD74DB" w:rsidRPr="00C31024" w14:paraId="3AE99230" w14:textId="77777777" w:rsidTr="00C362CB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44F2CB" w14:textId="77777777" w:rsidR="00BD74DB" w:rsidRPr="00EF4084" w:rsidRDefault="00BD74DB" w:rsidP="00E55F41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</w:tcPr>
          <w:p w14:paraId="44233189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1</w:t>
            </w:r>
          </w:p>
        </w:tc>
        <w:tc>
          <w:tcPr>
            <w:tcW w:w="758" w:type="dxa"/>
          </w:tcPr>
          <w:p w14:paraId="15301BCE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2</w:t>
            </w:r>
          </w:p>
        </w:tc>
        <w:tc>
          <w:tcPr>
            <w:tcW w:w="759" w:type="dxa"/>
          </w:tcPr>
          <w:p w14:paraId="71A768CD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3</w:t>
            </w:r>
          </w:p>
        </w:tc>
        <w:tc>
          <w:tcPr>
            <w:tcW w:w="758" w:type="dxa"/>
          </w:tcPr>
          <w:p w14:paraId="3E6C7ECD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1</w:t>
            </w:r>
          </w:p>
        </w:tc>
        <w:tc>
          <w:tcPr>
            <w:tcW w:w="759" w:type="dxa"/>
          </w:tcPr>
          <w:p w14:paraId="634961E7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2</w:t>
            </w:r>
          </w:p>
        </w:tc>
        <w:tc>
          <w:tcPr>
            <w:tcW w:w="758" w:type="dxa"/>
          </w:tcPr>
          <w:p w14:paraId="113DB62F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3</w:t>
            </w:r>
          </w:p>
        </w:tc>
        <w:tc>
          <w:tcPr>
            <w:tcW w:w="758" w:type="dxa"/>
          </w:tcPr>
          <w:p w14:paraId="0782E5B2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4</w:t>
            </w:r>
          </w:p>
        </w:tc>
        <w:tc>
          <w:tcPr>
            <w:tcW w:w="759" w:type="dxa"/>
          </w:tcPr>
          <w:p w14:paraId="43B28F1E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1</w:t>
            </w:r>
          </w:p>
        </w:tc>
        <w:tc>
          <w:tcPr>
            <w:tcW w:w="758" w:type="dxa"/>
          </w:tcPr>
          <w:p w14:paraId="3429473E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2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2E9EEB18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3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14:paraId="21ADBBD5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1</w:t>
            </w:r>
          </w:p>
        </w:tc>
        <w:tc>
          <w:tcPr>
            <w:tcW w:w="758" w:type="dxa"/>
          </w:tcPr>
          <w:p w14:paraId="210B9221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2</w:t>
            </w:r>
          </w:p>
        </w:tc>
        <w:tc>
          <w:tcPr>
            <w:tcW w:w="828" w:type="dxa"/>
          </w:tcPr>
          <w:p w14:paraId="53F1B4DC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3</w:t>
            </w:r>
          </w:p>
        </w:tc>
        <w:tc>
          <w:tcPr>
            <w:tcW w:w="689" w:type="dxa"/>
          </w:tcPr>
          <w:p w14:paraId="7AB43096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1</w:t>
            </w:r>
          </w:p>
        </w:tc>
        <w:tc>
          <w:tcPr>
            <w:tcW w:w="759" w:type="dxa"/>
          </w:tcPr>
          <w:p w14:paraId="6DB8F46F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2</w:t>
            </w:r>
          </w:p>
        </w:tc>
        <w:tc>
          <w:tcPr>
            <w:tcW w:w="678" w:type="dxa"/>
          </w:tcPr>
          <w:p w14:paraId="6B862F99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3</w:t>
            </w:r>
          </w:p>
        </w:tc>
        <w:tc>
          <w:tcPr>
            <w:tcW w:w="838" w:type="dxa"/>
          </w:tcPr>
          <w:p w14:paraId="15DCE25E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1</w:t>
            </w:r>
          </w:p>
        </w:tc>
        <w:tc>
          <w:tcPr>
            <w:tcW w:w="759" w:type="dxa"/>
          </w:tcPr>
          <w:p w14:paraId="55E4E546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2</w:t>
            </w:r>
          </w:p>
        </w:tc>
        <w:tc>
          <w:tcPr>
            <w:tcW w:w="758" w:type="dxa"/>
          </w:tcPr>
          <w:p w14:paraId="493C7FF4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3</w:t>
            </w:r>
          </w:p>
        </w:tc>
        <w:tc>
          <w:tcPr>
            <w:tcW w:w="759" w:type="dxa"/>
          </w:tcPr>
          <w:p w14:paraId="31057F18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4</w:t>
            </w:r>
          </w:p>
        </w:tc>
      </w:tr>
      <w:tr w:rsidR="00BD74DB" w:rsidRPr="00686245" w14:paraId="06CB805A" w14:textId="77777777" w:rsidTr="00C362CB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0671" w14:textId="77777777" w:rsidR="00BD74DB" w:rsidRPr="00CD39A3" w:rsidRDefault="00BD74DB" w:rsidP="00E55F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left w:val="single" w:sz="4" w:space="0" w:color="auto"/>
            </w:tcBorders>
            <w:vAlign w:val="center"/>
          </w:tcPr>
          <w:p w14:paraId="08F5F013" w14:textId="77777777" w:rsidR="00BD74DB" w:rsidRPr="00686245" w:rsidRDefault="00BD74DB" w:rsidP="00E55F41">
            <w:pPr>
              <w:rPr>
                <w:rFonts w:cstheme="minorHAnsi"/>
                <w:sz w:val="20"/>
                <w:szCs w:val="20"/>
              </w:rPr>
            </w:pPr>
            <w:r w:rsidRPr="00CD39A3">
              <w:rPr>
                <w:rFonts w:cstheme="minorHAnsi"/>
                <w:sz w:val="20"/>
                <w:szCs w:val="20"/>
              </w:rPr>
              <w:t>Numbers on a line; compare and order</w:t>
            </w:r>
          </w:p>
        </w:tc>
        <w:tc>
          <w:tcPr>
            <w:tcW w:w="3033" w:type="dxa"/>
            <w:gridSpan w:val="4"/>
            <w:vAlign w:val="center"/>
          </w:tcPr>
          <w:p w14:paraId="5E07C644" w14:textId="5CD28167" w:rsidR="00BD74DB" w:rsidRPr="00686245" w:rsidRDefault="00BD74DB" w:rsidP="00E55F41">
            <w:pPr>
              <w:rPr>
                <w:rFonts w:cstheme="minorHAnsi"/>
                <w:sz w:val="20"/>
                <w:szCs w:val="20"/>
              </w:rPr>
            </w:pPr>
            <w:r w:rsidRPr="00CD39A3">
              <w:rPr>
                <w:rFonts w:cstheme="minorHAnsi"/>
                <w:sz w:val="20"/>
                <w:szCs w:val="20"/>
              </w:rPr>
              <w:t>P</w:t>
            </w:r>
            <w:r w:rsidR="00E55F41">
              <w:rPr>
                <w:rFonts w:cstheme="minorHAnsi"/>
                <w:sz w:val="20"/>
                <w:szCs w:val="20"/>
              </w:rPr>
              <w:t xml:space="preserve">lace </w:t>
            </w:r>
            <w:r w:rsidRPr="00CD39A3">
              <w:rPr>
                <w:rFonts w:cstheme="minorHAnsi"/>
                <w:sz w:val="20"/>
                <w:szCs w:val="20"/>
              </w:rPr>
              <w:t>V</w:t>
            </w:r>
            <w:r w:rsidR="00E55F41">
              <w:rPr>
                <w:rFonts w:cstheme="minorHAnsi"/>
                <w:sz w:val="20"/>
                <w:szCs w:val="20"/>
              </w:rPr>
              <w:t>alue</w:t>
            </w:r>
            <w:r w:rsidRPr="00CD39A3">
              <w:rPr>
                <w:rFonts w:cstheme="minorHAnsi"/>
                <w:sz w:val="20"/>
                <w:szCs w:val="20"/>
              </w:rPr>
              <w:t xml:space="preserve"> in 3-/4-digit </w:t>
            </w:r>
            <w:r w:rsidR="007F332C" w:rsidRPr="00CD39A3">
              <w:rPr>
                <w:rFonts w:cstheme="minorHAnsi"/>
                <w:sz w:val="20"/>
                <w:szCs w:val="20"/>
              </w:rPr>
              <w:t>num</w:t>
            </w:r>
            <w:r w:rsidR="007F332C">
              <w:rPr>
                <w:rFonts w:cstheme="minorHAnsi"/>
                <w:sz w:val="20"/>
                <w:szCs w:val="20"/>
              </w:rPr>
              <w:t>bers</w:t>
            </w:r>
            <w:r w:rsidRPr="00CD39A3">
              <w:rPr>
                <w:rFonts w:cstheme="minorHAnsi"/>
                <w:sz w:val="20"/>
                <w:szCs w:val="20"/>
              </w:rPr>
              <w:t>; amounts of money</w:t>
            </w:r>
          </w:p>
        </w:tc>
        <w:tc>
          <w:tcPr>
            <w:tcW w:w="2276" w:type="dxa"/>
            <w:gridSpan w:val="3"/>
            <w:tcBorders>
              <w:right w:val="single" w:sz="4" w:space="0" w:color="auto"/>
            </w:tcBorders>
            <w:vAlign w:val="center"/>
          </w:tcPr>
          <w:p w14:paraId="6B4E15D6" w14:textId="77777777" w:rsidR="00BD74DB" w:rsidRPr="00686245" w:rsidRDefault="00BD74DB" w:rsidP="00E55F41">
            <w:pPr>
              <w:rPr>
                <w:rFonts w:cstheme="minorHAnsi"/>
                <w:sz w:val="20"/>
                <w:szCs w:val="20"/>
              </w:rPr>
            </w:pPr>
            <w:r w:rsidRPr="00CD39A3">
              <w:rPr>
                <w:rFonts w:cstheme="minorHAnsi"/>
                <w:sz w:val="20"/>
                <w:szCs w:val="20"/>
              </w:rPr>
              <w:t>+/- 1, 10, 100 and 1000, and multiples</w:t>
            </w:r>
          </w:p>
        </w:tc>
        <w:tc>
          <w:tcPr>
            <w:tcW w:w="2344" w:type="dxa"/>
            <w:gridSpan w:val="3"/>
            <w:tcBorders>
              <w:left w:val="single" w:sz="4" w:space="0" w:color="auto"/>
            </w:tcBorders>
            <w:vAlign w:val="center"/>
          </w:tcPr>
          <w:p w14:paraId="2DA8AB9A" w14:textId="77777777" w:rsidR="00BD74DB" w:rsidRPr="00686245" w:rsidRDefault="00BD74DB" w:rsidP="00E55F41">
            <w:pPr>
              <w:rPr>
                <w:rFonts w:cstheme="minorHAnsi"/>
                <w:sz w:val="20"/>
                <w:szCs w:val="20"/>
              </w:rPr>
            </w:pPr>
            <w:r w:rsidRPr="0040008A">
              <w:rPr>
                <w:rFonts w:cstheme="minorHAnsi"/>
                <w:sz w:val="20"/>
                <w:szCs w:val="20"/>
              </w:rPr>
              <w:t>Strategies for adding and subtracting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3ACC0C56" w14:textId="77777777" w:rsidR="00BD74DB" w:rsidRPr="00686245" w:rsidRDefault="00BD74DB" w:rsidP="00E55F41">
            <w:pPr>
              <w:rPr>
                <w:rFonts w:cstheme="minorHAnsi"/>
                <w:sz w:val="20"/>
                <w:szCs w:val="20"/>
              </w:rPr>
            </w:pPr>
            <w:r w:rsidRPr="0040008A">
              <w:rPr>
                <w:rFonts w:cstheme="minorHAnsi"/>
                <w:sz w:val="20"/>
                <w:szCs w:val="20"/>
              </w:rPr>
              <w:t>Number bonds to 100</w:t>
            </w:r>
          </w:p>
        </w:tc>
        <w:tc>
          <w:tcPr>
            <w:tcW w:w="3114" w:type="dxa"/>
            <w:gridSpan w:val="4"/>
          </w:tcPr>
          <w:p w14:paraId="41020D78" w14:textId="77777777" w:rsidR="00BD74DB" w:rsidRPr="00686245" w:rsidRDefault="00BD74DB" w:rsidP="00E55F41">
            <w:pPr>
              <w:rPr>
                <w:rFonts w:cstheme="minorHAnsi"/>
                <w:sz w:val="20"/>
                <w:szCs w:val="20"/>
              </w:rPr>
            </w:pPr>
            <w:r w:rsidRPr="0040008A">
              <w:rPr>
                <w:rFonts w:cstheme="minorHAnsi"/>
                <w:sz w:val="20"/>
                <w:szCs w:val="20"/>
              </w:rPr>
              <w:t xml:space="preserve">Subtract by </w:t>
            </w:r>
            <w:proofErr w:type="gramStart"/>
            <w:r w:rsidRPr="0040008A">
              <w:rPr>
                <w:rFonts w:cstheme="minorHAnsi"/>
                <w:sz w:val="20"/>
                <w:szCs w:val="20"/>
              </w:rPr>
              <w:t>counting up</w:t>
            </w:r>
            <w:proofErr w:type="gramEnd"/>
            <w:r w:rsidRPr="0040008A">
              <w:rPr>
                <w:rFonts w:cstheme="minorHAnsi"/>
                <w:sz w:val="20"/>
                <w:szCs w:val="20"/>
              </w:rPr>
              <w:t>: frog</w:t>
            </w:r>
          </w:p>
        </w:tc>
      </w:tr>
      <w:tr w:rsidR="001D5F3C" w:rsidRPr="00EB17E7" w14:paraId="65D0DB69" w14:textId="77777777" w:rsidTr="00C362CB">
        <w:trPr>
          <w:cantSplit/>
          <w:trHeight w:val="286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6DC0F4DF" w14:textId="33988812" w:rsidR="001D5F3C" w:rsidRPr="0036336D" w:rsidRDefault="001D5F3C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  <w:r w:rsidRPr="0036336D">
              <w:rPr>
                <w:rFonts w:eastAsia="Times New Roman" w:cstheme="minorHAnsi"/>
                <w:b/>
                <w:color w:val="008000"/>
                <w:sz w:val="19"/>
                <w:szCs w:val="19"/>
              </w:rPr>
              <w:t>Step 2</w:t>
            </w:r>
          </w:p>
        </w:tc>
        <w:tc>
          <w:tcPr>
            <w:tcW w:w="7584" w:type="dxa"/>
            <w:gridSpan w:val="10"/>
            <w:tcBorders>
              <w:right w:val="single" w:sz="4" w:space="0" w:color="auto"/>
            </w:tcBorders>
          </w:tcPr>
          <w:p w14:paraId="1CCFB1D4" w14:textId="5B3536D7" w:rsidR="001D5F3C" w:rsidRPr="005246D2" w:rsidRDefault="001D5F3C" w:rsidP="00883D41">
            <w:pPr>
              <w:jc w:val="center"/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 xml:space="preserve">1a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R</w:t>
            </w:r>
            <w:r w:rsidRPr="00BB6FF3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ead, </w:t>
            </w:r>
            <w:proofErr w:type="gramStart"/>
            <w:r w:rsidRPr="00BB6FF3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write</w:t>
            </w:r>
            <w:proofErr w:type="gramEnd"/>
            <w:r w:rsidRPr="00BB6FF3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and interpret larger numbers, up to at least 1000, using digits and words</w:t>
            </w:r>
          </w:p>
        </w:tc>
        <w:tc>
          <w:tcPr>
            <w:tcW w:w="7584" w:type="dxa"/>
            <w:gridSpan w:val="10"/>
            <w:vMerge w:val="restart"/>
            <w:tcBorders>
              <w:left w:val="single" w:sz="4" w:space="0" w:color="auto"/>
            </w:tcBorders>
          </w:tcPr>
          <w:p w14:paraId="04FCF379" w14:textId="77777777" w:rsidR="001D5F3C" w:rsidRDefault="001D5F3C" w:rsidP="00E97099">
            <w:pPr>
              <w:spacing w:after="20"/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1D5F3C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1c</w:t>
            </w:r>
            <w:r w:rsidRPr="001D5F3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1D5F3C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Explore additive relationships, using a range of representations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; </w:t>
            </w:r>
            <w:r w:rsidRPr="001D5F3C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add and subtract whole numbers, </w:t>
            </w:r>
            <w:r w:rsidRPr="00E97099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using</w:t>
            </w:r>
            <w:r w:rsidRPr="001D5F3C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a variety of mental methods.</w:t>
            </w:r>
          </w:p>
          <w:p w14:paraId="4478B552" w14:textId="7208F7F4" w:rsidR="001D5F3C" w:rsidRPr="00EB17E7" w:rsidRDefault="001D5F3C" w:rsidP="001D5F3C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1D5F3C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2d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Fi</w:t>
            </w:r>
            <w:r w:rsidRPr="001D5F3C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nd missing numbers when number bonds are not complete.</w:t>
            </w:r>
          </w:p>
        </w:tc>
      </w:tr>
      <w:tr w:rsidR="001D5F3C" w:rsidRPr="00EB17E7" w14:paraId="74A9D61D" w14:textId="77777777" w:rsidTr="00C362CB">
        <w:trPr>
          <w:cantSplit/>
          <w:trHeight w:val="1134"/>
        </w:trPr>
        <w:tc>
          <w:tcPr>
            <w:tcW w:w="425" w:type="dxa"/>
            <w:vMerge/>
            <w:textDirection w:val="btLr"/>
            <w:vAlign w:val="center"/>
          </w:tcPr>
          <w:p w14:paraId="4807A24F" w14:textId="47A8D8F8" w:rsidR="001D5F3C" w:rsidRPr="0036336D" w:rsidRDefault="001D5F3C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</w:p>
        </w:tc>
        <w:tc>
          <w:tcPr>
            <w:tcW w:w="2275" w:type="dxa"/>
            <w:gridSpan w:val="3"/>
          </w:tcPr>
          <w:p w14:paraId="67EA9194" w14:textId="34411C4E" w:rsidR="001D5F3C" w:rsidRPr="00390FB0" w:rsidRDefault="001D5F3C" w:rsidP="0021042C">
            <w:pPr>
              <w:spacing w:after="20"/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390FB0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1c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stimate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and 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round to nearest 10/100</w:t>
            </w:r>
          </w:p>
          <w:p w14:paraId="2CDFD5A6" w14:textId="28CBEBAC" w:rsidR="001D5F3C" w:rsidRPr="00390FB0" w:rsidRDefault="001D5F3C" w:rsidP="0021042C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90FB0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2b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U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se equals and inequality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signs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to compare</w:t>
            </w:r>
          </w:p>
        </w:tc>
        <w:tc>
          <w:tcPr>
            <w:tcW w:w="3033" w:type="dxa"/>
            <w:gridSpan w:val="4"/>
          </w:tcPr>
          <w:p w14:paraId="5BFF73C9" w14:textId="2130E951" w:rsidR="001D5F3C" w:rsidRDefault="001D5F3C" w:rsidP="0021042C">
            <w:pPr>
              <w:spacing w:after="20"/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390FB0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1c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</w:t>
            </w:r>
            <w:r w:rsidRPr="00BB6FF3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xplore additive relationships, using a range of representations </w:t>
            </w:r>
          </w:p>
          <w:p w14:paraId="77C1335A" w14:textId="6BABCB25" w:rsidR="001D5F3C" w:rsidRPr="00390FB0" w:rsidRDefault="001D5F3C" w:rsidP="0021042C">
            <w:pPr>
              <w:spacing w:after="20"/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DA3FD9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1l</w:t>
            </w:r>
            <w:r w:rsidRPr="00DA3FD9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Understand value of coins and notes; make </w:t>
            </w:r>
            <w:r w:rsidRPr="00DA3FD9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transactions</w:t>
            </w:r>
          </w:p>
          <w:p w14:paraId="49DC040C" w14:textId="77777777" w:rsidR="001D5F3C" w:rsidRPr="00390FB0" w:rsidRDefault="001D5F3C" w:rsidP="0021042C">
            <w:pPr>
              <w:tabs>
                <w:tab w:val="left" w:pos="321"/>
              </w:tabs>
              <w:spacing w:after="20"/>
              <w:rPr>
                <w:rFonts w:cstheme="minorHAnsi"/>
                <w:color w:val="0432FF"/>
                <w:sz w:val="19"/>
                <w:szCs w:val="19"/>
              </w:rPr>
            </w:pPr>
          </w:p>
        </w:tc>
        <w:tc>
          <w:tcPr>
            <w:tcW w:w="2276" w:type="dxa"/>
            <w:gridSpan w:val="3"/>
            <w:tcBorders>
              <w:right w:val="single" w:sz="4" w:space="0" w:color="auto"/>
            </w:tcBorders>
          </w:tcPr>
          <w:p w14:paraId="21BB1602" w14:textId="77777777" w:rsidR="001D5F3C" w:rsidRDefault="001D5F3C" w:rsidP="0021042C">
            <w:pPr>
              <w:spacing w:after="20"/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5246D2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1b</w:t>
            </w:r>
            <w:r w:rsidRPr="005246D2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U</w:t>
            </w:r>
            <w:r w:rsidRPr="00883D41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nderstand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that </w:t>
            </w:r>
            <w:r w:rsidRPr="00883D41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the value of a number can be determined by the position of the digits</w:t>
            </w:r>
          </w:p>
          <w:p w14:paraId="1894200C" w14:textId="21480F70" w:rsidR="001D5F3C" w:rsidRPr="00EB17E7" w:rsidRDefault="001D5F3C" w:rsidP="0021042C">
            <w:pPr>
              <w:spacing w:after="20"/>
              <w:rPr>
                <w:rFonts w:cstheme="minorHAnsi"/>
                <w:color w:val="0432FF"/>
                <w:sz w:val="20"/>
                <w:szCs w:val="20"/>
              </w:rPr>
            </w:pPr>
            <w:r w:rsidRPr="00390FB0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1c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</w:t>
            </w:r>
            <w:r w:rsidRPr="00BB6FF3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xplore additive relationships</w:t>
            </w:r>
          </w:p>
        </w:tc>
        <w:tc>
          <w:tcPr>
            <w:tcW w:w="7584" w:type="dxa"/>
            <w:gridSpan w:val="10"/>
            <w:vMerge/>
            <w:tcBorders>
              <w:left w:val="single" w:sz="4" w:space="0" w:color="auto"/>
            </w:tcBorders>
          </w:tcPr>
          <w:p w14:paraId="02D3066B" w14:textId="77777777" w:rsidR="001D5F3C" w:rsidRPr="00EB17E7" w:rsidRDefault="001D5F3C" w:rsidP="00E55F41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1D5F3C" w:rsidRPr="00450384" w14:paraId="4D9010B5" w14:textId="77777777" w:rsidTr="00C362CB">
        <w:trPr>
          <w:cantSplit/>
          <w:trHeight w:val="282"/>
        </w:trPr>
        <w:tc>
          <w:tcPr>
            <w:tcW w:w="425" w:type="dxa"/>
            <w:vMerge w:val="restart"/>
            <w:textDirection w:val="btLr"/>
            <w:vAlign w:val="center"/>
          </w:tcPr>
          <w:p w14:paraId="32880CED" w14:textId="77777777" w:rsidR="001D5F3C" w:rsidRPr="0036336D" w:rsidRDefault="001D5F3C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  <w:r w:rsidRPr="0036336D">
              <w:rPr>
                <w:rFonts w:eastAsia="Times New Roman" w:cstheme="minorHAnsi"/>
                <w:b/>
                <w:color w:val="0000FF"/>
                <w:sz w:val="19"/>
                <w:szCs w:val="19"/>
              </w:rPr>
              <w:t>Step 3</w:t>
            </w:r>
          </w:p>
        </w:tc>
        <w:tc>
          <w:tcPr>
            <w:tcW w:w="7584" w:type="dxa"/>
            <w:gridSpan w:val="10"/>
            <w:tcBorders>
              <w:right w:val="single" w:sz="4" w:space="0" w:color="auto"/>
            </w:tcBorders>
          </w:tcPr>
          <w:p w14:paraId="3B0AB10E" w14:textId="1F7CDF26" w:rsidR="001D5F3C" w:rsidRPr="00450384" w:rsidRDefault="001D5F3C" w:rsidP="00883D41">
            <w:pPr>
              <w:tabs>
                <w:tab w:val="left" w:pos="347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90FB0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1a</w:t>
            </w:r>
            <w:r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U</w:t>
            </w:r>
            <w:r w:rsidRPr="00883D41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se a range of representations to develop and secure understanding 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of place</w:t>
            </w:r>
            <w:r w:rsidRPr="00883D41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 </w:t>
            </w:r>
            <w:r w:rsidRPr="00390FB0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value</w:t>
            </w:r>
          </w:p>
        </w:tc>
        <w:tc>
          <w:tcPr>
            <w:tcW w:w="7584" w:type="dxa"/>
            <w:gridSpan w:val="10"/>
            <w:vMerge w:val="restart"/>
            <w:tcBorders>
              <w:left w:val="single" w:sz="4" w:space="0" w:color="auto"/>
            </w:tcBorders>
          </w:tcPr>
          <w:p w14:paraId="5508C81F" w14:textId="77777777" w:rsidR="001D5F3C" w:rsidRDefault="001D5F3C" w:rsidP="004B41EB">
            <w:pPr>
              <w:spacing w:after="20"/>
              <w:rPr>
                <w:rFonts w:cstheme="minorHAnsi"/>
                <w:i/>
                <w:iCs/>
                <w:color w:val="0432FF"/>
                <w:sz w:val="19"/>
                <w:szCs w:val="19"/>
              </w:rPr>
            </w:pPr>
            <w:r w:rsidRPr="008A18FA">
              <w:rPr>
                <w:rFonts w:cstheme="minorHAnsi"/>
                <w:color w:val="0432FF"/>
                <w:sz w:val="19"/>
                <w:szCs w:val="19"/>
              </w:rPr>
              <w:t>1f</w:t>
            </w:r>
            <w:r>
              <w:rPr>
                <w:rFonts w:cstheme="minorHAnsi"/>
                <w:color w:val="0432FF"/>
                <w:sz w:val="19"/>
                <w:szCs w:val="19"/>
              </w:rPr>
              <w:t xml:space="preserve"> </w:t>
            </w:r>
            <w:r w:rsidRPr="008A18FA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Use</w:t>
            </w:r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+ / -  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confidently, </w:t>
            </w:r>
            <w:proofErr w:type="gramStart"/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efficiently</w:t>
            </w:r>
            <w:proofErr w:type="gramEnd"/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and accurately with integers</w:t>
            </w:r>
          </w:p>
          <w:p w14:paraId="2059E573" w14:textId="77777777" w:rsidR="001D5F3C" w:rsidRDefault="001D5F3C" w:rsidP="004B41EB">
            <w:pPr>
              <w:spacing w:after="20"/>
              <w:rPr>
                <w:rFonts w:cstheme="minorHAnsi"/>
                <w:i/>
                <w:iCs/>
                <w:color w:val="0432FF"/>
                <w:sz w:val="19"/>
                <w:szCs w:val="19"/>
              </w:rPr>
            </w:pPr>
            <w:r w:rsidRPr="00C44077">
              <w:rPr>
                <w:rFonts w:cstheme="minorHAnsi"/>
                <w:color w:val="0432FF"/>
                <w:sz w:val="19"/>
                <w:szCs w:val="19"/>
              </w:rPr>
              <w:t>1e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V</w:t>
            </w:r>
            <w:r w:rsidRPr="001D5F3C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erify calculations and statements about number by inverse reasoning and approximation </w:t>
            </w:r>
            <w:r w:rsidRPr="004B41EB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methods</w:t>
            </w:r>
          </w:p>
          <w:p w14:paraId="3931FBA7" w14:textId="33C42A72" w:rsidR="001D5F3C" w:rsidRPr="00450384" w:rsidRDefault="001D5F3C" w:rsidP="00E55F41">
            <w:pPr>
              <w:rPr>
                <w:rFonts w:cstheme="minorHAnsi"/>
                <w:sz w:val="20"/>
                <w:szCs w:val="20"/>
              </w:rPr>
            </w:pPr>
            <w:r w:rsidRPr="00DD23AD">
              <w:rPr>
                <w:rFonts w:cstheme="minorHAnsi"/>
                <w:color w:val="0432FF"/>
                <w:sz w:val="20"/>
                <w:szCs w:val="20"/>
              </w:rPr>
              <w:t>2d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inverse operations</w:t>
            </w:r>
          </w:p>
        </w:tc>
      </w:tr>
      <w:tr w:rsidR="001D5F3C" w:rsidRPr="00450384" w14:paraId="6E06E226" w14:textId="77777777" w:rsidTr="00C362CB">
        <w:trPr>
          <w:cantSplit/>
          <w:trHeight w:val="564"/>
        </w:trPr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2ADDBDD5" w14:textId="77777777" w:rsidR="001D5F3C" w:rsidRPr="0036336D" w:rsidRDefault="001D5F3C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</w:p>
        </w:tc>
        <w:tc>
          <w:tcPr>
            <w:tcW w:w="2275" w:type="dxa"/>
            <w:gridSpan w:val="3"/>
            <w:tcBorders>
              <w:bottom w:val="single" w:sz="4" w:space="0" w:color="auto"/>
            </w:tcBorders>
          </w:tcPr>
          <w:p w14:paraId="17C85233" w14:textId="77777777" w:rsidR="001D5F3C" w:rsidRPr="00390FB0" w:rsidRDefault="001D5F3C" w:rsidP="00E55F41">
            <w:pPr>
              <w:rPr>
                <w:rFonts w:eastAsia="Times New Roman" w:cstheme="minorHAnsi"/>
                <w:bCs/>
                <w:color w:val="0000FF"/>
                <w:sz w:val="19"/>
                <w:szCs w:val="19"/>
              </w:rPr>
            </w:pPr>
            <w:r w:rsidRPr="00390FB0">
              <w:rPr>
                <w:rFonts w:cstheme="minorHAnsi"/>
                <w:color w:val="0432FF"/>
                <w:sz w:val="19"/>
                <w:szCs w:val="19"/>
              </w:rPr>
              <w:t>1b</w:t>
            </w:r>
            <w:r w:rsidRPr="00390FB0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Accurately place integers on a number line</w:t>
            </w:r>
          </w:p>
        </w:tc>
        <w:tc>
          <w:tcPr>
            <w:tcW w:w="5309" w:type="dxa"/>
            <w:gridSpan w:val="7"/>
            <w:tcBorders>
              <w:right w:val="single" w:sz="4" w:space="0" w:color="auto"/>
            </w:tcBorders>
          </w:tcPr>
          <w:p w14:paraId="347BBBBC" w14:textId="58F563AA" w:rsidR="001D5F3C" w:rsidRPr="00450384" w:rsidRDefault="001D5F3C" w:rsidP="00883D4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8A18FA">
              <w:rPr>
                <w:rFonts w:cstheme="minorHAnsi"/>
                <w:color w:val="0432FF"/>
                <w:sz w:val="19"/>
                <w:szCs w:val="19"/>
              </w:rPr>
              <w:t>1f</w:t>
            </w:r>
            <w:r>
              <w:rPr>
                <w:rFonts w:cstheme="minorHAnsi"/>
                <w:color w:val="0432FF"/>
                <w:sz w:val="19"/>
                <w:szCs w:val="19"/>
              </w:rPr>
              <w:t xml:space="preserve"> </w:t>
            </w:r>
            <w:r w:rsidRPr="008A18FA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Use</w:t>
            </w:r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+ / -  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confidently, </w:t>
            </w:r>
            <w:proofErr w:type="gramStart"/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efficiently</w:t>
            </w:r>
            <w:proofErr w:type="gramEnd"/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and accurately with integers</w:t>
            </w:r>
          </w:p>
        </w:tc>
        <w:tc>
          <w:tcPr>
            <w:tcW w:w="7584" w:type="dxa"/>
            <w:gridSpan w:val="10"/>
            <w:vMerge/>
            <w:tcBorders>
              <w:left w:val="single" w:sz="4" w:space="0" w:color="auto"/>
            </w:tcBorders>
          </w:tcPr>
          <w:p w14:paraId="5DCBC9BB" w14:textId="77777777" w:rsidR="001D5F3C" w:rsidRPr="00450384" w:rsidRDefault="001D5F3C" w:rsidP="00E55F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74DB" w:rsidRPr="003F1123" w14:paraId="7B92E128" w14:textId="77777777" w:rsidTr="00C362CB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1EB621" w14:textId="77777777" w:rsidR="00BD74DB" w:rsidRPr="003F1123" w:rsidRDefault="00BD74DB" w:rsidP="00E55F41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2275" w:type="dxa"/>
            <w:gridSpan w:val="3"/>
            <w:tcBorders>
              <w:left w:val="single" w:sz="4" w:space="0" w:color="auto"/>
            </w:tcBorders>
          </w:tcPr>
          <w:p w14:paraId="4A3DE03C" w14:textId="77777777" w:rsidR="00BD74DB" w:rsidRPr="003F1123" w:rsidRDefault="00BD74DB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1, 2</w:t>
            </w:r>
          </w:p>
          <w:p w14:paraId="42D04C3E" w14:textId="77777777" w:rsidR="00BD74DB" w:rsidRPr="003F1123" w:rsidRDefault="00BD74DB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>: 1</w:t>
            </w:r>
          </w:p>
        </w:tc>
        <w:tc>
          <w:tcPr>
            <w:tcW w:w="3033" w:type="dxa"/>
            <w:gridSpan w:val="4"/>
          </w:tcPr>
          <w:p w14:paraId="4C09B652" w14:textId="77777777" w:rsidR="00BD74DB" w:rsidRPr="003F1123" w:rsidRDefault="00BD74DB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2</w:t>
            </w:r>
            <w:r>
              <w:rPr>
                <w:rFonts w:cstheme="minorHAnsi"/>
                <w:sz w:val="19"/>
                <w:szCs w:val="19"/>
              </w:rPr>
              <w:t>, 3, 5, 32</w:t>
            </w:r>
          </w:p>
          <w:p w14:paraId="2BA452CA" w14:textId="77777777" w:rsidR="00BD74DB" w:rsidRPr="003F1123" w:rsidRDefault="00BD74DB" w:rsidP="00E55F41">
            <w:pPr>
              <w:tabs>
                <w:tab w:val="left" w:pos="321"/>
              </w:tabs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3, 9</w:t>
            </w:r>
          </w:p>
        </w:tc>
        <w:tc>
          <w:tcPr>
            <w:tcW w:w="2276" w:type="dxa"/>
            <w:gridSpan w:val="3"/>
            <w:tcBorders>
              <w:right w:val="single" w:sz="4" w:space="0" w:color="auto"/>
            </w:tcBorders>
          </w:tcPr>
          <w:p w14:paraId="5A08D18B" w14:textId="77777777" w:rsidR="00BD74DB" w:rsidRPr="003F1123" w:rsidRDefault="00BD74DB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3, 9</w:t>
            </w:r>
          </w:p>
          <w:p w14:paraId="1F5BAA40" w14:textId="77777777" w:rsidR="00BD74DB" w:rsidRPr="003F1123" w:rsidRDefault="00BD74DB" w:rsidP="00E55F41">
            <w:pPr>
              <w:tabs>
                <w:tab w:val="left" w:pos="347"/>
              </w:tabs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3, 6</w:t>
            </w:r>
          </w:p>
        </w:tc>
        <w:tc>
          <w:tcPr>
            <w:tcW w:w="2344" w:type="dxa"/>
            <w:gridSpan w:val="3"/>
            <w:tcBorders>
              <w:left w:val="single" w:sz="4" w:space="0" w:color="auto"/>
            </w:tcBorders>
          </w:tcPr>
          <w:p w14:paraId="1A9F0A2E" w14:textId="7268B853" w:rsidR="00BD74DB" w:rsidRPr="003F1123" w:rsidRDefault="00BD74DB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2015B0">
              <w:rPr>
                <w:rFonts w:cstheme="minorHAnsi"/>
                <w:sz w:val="19"/>
                <w:szCs w:val="19"/>
              </w:rPr>
              <w:t>4, 7, 14</w:t>
            </w:r>
          </w:p>
          <w:p w14:paraId="625651A3" w14:textId="5A1F88B6" w:rsidR="00BD74DB" w:rsidRPr="003F1123" w:rsidRDefault="00BD74DB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2015B0"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2126" w:type="dxa"/>
            <w:gridSpan w:val="3"/>
          </w:tcPr>
          <w:p w14:paraId="2486CCA2" w14:textId="15978582" w:rsidR="00BD74DB" w:rsidRPr="003F1123" w:rsidRDefault="00BD74DB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2015B0">
              <w:rPr>
                <w:rFonts w:cstheme="minorHAnsi"/>
                <w:sz w:val="19"/>
                <w:szCs w:val="19"/>
              </w:rPr>
              <w:t>7, 8, 32</w:t>
            </w:r>
          </w:p>
          <w:p w14:paraId="62652456" w14:textId="3421DAA4" w:rsidR="00BD74DB" w:rsidRPr="003F1123" w:rsidRDefault="00BD74DB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2015B0">
              <w:rPr>
                <w:rFonts w:cstheme="minorHAnsi"/>
                <w:sz w:val="19"/>
                <w:szCs w:val="19"/>
              </w:rPr>
              <w:t>10, 12</w:t>
            </w:r>
          </w:p>
        </w:tc>
        <w:tc>
          <w:tcPr>
            <w:tcW w:w="3114" w:type="dxa"/>
            <w:gridSpan w:val="4"/>
          </w:tcPr>
          <w:p w14:paraId="5D2FEE01" w14:textId="477F6B26" w:rsidR="00BD74DB" w:rsidRPr="003F1123" w:rsidRDefault="00BD74DB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2015B0">
              <w:rPr>
                <w:rFonts w:cstheme="minorHAnsi"/>
                <w:sz w:val="19"/>
                <w:szCs w:val="19"/>
              </w:rPr>
              <w:t>6, 10, 12</w:t>
            </w:r>
          </w:p>
          <w:p w14:paraId="12CA7262" w14:textId="50F7CDB4" w:rsidR="00BD74DB" w:rsidRPr="003F1123" w:rsidRDefault="00BD74DB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2015B0">
              <w:rPr>
                <w:rFonts w:cstheme="minorHAnsi"/>
                <w:sz w:val="19"/>
                <w:szCs w:val="19"/>
              </w:rPr>
              <w:t>10, 12, 15</w:t>
            </w:r>
          </w:p>
        </w:tc>
      </w:tr>
    </w:tbl>
    <w:p w14:paraId="6D397186" w14:textId="4B0736A9" w:rsidR="00336311" w:rsidRDefault="00336311" w:rsidP="00E23663"/>
    <w:p w14:paraId="6EC8D186" w14:textId="77777777" w:rsidR="00086A3C" w:rsidRDefault="00086A3C" w:rsidP="00E23663"/>
    <w:tbl>
      <w:tblPr>
        <w:tblStyle w:val="TableGrid"/>
        <w:tblW w:w="1559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4"/>
        <w:gridCol w:w="1264"/>
        <w:gridCol w:w="1264"/>
        <w:gridCol w:w="1306"/>
        <w:gridCol w:w="1222"/>
        <w:gridCol w:w="1264"/>
        <w:gridCol w:w="1265"/>
        <w:gridCol w:w="948"/>
        <w:gridCol w:w="948"/>
        <w:gridCol w:w="873"/>
        <w:gridCol w:w="1023"/>
        <w:gridCol w:w="948"/>
        <w:gridCol w:w="864"/>
        <w:gridCol w:w="1032"/>
        <w:gridCol w:w="948"/>
      </w:tblGrid>
      <w:tr w:rsidR="00336311" w14:paraId="45B6E950" w14:textId="77777777" w:rsidTr="00C362CB"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57611" w14:textId="77777777" w:rsidR="00336311" w:rsidRDefault="00336311" w:rsidP="00E55F41">
            <w:pPr>
              <w:jc w:val="center"/>
            </w:pPr>
          </w:p>
        </w:tc>
        <w:tc>
          <w:tcPr>
            <w:tcW w:w="758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DEFF6"/>
          </w:tcPr>
          <w:p w14:paraId="74BF315B" w14:textId="778D16B3" w:rsidR="00336311" w:rsidRDefault="00336311" w:rsidP="00E55F41">
            <w:pPr>
              <w:jc w:val="center"/>
            </w:pPr>
            <w:r w:rsidRPr="0081046F">
              <w:t>Multiplication and Division (A)</w:t>
            </w:r>
          </w:p>
        </w:tc>
        <w:tc>
          <w:tcPr>
            <w:tcW w:w="7584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B19ED5"/>
          </w:tcPr>
          <w:p w14:paraId="65D55F53" w14:textId="018DC949" w:rsidR="00336311" w:rsidRDefault="00336311" w:rsidP="00E55F41">
            <w:pPr>
              <w:jc w:val="center"/>
            </w:pPr>
            <w:r>
              <w:t>Fractions</w:t>
            </w:r>
          </w:p>
        </w:tc>
      </w:tr>
      <w:tr w:rsidR="00C31024" w:rsidRPr="00B84F45" w14:paraId="500D287B" w14:textId="77777777" w:rsidTr="00C362CB"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218D10" w14:textId="77777777" w:rsidR="00C31024" w:rsidRDefault="00C31024" w:rsidP="00E55F41">
            <w:pPr>
              <w:jc w:val="center"/>
            </w:pPr>
          </w:p>
        </w:tc>
        <w:tc>
          <w:tcPr>
            <w:tcW w:w="3834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32D60F9" w14:textId="77777777" w:rsidR="00C31024" w:rsidRPr="00B84F45" w:rsidRDefault="00C31024" w:rsidP="00E55F41">
            <w:pPr>
              <w:jc w:val="center"/>
            </w:pPr>
            <w:r>
              <w:t>Unit 1</w:t>
            </w:r>
          </w:p>
        </w:tc>
        <w:tc>
          <w:tcPr>
            <w:tcW w:w="375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F49DD8B" w14:textId="6B4B74F1" w:rsidR="00C31024" w:rsidRPr="00B84F45" w:rsidRDefault="00C31024" w:rsidP="00E55F41">
            <w:pPr>
              <w:jc w:val="center"/>
            </w:pPr>
            <w:r>
              <w:t>Unit 2</w:t>
            </w:r>
          </w:p>
        </w:tc>
        <w:tc>
          <w:tcPr>
            <w:tcW w:w="2769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FC50EC9" w14:textId="77777777" w:rsidR="00C31024" w:rsidRPr="00B84F45" w:rsidRDefault="00C31024" w:rsidP="00E55F41">
            <w:pPr>
              <w:jc w:val="center"/>
            </w:pPr>
            <w:r>
              <w:t>Unit 1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14:paraId="25D52770" w14:textId="77777777" w:rsidR="00C31024" w:rsidRPr="00B84F45" w:rsidRDefault="00C31024" w:rsidP="00E55F41">
            <w:pPr>
              <w:jc w:val="center"/>
            </w:pPr>
            <w:r>
              <w:t>Unit 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14:paraId="02714FC0" w14:textId="1395C556" w:rsidR="00C31024" w:rsidRPr="00B84F45" w:rsidRDefault="00C31024" w:rsidP="00B361F1">
            <w:pPr>
              <w:jc w:val="center"/>
            </w:pPr>
            <w:r>
              <w:t>Unit 3</w:t>
            </w:r>
          </w:p>
        </w:tc>
      </w:tr>
      <w:tr w:rsidR="005D08AF" w:rsidRPr="00EF4084" w14:paraId="4A7A8CA2" w14:textId="77777777" w:rsidTr="00C362CB"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D6C536" w14:textId="77777777" w:rsidR="005D08AF" w:rsidRPr="00EF4084" w:rsidRDefault="005D08AF" w:rsidP="00E55F4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015880E3" w14:textId="77777777" w:rsidR="005D08AF" w:rsidRPr="00DC3A5E" w:rsidRDefault="005D08AF" w:rsidP="005D08AF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1264" w:type="dxa"/>
          </w:tcPr>
          <w:p w14:paraId="3B5536E4" w14:textId="77777777" w:rsidR="005D08AF" w:rsidRPr="00DC3A5E" w:rsidRDefault="005D08AF" w:rsidP="005D08AF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1306" w:type="dxa"/>
          </w:tcPr>
          <w:p w14:paraId="4F27AC09" w14:textId="77777777" w:rsidR="005D08AF" w:rsidRPr="00DC3A5E" w:rsidRDefault="005D08AF" w:rsidP="005D08AF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14:paraId="138D02E4" w14:textId="5A81BEB2" w:rsidR="005D08AF" w:rsidRPr="00DC3A5E" w:rsidRDefault="005D08AF" w:rsidP="005D08AF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14:paraId="7D726C07" w14:textId="3E7D8982" w:rsidR="005D08AF" w:rsidRPr="00DC3A5E" w:rsidRDefault="005D08AF" w:rsidP="005D08AF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7037FB57" w14:textId="44390501" w:rsidR="005D08AF" w:rsidRPr="00DC3A5E" w:rsidRDefault="005D08AF" w:rsidP="005D08AF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2EB23823" w14:textId="77777777" w:rsidR="005D08AF" w:rsidRPr="00DC3A5E" w:rsidRDefault="005D08AF" w:rsidP="00B361F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948" w:type="dxa"/>
          </w:tcPr>
          <w:p w14:paraId="06205030" w14:textId="77777777" w:rsidR="005D08AF" w:rsidRPr="00DC3A5E" w:rsidRDefault="005D08AF" w:rsidP="00B361F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873" w:type="dxa"/>
          </w:tcPr>
          <w:p w14:paraId="20B10121" w14:textId="77777777" w:rsidR="005D08AF" w:rsidRPr="00DC3A5E" w:rsidRDefault="005D08AF" w:rsidP="00B361F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  <w:tc>
          <w:tcPr>
            <w:tcW w:w="1023" w:type="dxa"/>
          </w:tcPr>
          <w:p w14:paraId="4185119A" w14:textId="77777777" w:rsidR="005D08AF" w:rsidRPr="00DC3A5E" w:rsidRDefault="005D08AF" w:rsidP="00B361F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948" w:type="dxa"/>
          </w:tcPr>
          <w:p w14:paraId="290106C8" w14:textId="77777777" w:rsidR="005D08AF" w:rsidRPr="00DC3A5E" w:rsidRDefault="005D08AF" w:rsidP="00B361F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864" w:type="dxa"/>
          </w:tcPr>
          <w:p w14:paraId="276DE539" w14:textId="77777777" w:rsidR="005D08AF" w:rsidRPr="00DC3A5E" w:rsidRDefault="005D08AF" w:rsidP="00B361F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  <w:tc>
          <w:tcPr>
            <w:tcW w:w="1032" w:type="dxa"/>
          </w:tcPr>
          <w:p w14:paraId="2DE888D2" w14:textId="2953B4CF" w:rsidR="005D08AF" w:rsidRPr="00DC3A5E" w:rsidRDefault="005D08AF" w:rsidP="00B361F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948" w:type="dxa"/>
          </w:tcPr>
          <w:p w14:paraId="5E039511" w14:textId="0502C759" w:rsidR="005D08AF" w:rsidRPr="00DC3A5E" w:rsidRDefault="005D08AF" w:rsidP="00B361F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</w:tr>
      <w:tr w:rsidR="005D08AF" w:rsidRPr="00686245" w14:paraId="523B883A" w14:textId="77777777" w:rsidTr="00C362CB"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0C6D" w14:textId="77777777" w:rsidR="005D08AF" w:rsidRPr="00CD39A3" w:rsidRDefault="005D08AF" w:rsidP="00E55F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left w:val="single" w:sz="4" w:space="0" w:color="auto"/>
            </w:tcBorders>
          </w:tcPr>
          <w:p w14:paraId="645388D0" w14:textId="68414DB6" w:rsidR="005D08AF" w:rsidRPr="00686245" w:rsidRDefault="0040008A" w:rsidP="00E55F41">
            <w:pPr>
              <w:rPr>
                <w:rFonts w:cstheme="minorHAnsi"/>
                <w:sz w:val="20"/>
                <w:szCs w:val="20"/>
              </w:rPr>
            </w:pPr>
            <w:r w:rsidRPr="0040008A">
              <w:rPr>
                <w:rFonts w:cstheme="minorHAnsi"/>
                <w:sz w:val="20"/>
                <w:szCs w:val="20"/>
              </w:rPr>
              <w:t xml:space="preserve">Rehearsing </w:t>
            </w:r>
            <w:r w:rsidR="00E86823">
              <w:rPr>
                <w:rFonts w:cstheme="minorHAnsi"/>
                <w:sz w:val="20"/>
                <w:szCs w:val="20"/>
              </w:rPr>
              <w:t>and</w:t>
            </w:r>
            <w:r w:rsidRPr="0040008A">
              <w:rPr>
                <w:rFonts w:cstheme="minorHAnsi"/>
                <w:sz w:val="20"/>
                <w:szCs w:val="20"/>
              </w:rPr>
              <w:t xml:space="preserve"> understanding times tables</w:t>
            </w:r>
          </w:p>
        </w:tc>
        <w:tc>
          <w:tcPr>
            <w:tcW w:w="3751" w:type="dxa"/>
            <w:gridSpan w:val="3"/>
            <w:tcBorders>
              <w:right w:val="single" w:sz="4" w:space="0" w:color="auto"/>
            </w:tcBorders>
          </w:tcPr>
          <w:p w14:paraId="6E4E3DA3" w14:textId="79CFC47D" w:rsidR="005D08AF" w:rsidRPr="00686245" w:rsidRDefault="0040008A" w:rsidP="00E55F41">
            <w:pPr>
              <w:rPr>
                <w:rFonts w:cstheme="minorHAnsi"/>
                <w:sz w:val="20"/>
                <w:szCs w:val="20"/>
              </w:rPr>
            </w:pPr>
            <w:r w:rsidRPr="0040008A">
              <w:rPr>
                <w:rFonts w:cstheme="minorHAnsi"/>
                <w:sz w:val="20"/>
                <w:szCs w:val="20"/>
              </w:rPr>
              <w:t>Partitioning in multiplication and division</w:t>
            </w:r>
          </w:p>
        </w:tc>
        <w:tc>
          <w:tcPr>
            <w:tcW w:w="2769" w:type="dxa"/>
            <w:gridSpan w:val="3"/>
            <w:tcBorders>
              <w:left w:val="single" w:sz="4" w:space="0" w:color="auto"/>
            </w:tcBorders>
          </w:tcPr>
          <w:p w14:paraId="4A9F7DD7" w14:textId="272BDBA4" w:rsidR="005D08AF" w:rsidRPr="00686245" w:rsidRDefault="0040008A" w:rsidP="00E55F41">
            <w:pPr>
              <w:rPr>
                <w:rFonts w:cstheme="minorHAnsi"/>
                <w:sz w:val="20"/>
                <w:szCs w:val="20"/>
              </w:rPr>
            </w:pPr>
            <w:r w:rsidRPr="0040008A">
              <w:rPr>
                <w:rFonts w:cstheme="minorHAnsi"/>
                <w:sz w:val="20"/>
                <w:szCs w:val="20"/>
              </w:rPr>
              <w:t xml:space="preserve">Doubling, </w:t>
            </w:r>
            <w:proofErr w:type="gramStart"/>
            <w:r w:rsidRPr="0040008A">
              <w:rPr>
                <w:rFonts w:cstheme="minorHAnsi"/>
                <w:sz w:val="20"/>
                <w:szCs w:val="20"/>
              </w:rPr>
              <w:t>halving</w:t>
            </w:r>
            <w:proofErr w:type="gramEnd"/>
            <w:r w:rsidRPr="0040008A">
              <w:rPr>
                <w:rFonts w:cstheme="minorHAnsi"/>
                <w:sz w:val="20"/>
                <w:szCs w:val="20"/>
              </w:rPr>
              <w:t xml:space="preserve"> and the concept of a half</w:t>
            </w:r>
          </w:p>
        </w:tc>
        <w:tc>
          <w:tcPr>
            <w:tcW w:w="2835" w:type="dxa"/>
            <w:gridSpan w:val="3"/>
          </w:tcPr>
          <w:p w14:paraId="63AB8309" w14:textId="00898C36" w:rsidR="005D08AF" w:rsidRPr="00686245" w:rsidRDefault="0040008A" w:rsidP="00E55F41">
            <w:pPr>
              <w:rPr>
                <w:rFonts w:cstheme="minorHAnsi"/>
                <w:sz w:val="20"/>
                <w:szCs w:val="20"/>
              </w:rPr>
            </w:pPr>
            <w:r w:rsidRPr="0040008A">
              <w:rPr>
                <w:rFonts w:cstheme="minorHAnsi"/>
                <w:sz w:val="20"/>
                <w:szCs w:val="20"/>
              </w:rPr>
              <w:t>Conceptualising fractions</w:t>
            </w:r>
          </w:p>
        </w:tc>
        <w:tc>
          <w:tcPr>
            <w:tcW w:w="1980" w:type="dxa"/>
            <w:gridSpan w:val="2"/>
          </w:tcPr>
          <w:p w14:paraId="2B7F6B13" w14:textId="255292BB" w:rsidR="005D08AF" w:rsidRPr="00686245" w:rsidRDefault="0040008A" w:rsidP="00E55F41">
            <w:pPr>
              <w:rPr>
                <w:rFonts w:cstheme="minorHAnsi"/>
                <w:sz w:val="20"/>
                <w:szCs w:val="20"/>
              </w:rPr>
            </w:pPr>
            <w:r w:rsidRPr="0040008A">
              <w:rPr>
                <w:rFonts w:cstheme="minorHAnsi"/>
                <w:sz w:val="20"/>
                <w:szCs w:val="20"/>
              </w:rPr>
              <w:t>Finding fractions of amounts</w:t>
            </w:r>
          </w:p>
        </w:tc>
      </w:tr>
      <w:tr w:rsidR="0081046F" w:rsidRPr="00EB17E7" w14:paraId="0CFFE665" w14:textId="77777777" w:rsidTr="00C362CB">
        <w:trPr>
          <w:cantSplit/>
          <w:trHeight w:val="274"/>
        </w:trPr>
        <w:tc>
          <w:tcPr>
            <w:tcW w:w="42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0E5E81E" w14:textId="77777777" w:rsidR="0081046F" w:rsidRPr="0036336D" w:rsidRDefault="0081046F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  <w:r w:rsidRPr="0036336D">
              <w:rPr>
                <w:rFonts w:eastAsia="Times New Roman" w:cstheme="minorHAnsi"/>
                <w:b/>
                <w:color w:val="008000"/>
                <w:sz w:val="19"/>
                <w:szCs w:val="19"/>
              </w:rPr>
              <w:t>Step 2</w:t>
            </w:r>
          </w:p>
        </w:tc>
        <w:tc>
          <w:tcPr>
            <w:tcW w:w="3834" w:type="dxa"/>
            <w:gridSpan w:val="3"/>
            <w:vMerge w:val="restart"/>
          </w:tcPr>
          <w:p w14:paraId="1F06B8F1" w14:textId="1ABCB3CF" w:rsidR="0081046F" w:rsidRPr="00390FB0" w:rsidRDefault="0081046F" w:rsidP="00E97099">
            <w:pPr>
              <w:spacing w:after="20"/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390FB0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</w:t>
            </w: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j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U</w:t>
            </w:r>
            <w:r w:rsidRPr="00E23663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nderstand multiplication; recall tables facts; </w:t>
            </w:r>
            <w:r w:rsidRPr="00E97099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multiples</w:t>
            </w:r>
          </w:p>
          <w:p w14:paraId="43F9D4E2" w14:textId="77777777" w:rsidR="0081046F" w:rsidRDefault="0081046F" w:rsidP="00E97099">
            <w:pPr>
              <w:spacing w:after="20"/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390FB0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2</w:t>
            </w: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c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</w:t>
            </w:r>
            <w:r w:rsidRPr="00E86823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xplore </w:t>
            </w:r>
            <w:r w:rsidRPr="00E97099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commutativity</w:t>
            </w:r>
            <w:r w:rsidRPr="00E86823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with multiplication</w:t>
            </w:r>
          </w:p>
          <w:p w14:paraId="5FF1BA8F" w14:textId="33A73B74" w:rsidR="0081046F" w:rsidRPr="00390FB0" w:rsidRDefault="0081046F" w:rsidP="00E55F41">
            <w:pPr>
              <w:rPr>
                <w:rFonts w:cstheme="minorHAnsi"/>
                <w:sz w:val="19"/>
                <w:szCs w:val="19"/>
              </w:rPr>
            </w:pPr>
            <w:r w:rsidRPr="00E868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2d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F</w:t>
            </w:r>
            <w:r w:rsidRPr="00E86823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ind missing numbers when multiplication facts are not complete</w:t>
            </w:r>
          </w:p>
        </w:tc>
        <w:tc>
          <w:tcPr>
            <w:tcW w:w="3751" w:type="dxa"/>
            <w:gridSpan w:val="3"/>
            <w:vMerge w:val="restart"/>
            <w:tcBorders>
              <w:right w:val="single" w:sz="4" w:space="0" w:color="auto"/>
            </w:tcBorders>
          </w:tcPr>
          <w:p w14:paraId="0346BCCC" w14:textId="77777777" w:rsidR="0081046F" w:rsidRPr="00E97099" w:rsidRDefault="0081046F" w:rsidP="00E97099">
            <w:pPr>
              <w:spacing w:after="20"/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390FB0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</w:t>
            </w: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j</w:t>
            </w:r>
            <w:r w:rsidRPr="00E97099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 xml:space="preserve"> </w:t>
            </w:r>
            <w:r w:rsidRPr="00E97099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Understand multiplication; recall tables facts </w:t>
            </w:r>
          </w:p>
          <w:p w14:paraId="3225D2F8" w14:textId="42D76D49" w:rsidR="0081046F" w:rsidRPr="00E97099" w:rsidRDefault="0081046F" w:rsidP="00E97099">
            <w:pPr>
              <w:spacing w:after="20"/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E97099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1k</w:t>
            </w:r>
            <w:r w:rsidRPr="00E97099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Multiply and divide whole numbers using arrays, </w:t>
            </w:r>
            <w:proofErr w:type="gramStart"/>
            <w:r w:rsidRPr="00E97099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grouping</w:t>
            </w:r>
            <w:proofErr w:type="gramEnd"/>
            <w:r w:rsidRPr="00E97099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and sharing</w:t>
            </w:r>
          </w:p>
          <w:p w14:paraId="0B05FAC3" w14:textId="3ABEB616" w:rsidR="0081046F" w:rsidRPr="00E97099" w:rsidRDefault="0081046F" w:rsidP="00E97099">
            <w:pPr>
              <w:spacing w:after="20"/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  <w:r w:rsidRPr="00E97099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2d</w:t>
            </w:r>
            <w:r w:rsidRPr="00E97099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Find missing numbers when multiplication facts are not complete</w:t>
            </w:r>
          </w:p>
        </w:tc>
        <w:tc>
          <w:tcPr>
            <w:tcW w:w="7584" w:type="dxa"/>
            <w:gridSpan w:val="8"/>
            <w:tcBorders>
              <w:left w:val="single" w:sz="4" w:space="0" w:color="auto"/>
            </w:tcBorders>
          </w:tcPr>
          <w:p w14:paraId="0AC04411" w14:textId="69F5F6F2" w:rsidR="0081046F" w:rsidRPr="0081046F" w:rsidRDefault="0081046F" w:rsidP="0081046F">
            <w:pPr>
              <w:jc w:val="center"/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741A6F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1g</w:t>
            </w:r>
            <w:r w:rsidRPr="00741A6F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Experience fractions in practical situations</w:t>
            </w:r>
          </w:p>
        </w:tc>
      </w:tr>
      <w:tr w:rsidR="0081046F" w:rsidRPr="00EB17E7" w14:paraId="1085A703" w14:textId="77777777" w:rsidTr="00C362CB">
        <w:trPr>
          <w:cantSplit/>
          <w:trHeight w:val="933"/>
        </w:trPr>
        <w:tc>
          <w:tcPr>
            <w:tcW w:w="424" w:type="dxa"/>
            <w:vMerge/>
            <w:textDirection w:val="btLr"/>
            <w:vAlign w:val="center"/>
          </w:tcPr>
          <w:p w14:paraId="646743B5" w14:textId="77777777" w:rsidR="0081046F" w:rsidRPr="0036336D" w:rsidRDefault="0081046F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</w:p>
        </w:tc>
        <w:tc>
          <w:tcPr>
            <w:tcW w:w="3834" w:type="dxa"/>
            <w:gridSpan w:val="3"/>
            <w:vMerge/>
          </w:tcPr>
          <w:p w14:paraId="689D577C" w14:textId="77777777" w:rsidR="0081046F" w:rsidRPr="00390FB0" w:rsidRDefault="0081046F" w:rsidP="00E55F41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3751" w:type="dxa"/>
            <w:gridSpan w:val="3"/>
            <w:vMerge/>
            <w:tcBorders>
              <w:right w:val="single" w:sz="4" w:space="0" w:color="auto"/>
            </w:tcBorders>
          </w:tcPr>
          <w:p w14:paraId="77321CFD" w14:textId="77777777" w:rsidR="0081046F" w:rsidRPr="00390FB0" w:rsidRDefault="0081046F" w:rsidP="00E55F41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2769" w:type="dxa"/>
            <w:gridSpan w:val="3"/>
            <w:tcBorders>
              <w:left w:val="single" w:sz="4" w:space="0" w:color="auto"/>
            </w:tcBorders>
          </w:tcPr>
          <w:p w14:paraId="588F1A28" w14:textId="173E9FD6" w:rsidR="0081046F" w:rsidRPr="00741A6F" w:rsidRDefault="0081046F" w:rsidP="00741A6F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  <w:r w:rsidRPr="00741A6F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1k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E</w:t>
            </w:r>
            <w:r w:rsidRPr="00741A6F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xplore and use understanding of </w:t>
            </w:r>
            <w:r w:rsidRPr="00741A6F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multiplicative</w:t>
            </w:r>
            <w:r w:rsidRPr="00741A6F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relationships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557A8E14" w14:textId="1A0A1081" w:rsidR="0081046F" w:rsidRPr="00E97099" w:rsidRDefault="0081046F" w:rsidP="00E97099">
            <w:pPr>
              <w:spacing w:after="20"/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  <w:r w:rsidRPr="0081046F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1f</w:t>
            </w:r>
            <w:r w:rsidRPr="00E97099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 xml:space="preserve"> </w:t>
            </w:r>
            <w:r w:rsidRPr="00E97099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Understand</w:t>
            </w:r>
            <w:r w:rsidR="000D66AA" w:rsidRPr="00E97099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 w:rsidR="00F06D75" w:rsidRPr="00E97099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that </w:t>
            </w:r>
            <w:r w:rsidRPr="00E97099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unit fractions represent equal parts of a whole</w:t>
            </w:r>
          </w:p>
          <w:p w14:paraId="4FAB9B8F" w14:textId="1A80AD06" w:rsidR="0081046F" w:rsidRPr="00E97099" w:rsidRDefault="0081046F" w:rsidP="00E97099">
            <w:pPr>
              <w:spacing w:after="20"/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  <w:r w:rsidRPr="0081046F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 xml:space="preserve">1h </w:t>
            </w:r>
            <w:r w:rsidRPr="00E97099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Explore equivalent fractions</w:t>
            </w:r>
          </w:p>
          <w:p w14:paraId="04EB614D" w14:textId="0BEE4A78" w:rsidR="0081046F" w:rsidRPr="00E97099" w:rsidRDefault="0081046F" w:rsidP="00E97099">
            <w:pPr>
              <w:spacing w:after="20"/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1980" w:type="dxa"/>
            <w:gridSpan w:val="2"/>
          </w:tcPr>
          <w:p w14:paraId="3A67DDC6" w14:textId="77777777" w:rsidR="0081046F" w:rsidRPr="0081046F" w:rsidRDefault="0081046F" w:rsidP="0081046F">
            <w:pP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81046F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 xml:space="preserve">1h </w:t>
            </w:r>
            <w:r w:rsidRPr="0081046F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Explore equivalent fractions</w:t>
            </w:r>
          </w:p>
          <w:p w14:paraId="5500889C" w14:textId="77777777" w:rsidR="0081046F" w:rsidRPr="00EB17E7" w:rsidRDefault="0081046F" w:rsidP="00E55F41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5D08AF" w:rsidRPr="00450384" w14:paraId="267CA3C2" w14:textId="77777777" w:rsidTr="00C362CB">
        <w:trPr>
          <w:cantSplit/>
          <w:trHeight w:val="564"/>
        </w:trPr>
        <w:tc>
          <w:tcPr>
            <w:tcW w:w="424" w:type="dxa"/>
            <w:vMerge w:val="restart"/>
            <w:textDirection w:val="btLr"/>
            <w:vAlign w:val="center"/>
          </w:tcPr>
          <w:p w14:paraId="5036563B" w14:textId="77777777" w:rsidR="005D08AF" w:rsidRPr="0036336D" w:rsidRDefault="005D08AF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  <w:r w:rsidRPr="0036336D">
              <w:rPr>
                <w:rFonts w:eastAsia="Times New Roman" w:cstheme="minorHAnsi"/>
                <w:b/>
                <w:color w:val="0000FF"/>
                <w:sz w:val="19"/>
                <w:szCs w:val="19"/>
              </w:rPr>
              <w:t>Step 3</w:t>
            </w:r>
          </w:p>
        </w:tc>
        <w:tc>
          <w:tcPr>
            <w:tcW w:w="3834" w:type="dxa"/>
            <w:gridSpan w:val="3"/>
          </w:tcPr>
          <w:p w14:paraId="5B51DADE" w14:textId="1A49CB85" w:rsidR="005D08AF" w:rsidRPr="00390FB0" w:rsidRDefault="005D08AF" w:rsidP="00E55F41">
            <w:pPr>
              <w:tabs>
                <w:tab w:val="left" w:pos="321"/>
              </w:tabs>
              <w:rPr>
                <w:rFonts w:cstheme="minorHAnsi"/>
                <w:sz w:val="19"/>
                <w:szCs w:val="19"/>
              </w:rPr>
            </w:pPr>
            <w:r w:rsidRPr="00390FB0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1</w:t>
            </w:r>
            <w:r w:rsidR="00E57C26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h</w:t>
            </w:r>
            <w:r w:rsidRPr="00390FB0">
              <w:rPr>
                <w:rFonts w:eastAsia="Times New Roman" w:cstheme="minorHAnsi"/>
                <w:bCs/>
                <w:sz w:val="19"/>
                <w:szCs w:val="19"/>
              </w:rPr>
              <w:t xml:space="preserve"> </w:t>
            </w:r>
            <w:r w:rsidR="00E57C26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R</w:t>
            </w:r>
            <w:r w:rsidR="00E57C26" w:rsidRPr="00E57C26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ecall multiplication facts up to at least 10 x 10 and use these to derive related facts</w:t>
            </w:r>
          </w:p>
        </w:tc>
        <w:tc>
          <w:tcPr>
            <w:tcW w:w="3751" w:type="dxa"/>
            <w:gridSpan w:val="3"/>
            <w:vMerge w:val="restart"/>
            <w:tcBorders>
              <w:right w:val="single" w:sz="4" w:space="0" w:color="auto"/>
            </w:tcBorders>
          </w:tcPr>
          <w:p w14:paraId="137D82BA" w14:textId="531F85D2" w:rsidR="005D08AF" w:rsidRPr="00450384" w:rsidRDefault="005D08AF" w:rsidP="00E55F4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8A18FA">
              <w:rPr>
                <w:rFonts w:cstheme="minorHAnsi"/>
                <w:color w:val="0432FF"/>
                <w:sz w:val="19"/>
                <w:szCs w:val="19"/>
              </w:rPr>
              <w:t>1f</w:t>
            </w:r>
            <w:r>
              <w:rPr>
                <w:rFonts w:cstheme="minorHAnsi"/>
                <w:color w:val="0432FF"/>
                <w:sz w:val="19"/>
                <w:szCs w:val="19"/>
              </w:rPr>
              <w:t xml:space="preserve"> </w:t>
            </w:r>
            <w:r w:rsidRPr="008A18FA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Use</w:t>
            </w:r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  <w:r w:rsidR="00E57C26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×</w:t>
            </w:r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/ </w:t>
            </w:r>
            <w:r w:rsidR="00E57C26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÷</w:t>
            </w:r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confidently, </w:t>
            </w:r>
            <w:proofErr w:type="gramStart"/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efficiently</w:t>
            </w:r>
            <w:proofErr w:type="gramEnd"/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and accurately with integers</w:t>
            </w:r>
          </w:p>
        </w:tc>
        <w:tc>
          <w:tcPr>
            <w:tcW w:w="2769" w:type="dxa"/>
            <w:gridSpan w:val="3"/>
            <w:vMerge w:val="restart"/>
            <w:tcBorders>
              <w:left w:val="single" w:sz="4" w:space="0" w:color="auto"/>
            </w:tcBorders>
          </w:tcPr>
          <w:p w14:paraId="2A4FF216" w14:textId="77777777" w:rsidR="005D08AF" w:rsidRDefault="0081046F" w:rsidP="004B41EB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81046F">
              <w:rPr>
                <w:rFonts w:cstheme="minorHAnsi"/>
                <w:color w:val="0432FF"/>
                <w:sz w:val="19"/>
                <w:szCs w:val="19"/>
              </w:rPr>
              <w:t>1e</w:t>
            </w:r>
            <w:r w:rsidRPr="0081046F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Verify calculations and statements </w:t>
            </w:r>
            <w:r w:rsidRPr="004B41EB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about</w:t>
            </w:r>
            <w:r w:rsidRPr="0081046F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number by inverse reasoning</w:t>
            </w:r>
            <w:r w:rsidRPr="0081046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10CE852" w14:textId="32DC9868" w:rsidR="0081046F" w:rsidRPr="00450384" w:rsidRDefault="0081046F" w:rsidP="00E55F41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81046F">
              <w:rPr>
                <w:rFonts w:cstheme="minorHAnsi"/>
                <w:color w:val="0432FF"/>
                <w:sz w:val="19"/>
                <w:szCs w:val="19"/>
              </w:rPr>
              <w:t>1g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1046F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Extend understanding of multiplicative reasoning</w:t>
            </w:r>
          </w:p>
        </w:tc>
        <w:tc>
          <w:tcPr>
            <w:tcW w:w="2835" w:type="dxa"/>
            <w:gridSpan w:val="3"/>
            <w:vMerge w:val="restart"/>
          </w:tcPr>
          <w:p w14:paraId="773967F4" w14:textId="463D367A" w:rsidR="005D08AF" w:rsidRPr="00450384" w:rsidRDefault="0081046F" w:rsidP="00E55F41">
            <w:pPr>
              <w:rPr>
                <w:rFonts w:cstheme="minorHAnsi"/>
                <w:sz w:val="20"/>
                <w:szCs w:val="20"/>
              </w:rPr>
            </w:pPr>
            <w:r w:rsidRPr="0081046F">
              <w:rPr>
                <w:rFonts w:cstheme="minorHAnsi"/>
                <w:color w:val="0432FF"/>
                <w:sz w:val="19"/>
                <w:szCs w:val="19"/>
              </w:rPr>
              <w:t>1c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U</w:t>
            </w:r>
            <w:r w:rsidRPr="0081046F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nderstand that non-integer quantities can be represented using fractions</w:t>
            </w:r>
          </w:p>
        </w:tc>
        <w:tc>
          <w:tcPr>
            <w:tcW w:w="1980" w:type="dxa"/>
            <w:gridSpan w:val="2"/>
            <w:vMerge w:val="restart"/>
          </w:tcPr>
          <w:p w14:paraId="2D04A6B8" w14:textId="220DB135" w:rsidR="005D08AF" w:rsidRPr="00450384" w:rsidRDefault="0081046F" w:rsidP="00E55F41">
            <w:pPr>
              <w:rPr>
                <w:rFonts w:cstheme="minorHAnsi"/>
                <w:sz w:val="20"/>
                <w:szCs w:val="20"/>
              </w:rPr>
            </w:pPr>
            <w:r w:rsidRPr="0081046F">
              <w:rPr>
                <w:rFonts w:cstheme="minorHAnsi"/>
                <w:color w:val="0432FF"/>
                <w:sz w:val="19"/>
                <w:szCs w:val="19"/>
              </w:rPr>
              <w:t xml:space="preserve">1d </w:t>
            </w:r>
            <w:r w:rsidRPr="0081046F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Understand that a fraction can be used as an operator or to represent division</w:t>
            </w:r>
          </w:p>
        </w:tc>
      </w:tr>
      <w:tr w:rsidR="005D08AF" w:rsidRPr="00450384" w14:paraId="2AE7FAA7" w14:textId="77777777" w:rsidTr="00C362CB">
        <w:trPr>
          <w:cantSplit/>
          <w:trHeight w:val="224"/>
        </w:trPr>
        <w:tc>
          <w:tcPr>
            <w:tcW w:w="42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6A304D3" w14:textId="77777777" w:rsidR="005D08AF" w:rsidRPr="0036336D" w:rsidRDefault="005D08AF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</w:p>
        </w:tc>
        <w:tc>
          <w:tcPr>
            <w:tcW w:w="3834" w:type="dxa"/>
            <w:gridSpan w:val="3"/>
            <w:tcBorders>
              <w:bottom w:val="single" w:sz="4" w:space="0" w:color="auto"/>
            </w:tcBorders>
          </w:tcPr>
          <w:p w14:paraId="06FCC0BD" w14:textId="4AF2B8F0" w:rsidR="005D08AF" w:rsidRPr="00390FB0" w:rsidRDefault="00E57C26" w:rsidP="00E55F41">
            <w:pPr>
              <w:rPr>
                <w:rFonts w:eastAsia="Times New Roman" w:cstheme="minorHAnsi"/>
                <w:bCs/>
                <w:color w:val="0000FF"/>
                <w:sz w:val="19"/>
                <w:szCs w:val="19"/>
              </w:rPr>
            </w:pPr>
            <w:r>
              <w:rPr>
                <w:rFonts w:cstheme="minorHAnsi"/>
                <w:color w:val="0432FF"/>
                <w:sz w:val="19"/>
                <w:szCs w:val="19"/>
              </w:rPr>
              <w:t>2d</w:t>
            </w:r>
            <w:r w:rsidR="005D08AF" w:rsidRPr="00390FB0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>U</w:t>
            </w:r>
            <w:r w:rsidRPr="00E57C26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se inverse operations</w:t>
            </w:r>
          </w:p>
        </w:tc>
        <w:tc>
          <w:tcPr>
            <w:tcW w:w="3751" w:type="dxa"/>
            <w:gridSpan w:val="3"/>
            <w:vMerge/>
            <w:tcBorders>
              <w:right w:val="single" w:sz="4" w:space="0" w:color="auto"/>
            </w:tcBorders>
          </w:tcPr>
          <w:p w14:paraId="6463B1A8" w14:textId="77777777" w:rsidR="005D08AF" w:rsidRPr="00450384" w:rsidRDefault="005D08AF" w:rsidP="00E55F4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</w:tcBorders>
          </w:tcPr>
          <w:p w14:paraId="5FA353A5" w14:textId="77777777" w:rsidR="005D08AF" w:rsidRPr="00450384" w:rsidRDefault="005D08AF" w:rsidP="00E55F41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14:paraId="17CCC413" w14:textId="77777777" w:rsidR="005D08AF" w:rsidRPr="00450384" w:rsidRDefault="005D08AF" w:rsidP="00E55F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14:paraId="58CC2659" w14:textId="77777777" w:rsidR="005D08AF" w:rsidRPr="00450384" w:rsidRDefault="005D08AF" w:rsidP="00E55F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58F9" w:rsidRPr="003F1123" w14:paraId="68392C4E" w14:textId="77777777" w:rsidTr="00C362CB"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8795BD" w14:textId="77777777" w:rsidR="00E758F9" w:rsidRPr="003F1123" w:rsidRDefault="00E758F9" w:rsidP="00E55F41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3834" w:type="dxa"/>
            <w:gridSpan w:val="3"/>
            <w:tcBorders>
              <w:left w:val="single" w:sz="4" w:space="0" w:color="auto"/>
            </w:tcBorders>
          </w:tcPr>
          <w:p w14:paraId="0C882890" w14:textId="551ACDD5" w:rsidR="00E758F9" w:rsidRPr="003F1123" w:rsidRDefault="00E758F9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E23663">
              <w:rPr>
                <w:rFonts w:cstheme="minorHAnsi"/>
                <w:sz w:val="19"/>
                <w:szCs w:val="19"/>
              </w:rPr>
              <w:t>15, 16, 17</w:t>
            </w:r>
          </w:p>
          <w:p w14:paraId="5E88D8EE" w14:textId="00575693" w:rsidR="00E758F9" w:rsidRPr="003F1123" w:rsidRDefault="00E758F9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>: 1</w:t>
            </w:r>
            <w:r w:rsidR="00E23663"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3751" w:type="dxa"/>
            <w:gridSpan w:val="3"/>
            <w:tcBorders>
              <w:right w:val="single" w:sz="4" w:space="0" w:color="auto"/>
            </w:tcBorders>
          </w:tcPr>
          <w:p w14:paraId="60D0F663" w14:textId="06702D50" w:rsidR="00E758F9" w:rsidRPr="003F1123" w:rsidRDefault="00E758F9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2</w:t>
            </w:r>
            <w:r w:rsidR="00E23663">
              <w:rPr>
                <w:rFonts w:cstheme="minorHAnsi"/>
                <w:sz w:val="19"/>
                <w:szCs w:val="19"/>
              </w:rPr>
              <w:t>0</w:t>
            </w:r>
          </w:p>
          <w:p w14:paraId="5086DBA1" w14:textId="4491B4D8" w:rsidR="00E758F9" w:rsidRPr="003F1123" w:rsidRDefault="00E758F9" w:rsidP="00E55F41">
            <w:pPr>
              <w:tabs>
                <w:tab w:val="left" w:pos="347"/>
              </w:tabs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E23663"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2769" w:type="dxa"/>
            <w:gridSpan w:val="3"/>
            <w:tcBorders>
              <w:left w:val="single" w:sz="4" w:space="0" w:color="auto"/>
            </w:tcBorders>
          </w:tcPr>
          <w:p w14:paraId="2B6D395E" w14:textId="4878AF72" w:rsidR="00E758F9" w:rsidRPr="003F1123" w:rsidRDefault="00E758F9" w:rsidP="00E758F9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F3751C">
              <w:rPr>
                <w:rFonts w:cstheme="minorHAnsi"/>
                <w:sz w:val="19"/>
                <w:szCs w:val="19"/>
              </w:rPr>
              <w:t>19, 20</w:t>
            </w:r>
          </w:p>
          <w:p w14:paraId="60A48D99" w14:textId="49BA862D" w:rsidR="00E758F9" w:rsidRPr="003F1123" w:rsidRDefault="00E758F9" w:rsidP="00E758F9">
            <w:pPr>
              <w:tabs>
                <w:tab w:val="left" w:pos="347"/>
              </w:tabs>
              <w:ind w:right="-102"/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F3751C">
              <w:rPr>
                <w:rFonts w:cstheme="minorHAnsi"/>
                <w:sz w:val="19"/>
                <w:szCs w:val="19"/>
              </w:rPr>
              <w:t>17, 18</w:t>
            </w:r>
          </w:p>
        </w:tc>
        <w:tc>
          <w:tcPr>
            <w:tcW w:w="2835" w:type="dxa"/>
            <w:gridSpan w:val="3"/>
          </w:tcPr>
          <w:p w14:paraId="3E672F10" w14:textId="2855CAD7" w:rsidR="00E758F9" w:rsidRPr="003F1123" w:rsidRDefault="00E758F9" w:rsidP="00E758F9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F3751C">
              <w:rPr>
                <w:rFonts w:cstheme="minorHAnsi"/>
                <w:sz w:val="19"/>
                <w:szCs w:val="19"/>
              </w:rPr>
              <w:t>22, 27</w:t>
            </w:r>
          </w:p>
          <w:p w14:paraId="23D905D1" w14:textId="1825CE80" w:rsidR="00E758F9" w:rsidRPr="003F1123" w:rsidRDefault="00E758F9" w:rsidP="00E758F9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F3751C"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1980" w:type="dxa"/>
            <w:gridSpan w:val="2"/>
          </w:tcPr>
          <w:p w14:paraId="4762108A" w14:textId="40DFF401" w:rsidR="00E758F9" w:rsidRPr="003F1123" w:rsidRDefault="00E758F9" w:rsidP="00E758F9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F3751C">
              <w:rPr>
                <w:rFonts w:cstheme="minorHAnsi"/>
                <w:sz w:val="19"/>
                <w:szCs w:val="19"/>
              </w:rPr>
              <w:t>22, 23, 27</w:t>
            </w:r>
          </w:p>
          <w:p w14:paraId="20E765CD" w14:textId="6EB11584" w:rsidR="00E758F9" w:rsidRPr="003F1123" w:rsidRDefault="00E758F9" w:rsidP="00E758F9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F3751C">
              <w:rPr>
                <w:rFonts w:cstheme="minorHAnsi"/>
                <w:sz w:val="19"/>
                <w:szCs w:val="19"/>
              </w:rPr>
              <w:t>24</w:t>
            </w:r>
          </w:p>
        </w:tc>
      </w:tr>
    </w:tbl>
    <w:p w14:paraId="206E8956" w14:textId="1F8C76ED" w:rsidR="005E640E" w:rsidRDefault="005E640E" w:rsidP="0081046F"/>
    <w:p w14:paraId="6ABB35CA" w14:textId="77777777" w:rsidR="00086A3C" w:rsidRDefault="00086A3C" w:rsidP="0081046F"/>
    <w:tbl>
      <w:tblPr>
        <w:tblStyle w:val="TableGrid"/>
        <w:tblW w:w="1559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5"/>
        <w:gridCol w:w="1896"/>
        <w:gridCol w:w="1896"/>
        <w:gridCol w:w="1896"/>
        <w:gridCol w:w="1896"/>
        <w:gridCol w:w="689"/>
        <w:gridCol w:w="689"/>
        <w:gridCol w:w="690"/>
        <w:gridCol w:w="701"/>
        <w:gridCol w:w="678"/>
        <w:gridCol w:w="689"/>
        <w:gridCol w:w="760"/>
        <w:gridCol w:w="672"/>
        <w:gridCol w:w="672"/>
        <w:gridCol w:w="672"/>
        <w:gridCol w:w="672"/>
      </w:tblGrid>
      <w:tr w:rsidR="00336311" w14:paraId="35D47E66" w14:textId="77777777" w:rsidTr="00C362CB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40C944" w14:textId="77777777" w:rsidR="00336311" w:rsidRDefault="00336311" w:rsidP="00E55F41">
            <w:pPr>
              <w:jc w:val="center"/>
            </w:pPr>
          </w:p>
        </w:tc>
        <w:tc>
          <w:tcPr>
            <w:tcW w:w="75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FF6"/>
          </w:tcPr>
          <w:p w14:paraId="0975E789" w14:textId="09938066" w:rsidR="00336311" w:rsidRPr="0081046F" w:rsidRDefault="00336311" w:rsidP="00E55F41">
            <w:pPr>
              <w:jc w:val="center"/>
            </w:pPr>
            <w:r w:rsidRPr="0081046F">
              <w:t>Multiplication and Division (B)</w:t>
            </w:r>
          </w:p>
        </w:tc>
        <w:tc>
          <w:tcPr>
            <w:tcW w:w="7584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EDF6F9"/>
          </w:tcPr>
          <w:p w14:paraId="0B401E3B" w14:textId="06EEF47A" w:rsidR="00336311" w:rsidRPr="0081046F" w:rsidRDefault="00336311" w:rsidP="00E55F41">
            <w:pPr>
              <w:jc w:val="center"/>
            </w:pPr>
            <w:r w:rsidRPr="0081046F">
              <w:t>Addition and Subtraction (B)</w:t>
            </w:r>
          </w:p>
        </w:tc>
      </w:tr>
      <w:tr w:rsidR="00E758F9" w:rsidRPr="00B84F45" w14:paraId="3A329405" w14:textId="77777777" w:rsidTr="00C362CB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01D50A" w14:textId="77777777" w:rsidR="00E758F9" w:rsidRDefault="00E758F9" w:rsidP="00E55F41">
            <w:pPr>
              <w:jc w:val="center"/>
            </w:pPr>
          </w:p>
        </w:tc>
        <w:tc>
          <w:tcPr>
            <w:tcW w:w="75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E9AA58" w14:textId="671A9EEE" w:rsidR="00E758F9" w:rsidRPr="00B84F45" w:rsidRDefault="00E758F9" w:rsidP="00E55F41">
            <w:pPr>
              <w:jc w:val="center"/>
            </w:pPr>
            <w:r>
              <w:t>Unit 1</w:t>
            </w:r>
          </w:p>
        </w:tc>
        <w:tc>
          <w:tcPr>
            <w:tcW w:w="2769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538A3E0" w14:textId="77777777" w:rsidR="00E758F9" w:rsidRPr="00B84F45" w:rsidRDefault="00E758F9" w:rsidP="00E55F41">
            <w:pPr>
              <w:jc w:val="center"/>
            </w:pPr>
            <w:r>
              <w:t>Unit 1</w:t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</w:tcPr>
          <w:p w14:paraId="68F37ACD" w14:textId="77777777" w:rsidR="00E758F9" w:rsidRPr="00B84F45" w:rsidRDefault="00E758F9" w:rsidP="00E55F41">
            <w:pPr>
              <w:jc w:val="center"/>
            </w:pPr>
            <w:r>
              <w:t>Unit 2</w:t>
            </w:r>
          </w:p>
        </w:tc>
        <w:tc>
          <w:tcPr>
            <w:tcW w:w="2688" w:type="dxa"/>
            <w:gridSpan w:val="4"/>
            <w:shd w:val="clear" w:color="auto" w:fill="F2F2F2" w:themeFill="background1" w:themeFillShade="F2"/>
          </w:tcPr>
          <w:p w14:paraId="213CF292" w14:textId="10F13C38" w:rsidR="00E758F9" w:rsidRPr="00B84F45" w:rsidRDefault="00E758F9" w:rsidP="00E758F9">
            <w:pPr>
              <w:jc w:val="center"/>
            </w:pPr>
            <w:r>
              <w:t>Unit 3</w:t>
            </w:r>
          </w:p>
        </w:tc>
      </w:tr>
      <w:tr w:rsidR="001E1622" w:rsidRPr="00EF4084" w14:paraId="4A5AB133" w14:textId="77777777" w:rsidTr="00C362CB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655A82" w14:textId="77777777" w:rsidR="001E1622" w:rsidRPr="00EF4084" w:rsidRDefault="001E1622" w:rsidP="003110B2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14:paraId="06DBC987" w14:textId="758690D0" w:rsidR="001E1622" w:rsidRPr="00DC3A5E" w:rsidRDefault="001E1622" w:rsidP="003110B2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14:paraId="61223F06" w14:textId="2919A023" w:rsidR="001E1622" w:rsidRPr="00DC3A5E" w:rsidRDefault="001E1622" w:rsidP="003110B2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14:paraId="1AFA76DB" w14:textId="5CF90F18" w:rsidR="001E1622" w:rsidRPr="00DC3A5E" w:rsidRDefault="001E1622" w:rsidP="003110B2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14:paraId="2C70927D" w14:textId="757304E8" w:rsidR="001E1622" w:rsidRPr="00DC3A5E" w:rsidRDefault="001E1622" w:rsidP="003110B2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4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14:paraId="79C74637" w14:textId="77777777" w:rsidR="001E1622" w:rsidRPr="001E1622" w:rsidRDefault="001E1622" w:rsidP="001E1622">
            <w:pPr>
              <w:jc w:val="center"/>
              <w:rPr>
                <w:sz w:val="18"/>
                <w:szCs w:val="18"/>
              </w:rPr>
            </w:pPr>
            <w:r w:rsidRPr="001E1622">
              <w:rPr>
                <w:sz w:val="18"/>
                <w:szCs w:val="18"/>
              </w:rPr>
              <w:t>Day 1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14:paraId="6ADDF572" w14:textId="601DFEDD" w:rsidR="001E1622" w:rsidRPr="001E1622" w:rsidRDefault="001E1622" w:rsidP="001E1622">
            <w:pPr>
              <w:jc w:val="center"/>
              <w:rPr>
                <w:sz w:val="18"/>
                <w:szCs w:val="18"/>
              </w:rPr>
            </w:pPr>
            <w:r w:rsidRPr="001E1622">
              <w:rPr>
                <w:sz w:val="18"/>
                <w:szCs w:val="18"/>
              </w:rPr>
              <w:t>Day 2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14:paraId="12C86CA9" w14:textId="2DFD5621" w:rsidR="001E1622" w:rsidRPr="001E1622" w:rsidRDefault="001E1622" w:rsidP="001E1622">
            <w:pPr>
              <w:jc w:val="center"/>
              <w:rPr>
                <w:sz w:val="18"/>
                <w:szCs w:val="18"/>
              </w:rPr>
            </w:pPr>
            <w:r w:rsidRPr="001E1622">
              <w:rPr>
                <w:sz w:val="18"/>
                <w:szCs w:val="18"/>
              </w:rPr>
              <w:t>Day 3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70EEDEE1" w14:textId="276F697F" w:rsidR="001E1622" w:rsidRPr="001E1622" w:rsidRDefault="001E1622" w:rsidP="001E1622">
            <w:pPr>
              <w:jc w:val="center"/>
              <w:rPr>
                <w:sz w:val="18"/>
                <w:szCs w:val="18"/>
              </w:rPr>
            </w:pPr>
            <w:r w:rsidRPr="001E1622">
              <w:rPr>
                <w:sz w:val="18"/>
                <w:szCs w:val="18"/>
              </w:rPr>
              <w:t>Day 4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4C84FD1A" w14:textId="48900E31" w:rsidR="001E1622" w:rsidRPr="001E1622" w:rsidRDefault="001E1622" w:rsidP="001E1622">
            <w:pPr>
              <w:jc w:val="center"/>
              <w:rPr>
                <w:sz w:val="18"/>
                <w:szCs w:val="18"/>
              </w:rPr>
            </w:pPr>
            <w:r w:rsidRPr="001E1622">
              <w:rPr>
                <w:sz w:val="18"/>
                <w:szCs w:val="18"/>
              </w:rPr>
              <w:t>Day 1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14:paraId="42CCC01B" w14:textId="339FEDDE" w:rsidR="001E1622" w:rsidRPr="001E1622" w:rsidRDefault="001E1622" w:rsidP="001E1622">
            <w:pPr>
              <w:jc w:val="center"/>
              <w:rPr>
                <w:sz w:val="18"/>
                <w:szCs w:val="18"/>
              </w:rPr>
            </w:pPr>
            <w:r w:rsidRPr="001E1622">
              <w:rPr>
                <w:sz w:val="18"/>
                <w:szCs w:val="18"/>
              </w:rPr>
              <w:t>Day 2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14:paraId="6741A22D" w14:textId="3E80035F" w:rsidR="001E1622" w:rsidRPr="001E1622" w:rsidRDefault="001E1622" w:rsidP="001E1622">
            <w:pPr>
              <w:jc w:val="center"/>
              <w:rPr>
                <w:sz w:val="18"/>
                <w:szCs w:val="18"/>
              </w:rPr>
            </w:pPr>
            <w:r w:rsidRPr="001E1622">
              <w:rPr>
                <w:sz w:val="18"/>
                <w:szCs w:val="18"/>
              </w:rPr>
              <w:t>Day 3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14:paraId="3C9F00B6" w14:textId="59FA2C2F" w:rsidR="001E1622" w:rsidRPr="001E1622" w:rsidRDefault="001E1622" w:rsidP="001E1622">
            <w:pPr>
              <w:jc w:val="center"/>
              <w:rPr>
                <w:sz w:val="18"/>
                <w:szCs w:val="18"/>
              </w:rPr>
            </w:pPr>
            <w:r w:rsidRPr="001E1622">
              <w:rPr>
                <w:sz w:val="18"/>
                <w:szCs w:val="18"/>
              </w:rPr>
              <w:t>Day 1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14:paraId="06D28860" w14:textId="1523D4E7" w:rsidR="001E1622" w:rsidRPr="001E1622" w:rsidRDefault="001E1622" w:rsidP="001E1622">
            <w:pPr>
              <w:jc w:val="center"/>
              <w:rPr>
                <w:sz w:val="18"/>
                <w:szCs w:val="18"/>
              </w:rPr>
            </w:pPr>
            <w:r w:rsidRPr="001E1622">
              <w:rPr>
                <w:sz w:val="18"/>
                <w:szCs w:val="18"/>
              </w:rPr>
              <w:t>Day 2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14:paraId="0F7FD98F" w14:textId="39BE57F3" w:rsidR="001E1622" w:rsidRPr="001E1622" w:rsidRDefault="001E1622" w:rsidP="001E1622">
            <w:pPr>
              <w:jc w:val="center"/>
              <w:rPr>
                <w:sz w:val="18"/>
                <w:szCs w:val="18"/>
              </w:rPr>
            </w:pPr>
            <w:r w:rsidRPr="001E1622">
              <w:rPr>
                <w:sz w:val="18"/>
                <w:szCs w:val="18"/>
              </w:rPr>
              <w:t>Day 3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14:paraId="4ADE39C2" w14:textId="7FE2E37C" w:rsidR="001E1622" w:rsidRPr="001E1622" w:rsidRDefault="001E1622" w:rsidP="001E1622">
            <w:pPr>
              <w:jc w:val="center"/>
              <w:rPr>
                <w:sz w:val="18"/>
                <w:szCs w:val="18"/>
              </w:rPr>
            </w:pPr>
            <w:r w:rsidRPr="001E1622">
              <w:rPr>
                <w:sz w:val="18"/>
                <w:szCs w:val="18"/>
              </w:rPr>
              <w:t>Day 4</w:t>
            </w:r>
          </w:p>
        </w:tc>
      </w:tr>
      <w:tr w:rsidR="003110B2" w:rsidRPr="00686245" w14:paraId="60ADEFE7" w14:textId="77777777" w:rsidTr="00C362CB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D6AF" w14:textId="77777777" w:rsidR="003110B2" w:rsidRPr="00CD39A3" w:rsidRDefault="003110B2" w:rsidP="00E55F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0BF30E" w14:textId="3B3F1252" w:rsidR="003110B2" w:rsidRPr="00686245" w:rsidRDefault="0040008A" w:rsidP="00E55F41">
            <w:pPr>
              <w:rPr>
                <w:rFonts w:cstheme="minorHAnsi"/>
                <w:sz w:val="20"/>
                <w:szCs w:val="20"/>
              </w:rPr>
            </w:pPr>
            <w:r w:rsidRPr="0040008A">
              <w:rPr>
                <w:rFonts w:cstheme="minorHAnsi"/>
                <w:sz w:val="20"/>
                <w:szCs w:val="20"/>
              </w:rPr>
              <w:t>Strategies for division</w:t>
            </w:r>
          </w:p>
        </w:tc>
        <w:tc>
          <w:tcPr>
            <w:tcW w:w="2769" w:type="dxa"/>
            <w:gridSpan w:val="4"/>
            <w:tcBorders>
              <w:left w:val="single" w:sz="4" w:space="0" w:color="auto"/>
            </w:tcBorders>
            <w:vAlign w:val="center"/>
          </w:tcPr>
          <w:p w14:paraId="5A02B9E6" w14:textId="6AA7D41C" w:rsidR="003110B2" w:rsidRPr="00686245" w:rsidRDefault="0040008A" w:rsidP="00E55F41">
            <w:pPr>
              <w:rPr>
                <w:rFonts w:cstheme="minorHAnsi"/>
                <w:sz w:val="20"/>
                <w:szCs w:val="20"/>
              </w:rPr>
            </w:pPr>
            <w:r w:rsidRPr="0040008A">
              <w:rPr>
                <w:rFonts w:cstheme="minorHAnsi"/>
                <w:sz w:val="20"/>
                <w:szCs w:val="20"/>
              </w:rPr>
              <w:t>+/- near-/multiples of 10, 100, 1000</w:t>
            </w:r>
          </w:p>
        </w:tc>
        <w:tc>
          <w:tcPr>
            <w:tcW w:w="2127" w:type="dxa"/>
            <w:gridSpan w:val="3"/>
            <w:vAlign w:val="center"/>
          </w:tcPr>
          <w:p w14:paraId="35A29BD3" w14:textId="484BDF96" w:rsidR="003110B2" w:rsidRPr="00686245" w:rsidRDefault="0040008A" w:rsidP="00E55F41">
            <w:pPr>
              <w:rPr>
                <w:rFonts w:cstheme="minorHAnsi"/>
                <w:sz w:val="20"/>
                <w:szCs w:val="20"/>
              </w:rPr>
            </w:pPr>
            <w:r w:rsidRPr="0040008A">
              <w:rPr>
                <w:rFonts w:cstheme="minorHAnsi"/>
                <w:sz w:val="20"/>
                <w:szCs w:val="20"/>
              </w:rPr>
              <w:t>Partitioning and column addition</w:t>
            </w:r>
          </w:p>
        </w:tc>
        <w:tc>
          <w:tcPr>
            <w:tcW w:w="2688" w:type="dxa"/>
            <w:gridSpan w:val="4"/>
            <w:vAlign w:val="center"/>
          </w:tcPr>
          <w:p w14:paraId="3A40BD60" w14:textId="19F6025F" w:rsidR="003110B2" w:rsidRPr="00686245" w:rsidRDefault="0040008A" w:rsidP="00E55F41">
            <w:pPr>
              <w:rPr>
                <w:rFonts w:cstheme="minorHAnsi"/>
                <w:sz w:val="20"/>
                <w:szCs w:val="20"/>
              </w:rPr>
            </w:pPr>
            <w:r w:rsidRPr="0040008A">
              <w:rPr>
                <w:rFonts w:cstheme="minorHAnsi"/>
                <w:sz w:val="20"/>
                <w:szCs w:val="20"/>
              </w:rPr>
              <w:t xml:space="preserve">Formal addition </w:t>
            </w:r>
            <w:r w:rsidR="00E86823">
              <w:rPr>
                <w:rFonts w:cstheme="minorHAnsi"/>
                <w:sz w:val="20"/>
                <w:szCs w:val="20"/>
              </w:rPr>
              <w:t>and</w:t>
            </w:r>
            <w:r w:rsidRPr="0040008A">
              <w:rPr>
                <w:rFonts w:cstheme="minorHAnsi"/>
                <w:sz w:val="20"/>
                <w:szCs w:val="20"/>
              </w:rPr>
              <w:t xml:space="preserve"> subtraction algorithms</w:t>
            </w:r>
          </w:p>
        </w:tc>
      </w:tr>
      <w:tr w:rsidR="003F2CDA" w:rsidRPr="00EB17E7" w14:paraId="698AA8B5" w14:textId="77777777" w:rsidTr="00C362CB">
        <w:trPr>
          <w:cantSplit/>
          <w:trHeight w:val="855"/>
        </w:trPr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14:paraId="0BD95D91" w14:textId="77777777" w:rsidR="003F2CDA" w:rsidRPr="0036336D" w:rsidRDefault="003F2CDA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  <w:r w:rsidRPr="0036336D">
              <w:rPr>
                <w:rFonts w:eastAsia="Times New Roman" w:cstheme="minorHAnsi"/>
                <w:b/>
                <w:color w:val="008000"/>
                <w:sz w:val="19"/>
                <w:szCs w:val="19"/>
              </w:rPr>
              <w:t>Step 2</w:t>
            </w:r>
          </w:p>
        </w:tc>
        <w:tc>
          <w:tcPr>
            <w:tcW w:w="7584" w:type="dxa"/>
            <w:gridSpan w:val="4"/>
            <w:tcBorders>
              <w:right w:val="single" w:sz="4" w:space="0" w:color="auto"/>
            </w:tcBorders>
          </w:tcPr>
          <w:p w14:paraId="7CEB5BF5" w14:textId="4C78E5B8" w:rsidR="003F2CDA" w:rsidRPr="00E8337D" w:rsidRDefault="00E86823" w:rsidP="00E55F41">
            <w:pP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390FB0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</w:t>
            </w: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k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U</w:t>
            </w:r>
            <w:r w:rsidRPr="00E86823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se my understanding of </w:t>
            </w:r>
            <w:r w:rsidRPr="00E868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multiplicative</w:t>
            </w:r>
            <w:r w:rsidRPr="00E86823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relationships to </w:t>
            </w:r>
            <w:r w:rsidRPr="00E8337D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divide whole numbers,</w:t>
            </w:r>
            <w:r w:rsidRPr="00E86823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using a range of representations</w:t>
            </w:r>
          </w:p>
        </w:tc>
        <w:tc>
          <w:tcPr>
            <w:tcW w:w="7584" w:type="dxa"/>
            <w:gridSpan w:val="11"/>
            <w:tcBorders>
              <w:left w:val="single" w:sz="4" w:space="0" w:color="auto"/>
            </w:tcBorders>
          </w:tcPr>
          <w:p w14:paraId="192D0152" w14:textId="77777777" w:rsidR="003F2CDA" w:rsidRPr="00E97099" w:rsidRDefault="003F2CDA" w:rsidP="00E97099">
            <w:pPr>
              <w:spacing w:after="20"/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  <w:r w:rsidRPr="003F2CDA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1i</w:t>
            </w:r>
            <w:r w:rsidRPr="00E97099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 xml:space="preserve"> </w:t>
            </w:r>
            <w:r w:rsidRPr="00E97099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Add and subtract whole numbers, using a variety of written and mental methods</w:t>
            </w:r>
          </w:p>
          <w:p w14:paraId="1DF560AE" w14:textId="7CA12BEA" w:rsidR="00E23663" w:rsidRPr="00E97099" w:rsidRDefault="00E23663" w:rsidP="00E97099">
            <w:pPr>
              <w:spacing w:after="20"/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  <w:r w:rsidRPr="00E2366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1b</w:t>
            </w:r>
            <w:r w:rsidRPr="00E97099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 xml:space="preserve"> </w:t>
            </w:r>
            <w:r w:rsidRPr="00E97099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Understand place value</w:t>
            </w:r>
          </w:p>
        </w:tc>
      </w:tr>
      <w:tr w:rsidR="00E57C26" w:rsidRPr="00450384" w14:paraId="7E87ACC2" w14:textId="77777777" w:rsidTr="00C362CB">
        <w:trPr>
          <w:cantSplit/>
          <w:trHeight w:val="400"/>
        </w:trPr>
        <w:tc>
          <w:tcPr>
            <w:tcW w:w="425" w:type="dxa"/>
            <w:vMerge w:val="restart"/>
            <w:textDirection w:val="btLr"/>
            <w:vAlign w:val="center"/>
          </w:tcPr>
          <w:p w14:paraId="07771C1F" w14:textId="77777777" w:rsidR="00E57C26" w:rsidRPr="0036336D" w:rsidRDefault="00E57C26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  <w:r w:rsidRPr="0036336D">
              <w:rPr>
                <w:rFonts w:eastAsia="Times New Roman" w:cstheme="minorHAnsi"/>
                <w:b/>
                <w:color w:val="0000FF"/>
                <w:sz w:val="19"/>
                <w:szCs w:val="19"/>
              </w:rPr>
              <w:t>Step 3</w:t>
            </w:r>
          </w:p>
        </w:tc>
        <w:tc>
          <w:tcPr>
            <w:tcW w:w="7584" w:type="dxa"/>
            <w:gridSpan w:val="4"/>
            <w:vMerge w:val="restart"/>
            <w:tcBorders>
              <w:right w:val="single" w:sz="4" w:space="0" w:color="auto"/>
            </w:tcBorders>
          </w:tcPr>
          <w:p w14:paraId="748DEB6C" w14:textId="2842A243" w:rsidR="00E57C26" w:rsidRPr="003F2CDA" w:rsidRDefault="00E57C26" w:rsidP="003F2CDA">
            <w:pPr>
              <w:tabs>
                <w:tab w:val="left" w:pos="321"/>
              </w:tabs>
              <w:rPr>
                <w:rFonts w:cstheme="minorHAnsi"/>
                <w:sz w:val="19"/>
                <w:szCs w:val="19"/>
              </w:rPr>
            </w:pPr>
            <w:r w:rsidRPr="008A18FA">
              <w:rPr>
                <w:rFonts w:cstheme="minorHAnsi"/>
                <w:color w:val="0432FF"/>
                <w:sz w:val="19"/>
                <w:szCs w:val="19"/>
              </w:rPr>
              <w:t>1f</w:t>
            </w:r>
            <w:r>
              <w:rPr>
                <w:rFonts w:cstheme="minorHAnsi"/>
                <w:color w:val="0432FF"/>
                <w:sz w:val="19"/>
                <w:szCs w:val="19"/>
              </w:rPr>
              <w:t xml:space="preserve"> </w:t>
            </w:r>
            <w:r w:rsidRPr="008A18FA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Use</w:t>
            </w:r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>×</w:t>
            </w:r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/ 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>÷</w:t>
            </w:r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confidently, </w:t>
            </w:r>
            <w:proofErr w:type="gramStart"/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efficiently</w:t>
            </w:r>
            <w:proofErr w:type="gramEnd"/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and accurately with integers</w:t>
            </w:r>
          </w:p>
        </w:tc>
        <w:tc>
          <w:tcPr>
            <w:tcW w:w="7584" w:type="dxa"/>
            <w:gridSpan w:val="11"/>
            <w:tcBorders>
              <w:left w:val="single" w:sz="4" w:space="0" w:color="auto"/>
            </w:tcBorders>
          </w:tcPr>
          <w:p w14:paraId="030C00CF" w14:textId="0D5739BB" w:rsidR="00E57C26" w:rsidRPr="003F2CDA" w:rsidRDefault="00E57C26" w:rsidP="003F2CDA">
            <w:pPr>
              <w:jc w:val="center"/>
              <w:rPr>
                <w:rFonts w:cstheme="minorHAnsi"/>
                <w:i/>
                <w:iCs/>
                <w:color w:val="0432FF"/>
                <w:sz w:val="19"/>
                <w:szCs w:val="19"/>
              </w:rPr>
            </w:pPr>
            <w:r w:rsidRPr="008A18FA">
              <w:rPr>
                <w:rFonts w:cstheme="minorHAnsi"/>
                <w:color w:val="0432FF"/>
                <w:sz w:val="19"/>
                <w:szCs w:val="19"/>
              </w:rPr>
              <w:t>1f</w:t>
            </w:r>
            <w:r>
              <w:rPr>
                <w:rFonts w:cstheme="minorHAnsi"/>
                <w:color w:val="0432FF"/>
                <w:sz w:val="19"/>
                <w:szCs w:val="19"/>
              </w:rPr>
              <w:t xml:space="preserve"> </w:t>
            </w:r>
            <w:r w:rsidRPr="008A18FA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Use</w:t>
            </w:r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+ / -  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confidently, </w:t>
            </w:r>
            <w:proofErr w:type="gramStart"/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efficiently</w:t>
            </w:r>
            <w:proofErr w:type="gramEnd"/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and accurately with integers</w:t>
            </w:r>
          </w:p>
        </w:tc>
      </w:tr>
      <w:tr w:rsidR="00E57C26" w:rsidRPr="00450384" w14:paraId="460B8632" w14:textId="77777777" w:rsidTr="00C362CB">
        <w:trPr>
          <w:cantSplit/>
          <w:trHeight w:val="292"/>
        </w:trPr>
        <w:tc>
          <w:tcPr>
            <w:tcW w:w="425" w:type="dxa"/>
            <w:vMerge/>
            <w:textDirection w:val="btLr"/>
            <w:vAlign w:val="center"/>
          </w:tcPr>
          <w:p w14:paraId="3FAFA562" w14:textId="77777777" w:rsidR="00E57C26" w:rsidRPr="0036336D" w:rsidRDefault="00E57C26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</w:p>
        </w:tc>
        <w:tc>
          <w:tcPr>
            <w:tcW w:w="7584" w:type="dxa"/>
            <w:gridSpan w:val="4"/>
            <w:vMerge/>
            <w:tcBorders>
              <w:right w:val="single" w:sz="4" w:space="0" w:color="auto"/>
            </w:tcBorders>
          </w:tcPr>
          <w:p w14:paraId="5068672F" w14:textId="77777777" w:rsidR="00E57C26" w:rsidRPr="00390FB0" w:rsidRDefault="00E57C26" w:rsidP="00E55F41">
            <w:pPr>
              <w:tabs>
                <w:tab w:val="left" w:pos="321"/>
              </w:tabs>
              <w:rPr>
                <w:rFonts w:eastAsia="Times New Roman" w:cstheme="minorHAnsi"/>
                <w:bCs/>
                <w:color w:val="0000FF"/>
                <w:sz w:val="19"/>
                <w:szCs w:val="19"/>
              </w:rPr>
            </w:pPr>
          </w:p>
        </w:tc>
        <w:tc>
          <w:tcPr>
            <w:tcW w:w="2769" w:type="dxa"/>
            <w:gridSpan w:val="4"/>
            <w:tcBorders>
              <w:left w:val="single" w:sz="4" w:space="0" w:color="auto"/>
            </w:tcBorders>
          </w:tcPr>
          <w:p w14:paraId="504B53F5" w14:textId="77777777" w:rsidR="00E57C26" w:rsidRPr="00450384" w:rsidRDefault="00E57C26" w:rsidP="00E55F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5" w:type="dxa"/>
            <w:gridSpan w:val="7"/>
          </w:tcPr>
          <w:p w14:paraId="6F6663B2" w14:textId="271C93E6" w:rsidR="00E57C26" w:rsidRPr="00450384" w:rsidRDefault="00E57C26" w:rsidP="003F2C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FB0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1a</w:t>
            </w:r>
            <w:r w:rsidRPr="00390FB0">
              <w:rPr>
                <w:rFonts w:eastAsia="Times New Roman" w:cstheme="minorHAnsi"/>
                <w:bCs/>
                <w:sz w:val="19"/>
                <w:szCs w:val="19"/>
              </w:rPr>
              <w:t xml:space="preserve"> </w:t>
            </w:r>
            <w:r w:rsidRPr="00390FB0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Understand place value</w:t>
            </w:r>
          </w:p>
        </w:tc>
      </w:tr>
      <w:tr w:rsidR="00E758F9" w:rsidRPr="003F1123" w14:paraId="68F7CD45" w14:textId="77777777" w:rsidTr="00C362CB">
        <w:trPr>
          <w:trHeight w:val="429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D58CC0" w14:textId="77777777" w:rsidR="00E758F9" w:rsidRPr="003F1123" w:rsidRDefault="00E758F9" w:rsidP="00E55F41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75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0D3CEF7" w14:textId="731D5845" w:rsidR="00E758F9" w:rsidRPr="003F1123" w:rsidRDefault="00E758F9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1</w:t>
            </w:r>
            <w:r w:rsidR="00E23663">
              <w:rPr>
                <w:rFonts w:cstheme="minorHAnsi"/>
                <w:sz w:val="19"/>
                <w:szCs w:val="19"/>
              </w:rPr>
              <w:t>6, 17</w:t>
            </w:r>
          </w:p>
          <w:p w14:paraId="2B192977" w14:textId="0D421045" w:rsidR="00E758F9" w:rsidRPr="003F1123" w:rsidRDefault="00E758F9" w:rsidP="00E55F41">
            <w:pPr>
              <w:tabs>
                <w:tab w:val="left" w:pos="347"/>
              </w:tabs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E23663"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2769" w:type="dxa"/>
            <w:gridSpan w:val="4"/>
            <w:tcBorders>
              <w:left w:val="single" w:sz="4" w:space="0" w:color="auto"/>
            </w:tcBorders>
          </w:tcPr>
          <w:p w14:paraId="03E201B0" w14:textId="7555478D" w:rsidR="00E758F9" w:rsidRPr="003F1123" w:rsidRDefault="00E758F9" w:rsidP="00E758F9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0704FF">
              <w:rPr>
                <w:rFonts w:cstheme="minorHAnsi"/>
                <w:sz w:val="19"/>
                <w:szCs w:val="19"/>
              </w:rPr>
              <w:t>5</w:t>
            </w:r>
            <w:r>
              <w:rPr>
                <w:rFonts w:cstheme="minorHAnsi"/>
                <w:sz w:val="19"/>
                <w:szCs w:val="19"/>
              </w:rPr>
              <w:t>, 9</w:t>
            </w:r>
          </w:p>
          <w:p w14:paraId="04074A49" w14:textId="5BF742AB" w:rsidR="00E758F9" w:rsidRPr="003F1123" w:rsidRDefault="00E758F9" w:rsidP="003F2CDA">
            <w:pPr>
              <w:tabs>
                <w:tab w:val="left" w:pos="347"/>
              </w:tabs>
              <w:ind w:right="-102"/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6</w:t>
            </w:r>
            <w:r w:rsidR="000704FF">
              <w:rPr>
                <w:rFonts w:cstheme="minorHAnsi"/>
                <w:sz w:val="19"/>
                <w:szCs w:val="19"/>
              </w:rPr>
              <w:t>, 9</w:t>
            </w:r>
          </w:p>
        </w:tc>
        <w:tc>
          <w:tcPr>
            <w:tcW w:w="2127" w:type="dxa"/>
            <w:gridSpan w:val="3"/>
          </w:tcPr>
          <w:p w14:paraId="7FD80D01" w14:textId="48F36407" w:rsidR="00E758F9" w:rsidRPr="003F1123" w:rsidRDefault="00E758F9" w:rsidP="00E758F9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0704FF">
              <w:rPr>
                <w:rFonts w:cstheme="minorHAnsi"/>
                <w:sz w:val="19"/>
                <w:szCs w:val="19"/>
              </w:rPr>
              <w:t>8, 11</w:t>
            </w:r>
          </w:p>
          <w:p w14:paraId="26B97AE8" w14:textId="271DFA60" w:rsidR="00E758F9" w:rsidRPr="003F1123" w:rsidRDefault="00E758F9" w:rsidP="00E758F9">
            <w:pPr>
              <w:tabs>
                <w:tab w:val="left" w:pos="347"/>
              </w:tabs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0704FF"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2688" w:type="dxa"/>
            <w:gridSpan w:val="4"/>
          </w:tcPr>
          <w:p w14:paraId="34AAEF47" w14:textId="291E5976" w:rsidR="00E758F9" w:rsidRPr="003F1123" w:rsidRDefault="00E758F9" w:rsidP="00E758F9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0704FF">
              <w:rPr>
                <w:rFonts w:cstheme="minorHAnsi"/>
                <w:sz w:val="19"/>
                <w:szCs w:val="19"/>
              </w:rPr>
              <w:t>11, 12, 13</w:t>
            </w:r>
          </w:p>
          <w:p w14:paraId="34ACEC73" w14:textId="50179962" w:rsidR="00E758F9" w:rsidRPr="003F1123" w:rsidRDefault="00E758F9" w:rsidP="00E758F9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0704FF">
              <w:rPr>
                <w:rFonts w:cstheme="minorHAnsi"/>
                <w:sz w:val="19"/>
                <w:szCs w:val="19"/>
              </w:rPr>
              <w:t>12, 14</w:t>
            </w:r>
          </w:p>
        </w:tc>
      </w:tr>
    </w:tbl>
    <w:p w14:paraId="4B63C28C" w14:textId="2B0B8277" w:rsidR="00E23663" w:rsidRDefault="00E23663" w:rsidP="005E640E"/>
    <w:p w14:paraId="7398E146" w14:textId="77777777" w:rsidR="00086A3C" w:rsidRDefault="00086A3C" w:rsidP="005E640E"/>
    <w:tbl>
      <w:tblPr>
        <w:tblStyle w:val="TableGrid"/>
        <w:tblW w:w="794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4"/>
        <w:gridCol w:w="947"/>
        <w:gridCol w:w="947"/>
        <w:gridCol w:w="948"/>
        <w:gridCol w:w="948"/>
        <w:gridCol w:w="1036"/>
        <w:gridCol w:w="860"/>
        <w:gridCol w:w="948"/>
        <w:gridCol w:w="885"/>
      </w:tblGrid>
      <w:tr w:rsidR="00336311" w14:paraId="5037970C" w14:textId="77777777" w:rsidTr="00C362CB"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12C194" w14:textId="77777777" w:rsidR="00336311" w:rsidRDefault="00336311" w:rsidP="00E55F41">
            <w:pPr>
              <w:jc w:val="center"/>
            </w:pPr>
          </w:p>
        </w:tc>
        <w:tc>
          <w:tcPr>
            <w:tcW w:w="75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03993970" w14:textId="6155A9B6" w:rsidR="00336311" w:rsidRDefault="00336311" w:rsidP="00E55F41">
            <w:pPr>
              <w:jc w:val="center"/>
            </w:pPr>
            <w:r>
              <w:t>Shape</w:t>
            </w:r>
          </w:p>
        </w:tc>
      </w:tr>
      <w:tr w:rsidR="00336311" w:rsidRPr="00B84F45" w14:paraId="7F15E68B" w14:textId="77777777" w:rsidTr="00C362CB"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AA8CE2" w14:textId="77777777" w:rsidR="00336311" w:rsidRDefault="00336311" w:rsidP="00E55F41">
            <w:pPr>
              <w:jc w:val="center"/>
            </w:pPr>
          </w:p>
        </w:tc>
        <w:tc>
          <w:tcPr>
            <w:tcW w:w="284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CEBBF06" w14:textId="77777777" w:rsidR="00336311" w:rsidRPr="00B84F45" w:rsidRDefault="00336311" w:rsidP="00E55F41">
            <w:pPr>
              <w:jc w:val="center"/>
            </w:pPr>
            <w:r>
              <w:t>Unit 1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14:paraId="0B0C2C03" w14:textId="77777777" w:rsidR="00336311" w:rsidRPr="00B84F45" w:rsidRDefault="00336311" w:rsidP="00E55F41">
            <w:pPr>
              <w:jc w:val="center"/>
            </w:pPr>
            <w:r>
              <w:t>Unit 2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D0138F7" w14:textId="77777777" w:rsidR="00336311" w:rsidRPr="00B84F45" w:rsidRDefault="00336311" w:rsidP="00E55F41">
            <w:pPr>
              <w:jc w:val="center"/>
            </w:pPr>
            <w:r>
              <w:t>Unit 3</w:t>
            </w:r>
          </w:p>
        </w:tc>
      </w:tr>
      <w:tr w:rsidR="003110B2" w:rsidRPr="00EF4084" w14:paraId="790768E7" w14:textId="77777777" w:rsidTr="00C362CB"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3A5DE8" w14:textId="77777777" w:rsidR="003110B2" w:rsidRPr="00EF4084" w:rsidRDefault="003110B2" w:rsidP="00E55F4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14:paraId="0831470E" w14:textId="77777777" w:rsidR="003110B2" w:rsidRPr="00DC3A5E" w:rsidRDefault="003110B2" w:rsidP="004E1973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947" w:type="dxa"/>
          </w:tcPr>
          <w:p w14:paraId="657F9948" w14:textId="77777777" w:rsidR="003110B2" w:rsidRPr="00DC3A5E" w:rsidRDefault="003110B2" w:rsidP="004E1973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948" w:type="dxa"/>
          </w:tcPr>
          <w:p w14:paraId="6B285E02" w14:textId="77777777" w:rsidR="003110B2" w:rsidRPr="00DC3A5E" w:rsidRDefault="003110B2" w:rsidP="004E1973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  <w:tc>
          <w:tcPr>
            <w:tcW w:w="948" w:type="dxa"/>
          </w:tcPr>
          <w:p w14:paraId="779EE613" w14:textId="257DC569" w:rsidR="003110B2" w:rsidRPr="00DC3A5E" w:rsidRDefault="003110B2" w:rsidP="004E1973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1036" w:type="dxa"/>
          </w:tcPr>
          <w:p w14:paraId="1CD90851" w14:textId="0D46C423" w:rsidR="003110B2" w:rsidRPr="00DC3A5E" w:rsidRDefault="003110B2" w:rsidP="004E1973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860" w:type="dxa"/>
          </w:tcPr>
          <w:p w14:paraId="4D20D89A" w14:textId="77777777" w:rsidR="003110B2" w:rsidRPr="00DC3A5E" w:rsidRDefault="003110B2" w:rsidP="004E1973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948" w:type="dxa"/>
          </w:tcPr>
          <w:p w14:paraId="0022693C" w14:textId="77777777" w:rsidR="003110B2" w:rsidRPr="00DC3A5E" w:rsidRDefault="003110B2" w:rsidP="004E1973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432BDBBE" w14:textId="77777777" w:rsidR="003110B2" w:rsidRPr="00DC3A5E" w:rsidRDefault="003110B2" w:rsidP="004E1973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</w:tr>
      <w:tr w:rsidR="00336311" w:rsidRPr="00686245" w14:paraId="0CCF8909" w14:textId="77777777" w:rsidTr="00C362CB"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7016" w14:textId="77777777" w:rsidR="00336311" w:rsidRPr="00CD39A3" w:rsidRDefault="00336311" w:rsidP="00E55F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tcBorders>
              <w:left w:val="single" w:sz="4" w:space="0" w:color="auto"/>
            </w:tcBorders>
          </w:tcPr>
          <w:p w14:paraId="24E8D3BC" w14:textId="2EEA6CA8" w:rsidR="00336311" w:rsidRPr="00686245" w:rsidRDefault="004E1973" w:rsidP="00E55F41">
            <w:pPr>
              <w:rPr>
                <w:rFonts w:cstheme="minorHAnsi"/>
                <w:sz w:val="20"/>
                <w:szCs w:val="20"/>
              </w:rPr>
            </w:pPr>
            <w:r w:rsidRPr="004E1973">
              <w:rPr>
                <w:rFonts w:cstheme="minorHAnsi"/>
                <w:sz w:val="20"/>
                <w:szCs w:val="20"/>
              </w:rPr>
              <w:t>Symmetry and 2-D shapes</w:t>
            </w:r>
          </w:p>
        </w:tc>
        <w:tc>
          <w:tcPr>
            <w:tcW w:w="1984" w:type="dxa"/>
            <w:gridSpan w:val="2"/>
            <w:vAlign w:val="center"/>
          </w:tcPr>
          <w:p w14:paraId="130FA1AD" w14:textId="28EFE4AC" w:rsidR="00336311" w:rsidRPr="00686245" w:rsidRDefault="004E1973" w:rsidP="00E55F41">
            <w:pPr>
              <w:rPr>
                <w:rFonts w:cstheme="minorHAnsi"/>
                <w:sz w:val="20"/>
                <w:szCs w:val="20"/>
              </w:rPr>
            </w:pPr>
            <w:r w:rsidRPr="004E1973">
              <w:rPr>
                <w:rFonts w:cstheme="minorHAnsi"/>
                <w:sz w:val="20"/>
                <w:szCs w:val="20"/>
              </w:rPr>
              <w:t>Understanding 3-D shapes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14:paraId="59BA1D2C" w14:textId="0CD0FE9B" w:rsidR="00336311" w:rsidRPr="00686245" w:rsidRDefault="00134BF8" w:rsidP="00E55F41">
            <w:pPr>
              <w:rPr>
                <w:rFonts w:cstheme="minorHAnsi"/>
                <w:sz w:val="20"/>
                <w:szCs w:val="20"/>
              </w:rPr>
            </w:pPr>
            <w:r w:rsidRPr="00134BF8">
              <w:rPr>
                <w:rFonts w:cstheme="minorHAnsi"/>
                <w:sz w:val="20"/>
                <w:szCs w:val="20"/>
              </w:rPr>
              <w:t>Co-ordinates in the first quadrant</w:t>
            </w:r>
          </w:p>
        </w:tc>
      </w:tr>
      <w:tr w:rsidR="004413EA" w:rsidRPr="00EB17E7" w14:paraId="3604609C" w14:textId="77777777" w:rsidTr="00C362CB">
        <w:trPr>
          <w:cantSplit/>
          <w:trHeight w:val="234"/>
        </w:trPr>
        <w:tc>
          <w:tcPr>
            <w:tcW w:w="42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FF5B27F" w14:textId="546DDB00" w:rsidR="004413EA" w:rsidRPr="0036336D" w:rsidRDefault="004413EA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  <w:r w:rsidRPr="0036336D">
              <w:rPr>
                <w:rFonts w:eastAsia="Times New Roman" w:cstheme="minorHAnsi"/>
                <w:b/>
                <w:color w:val="008000"/>
                <w:sz w:val="19"/>
                <w:szCs w:val="19"/>
              </w:rPr>
              <w:t>Step 2</w:t>
            </w:r>
          </w:p>
        </w:tc>
        <w:tc>
          <w:tcPr>
            <w:tcW w:w="7519" w:type="dxa"/>
            <w:gridSpan w:val="8"/>
            <w:tcBorders>
              <w:right w:val="single" w:sz="4" w:space="0" w:color="auto"/>
            </w:tcBorders>
          </w:tcPr>
          <w:p w14:paraId="4275A33E" w14:textId="6AE72BB0" w:rsidR="004413EA" w:rsidRPr="005246D2" w:rsidRDefault="004413EA" w:rsidP="004413EA">
            <w:pPr>
              <w:jc w:val="center"/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 xml:space="preserve">3e </w:t>
            </w:r>
            <w:r w:rsidRPr="00E8337D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Explore 2-D and 3-D shapes and their properties in a range of contexts</w:t>
            </w:r>
          </w:p>
        </w:tc>
      </w:tr>
      <w:tr w:rsidR="004413EA" w:rsidRPr="00EB17E7" w14:paraId="75BB2E5A" w14:textId="77777777" w:rsidTr="00C362CB">
        <w:trPr>
          <w:cantSplit/>
          <w:trHeight w:val="550"/>
        </w:trPr>
        <w:tc>
          <w:tcPr>
            <w:tcW w:w="424" w:type="dxa"/>
            <w:vMerge/>
            <w:textDirection w:val="btLr"/>
            <w:vAlign w:val="center"/>
          </w:tcPr>
          <w:p w14:paraId="10C8D50C" w14:textId="1968616A" w:rsidR="004413EA" w:rsidRPr="0036336D" w:rsidRDefault="004413EA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</w:p>
        </w:tc>
        <w:tc>
          <w:tcPr>
            <w:tcW w:w="2842" w:type="dxa"/>
            <w:gridSpan w:val="3"/>
          </w:tcPr>
          <w:p w14:paraId="72F67206" w14:textId="668254C4" w:rsidR="004413EA" w:rsidRPr="00E46CBF" w:rsidRDefault="004413EA" w:rsidP="00E55F41">
            <w:pP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3f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</w:t>
            </w:r>
            <w:r w:rsidRPr="004413EA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xplore reflective symmetry in a range of contexts</w:t>
            </w:r>
          </w:p>
        </w:tc>
        <w:tc>
          <w:tcPr>
            <w:tcW w:w="1984" w:type="dxa"/>
            <w:gridSpan w:val="2"/>
          </w:tcPr>
          <w:p w14:paraId="61B3E6C9" w14:textId="2ABF3CEE" w:rsidR="004413EA" w:rsidRPr="00E23663" w:rsidRDefault="004413EA" w:rsidP="00E23663">
            <w:pP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14:paraId="4DA99A90" w14:textId="60541118" w:rsidR="004413EA" w:rsidRPr="00EB17E7" w:rsidRDefault="004413EA" w:rsidP="00E55F41">
            <w:pPr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3g</w:t>
            </w:r>
            <w:r w:rsidRPr="005246D2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 w:rsidR="005239C1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D</w:t>
            </w:r>
            <w:r w:rsidRPr="004413EA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escribe and quantify the position of objects </w:t>
            </w:r>
          </w:p>
        </w:tc>
      </w:tr>
      <w:tr w:rsidR="005239C1" w:rsidRPr="00450384" w14:paraId="3A6B1049" w14:textId="77777777" w:rsidTr="00C362CB">
        <w:trPr>
          <w:cantSplit/>
          <w:trHeight w:val="1160"/>
        </w:trPr>
        <w:tc>
          <w:tcPr>
            <w:tcW w:w="424" w:type="dxa"/>
            <w:textDirection w:val="btLr"/>
            <w:vAlign w:val="center"/>
          </w:tcPr>
          <w:p w14:paraId="28EE1B12" w14:textId="77777777" w:rsidR="005239C1" w:rsidRPr="0036336D" w:rsidRDefault="005239C1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  <w:r w:rsidRPr="0036336D">
              <w:rPr>
                <w:rFonts w:eastAsia="Times New Roman" w:cstheme="minorHAnsi"/>
                <w:b/>
                <w:color w:val="0000FF"/>
                <w:sz w:val="19"/>
                <w:szCs w:val="19"/>
              </w:rPr>
              <w:t>Step 3</w:t>
            </w:r>
          </w:p>
        </w:tc>
        <w:tc>
          <w:tcPr>
            <w:tcW w:w="2842" w:type="dxa"/>
            <w:gridSpan w:val="3"/>
          </w:tcPr>
          <w:p w14:paraId="0B33D09C" w14:textId="6846B1CC" w:rsidR="005239C1" w:rsidRPr="00390FB0" w:rsidRDefault="005239C1" w:rsidP="00E55F41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 xml:space="preserve">3d 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E</w:t>
            </w:r>
            <w:r w:rsidRPr="005239C1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xplore properties of 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2-D </w:t>
            </w:r>
            <w:r w:rsidRPr="005239C1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shapes to include the number of sides and symmetry</w:t>
            </w:r>
          </w:p>
        </w:tc>
        <w:tc>
          <w:tcPr>
            <w:tcW w:w="1984" w:type="dxa"/>
            <w:gridSpan w:val="2"/>
          </w:tcPr>
          <w:p w14:paraId="0BB742EF" w14:textId="77777777" w:rsidR="005239C1" w:rsidRDefault="005239C1" w:rsidP="004B41EB">
            <w:pPr>
              <w:spacing w:after="20"/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</w:pPr>
            <w:r w:rsidRPr="005239C1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3e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 E</w:t>
            </w:r>
            <w:r w:rsidRPr="005239C1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xplore vertices, </w:t>
            </w:r>
            <w:proofErr w:type="gramStart"/>
            <w:r w:rsidRPr="005239C1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edges</w:t>
            </w:r>
            <w:proofErr w:type="gramEnd"/>
            <w:r w:rsidRPr="005239C1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 and faces of 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3-D</w:t>
            </w:r>
            <w:r w:rsidRPr="005239C1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 shapes </w:t>
            </w:r>
          </w:p>
          <w:p w14:paraId="51915C6D" w14:textId="66A2B99A" w:rsidR="005239C1" w:rsidRPr="00390FB0" w:rsidRDefault="005239C1" w:rsidP="00E55F41">
            <w:pPr>
              <w:tabs>
                <w:tab w:val="left" w:pos="321"/>
              </w:tabs>
              <w:rPr>
                <w:rFonts w:cstheme="minorHAnsi"/>
                <w:sz w:val="19"/>
                <w:szCs w:val="19"/>
              </w:rPr>
            </w:pPr>
            <w:r w:rsidRPr="005239C1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3f</w:t>
            </w:r>
            <w:r w:rsidRPr="005239C1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R</w:t>
            </w:r>
            <w:r w:rsidRPr="005239C1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elate a 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3-D</w:t>
            </w:r>
            <w:r w:rsidRPr="005239C1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 shape to its 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2-D</w:t>
            </w:r>
            <w:r w:rsidRPr="005239C1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 nets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14:paraId="4BA4B381" w14:textId="3279A1C9" w:rsidR="005239C1" w:rsidRPr="00450384" w:rsidRDefault="005239C1" w:rsidP="00E55F4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19"/>
                <w:szCs w:val="19"/>
              </w:rPr>
              <w:t>3h Use</w:t>
            </w:r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  <w:r w:rsidRPr="005239C1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co-ordinates to solve problems</w:t>
            </w:r>
          </w:p>
        </w:tc>
      </w:tr>
      <w:tr w:rsidR="00336311" w:rsidRPr="003F1123" w14:paraId="76755859" w14:textId="77777777" w:rsidTr="00C362CB"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BA22FD" w14:textId="77777777" w:rsidR="00336311" w:rsidRPr="003F1123" w:rsidRDefault="00336311" w:rsidP="00E55F41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2842" w:type="dxa"/>
            <w:gridSpan w:val="3"/>
            <w:tcBorders>
              <w:left w:val="single" w:sz="4" w:space="0" w:color="auto"/>
            </w:tcBorders>
          </w:tcPr>
          <w:p w14:paraId="43DCF55D" w14:textId="1033F2B6" w:rsidR="00336311" w:rsidRPr="003F1123" w:rsidRDefault="00336311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A96C99">
              <w:rPr>
                <w:rFonts w:cstheme="minorHAnsi"/>
                <w:sz w:val="19"/>
                <w:szCs w:val="19"/>
              </w:rPr>
              <w:t>37, 38</w:t>
            </w:r>
          </w:p>
          <w:p w14:paraId="0EBDC622" w14:textId="3FFDDBA0" w:rsidR="00336311" w:rsidRPr="003F1123" w:rsidRDefault="00336311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A96C99">
              <w:rPr>
                <w:rFonts w:cstheme="minorHAnsi"/>
                <w:sz w:val="19"/>
                <w:szCs w:val="19"/>
              </w:rPr>
              <w:t>39, 41</w:t>
            </w:r>
          </w:p>
        </w:tc>
        <w:tc>
          <w:tcPr>
            <w:tcW w:w="1984" w:type="dxa"/>
            <w:gridSpan w:val="2"/>
          </w:tcPr>
          <w:p w14:paraId="2166B58F" w14:textId="0605C808" w:rsidR="00336311" w:rsidRPr="003F1123" w:rsidRDefault="00336311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A96C99">
              <w:rPr>
                <w:rFonts w:cstheme="minorHAnsi"/>
                <w:sz w:val="19"/>
                <w:szCs w:val="19"/>
              </w:rPr>
              <w:t>37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</w:p>
          <w:p w14:paraId="7C4FF30E" w14:textId="34A6AC7C" w:rsidR="00336311" w:rsidRPr="003F1123" w:rsidRDefault="00336311" w:rsidP="00E55F41">
            <w:pPr>
              <w:tabs>
                <w:tab w:val="left" w:pos="321"/>
              </w:tabs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39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14:paraId="222C6490" w14:textId="55823242" w:rsidR="00336311" w:rsidRPr="003F1123" w:rsidRDefault="00336311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3</w:t>
            </w:r>
            <w:r w:rsidR="00A96C99">
              <w:rPr>
                <w:rFonts w:cstheme="minorHAnsi"/>
                <w:sz w:val="19"/>
                <w:szCs w:val="19"/>
              </w:rPr>
              <w:t>7</w:t>
            </w:r>
          </w:p>
          <w:p w14:paraId="1C1AA130" w14:textId="6FC060C3" w:rsidR="00336311" w:rsidRPr="003F1123" w:rsidRDefault="00336311" w:rsidP="00E55F41">
            <w:pPr>
              <w:tabs>
                <w:tab w:val="left" w:pos="347"/>
              </w:tabs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A96C99">
              <w:rPr>
                <w:rFonts w:cstheme="minorHAnsi"/>
                <w:sz w:val="19"/>
                <w:szCs w:val="19"/>
              </w:rPr>
              <w:t>42, 43</w:t>
            </w:r>
          </w:p>
        </w:tc>
      </w:tr>
    </w:tbl>
    <w:p w14:paraId="717BB672" w14:textId="77777777" w:rsidR="00B50776" w:rsidRDefault="00B50776" w:rsidP="00B84B46">
      <w:pPr>
        <w:sectPr w:rsidR="00B50776" w:rsidSect="006675A6">
          <w:headerReference w:type="default" r:id="rId10"/>
          <w:pgSz w:w="16817" w:h="11901" w:orient="landscape"/>
          <w:pgMar w:top="842" w:right="918" w:bottom="567" w:left="1440" w:header="569" w:footer="235" w:gutter="0"/>
          <w:cols w:space="708"/>
          <w:docGrid w:linePitch="360"/>
        </w:sectPr>
      </w:pPr>
    </w:p>
    <w:p w14:paraId="4CE70B46" w14:textId="3D9E62E2" w:rsidR="00BD74DB" w:rsidRDefault="00BD74DB" w:rsidP="00BD74DB"/>
    <w:tbl>
      <w:tblPr>
        <w:tblStyle w:val="TableGrid"/>
        <w:tblW w:w="1559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1"/>
        <w:gridCol w:w="840"/>
        <w:gridCol w:w="868"/>
        <w:gridCol w:w="820"/>
        <w:gridCol w:w="842"/>
        <w:gridCol w:w="888"/>
        <w:gridCol w:w="798"/>
        <w:gridCol w:w="842"/>
        <w:gridCol w:w="843"/>
        <w:gridCol w:w="843"/>
        <w:gridCol w:w="1264"/>
        <w:gridCol w:w="1265"/>
        <w:gridCol w:w="1265"/>
        <w:gridCol w:w="1247"/>
        <w:gridCol w:w="1282"/>
        <w:gridCol w:w="1265"/>
      </w:tblGrid>
      <w:tr w:rsidR="00BD74DB" w14:paraId="73F7FDE6" w14:textId="77777777" w:rsidTr="00C362CB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2A2B7F" w14:textId="77777777" w:rsidR="00BD74DB" w:rsidRDefault="00BD74DB" w:rsidP="00E55F41">
            <w:pPr>
              <w:jc w:val="center"/>
            </w:pPr>
          </w:p>
        </w:tc>
        <w:tc>
          <w:tcPr>
            <w:tcW w:w="75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DE7"/>
          </w:tcPr>
          <w:p w14:paraId="1FD388B2" w14:textId="472DB584" w:rsidR="00BD74DB" w:rsidRDefault="00BD74DB" w:rsidP="00E55F41">
            <w:pPr>
              <w:jc w:val="center"/>
            </w:pPr>
            <w:r>
              <w:t>Place Value</w:t>
            </w:r>
            <w:r w:rsidR="002C1CF5">
              <w:t xml:space="preserve"> and Fractions</w:t>
            </w:r>
          </w:p>
        </w:tc>
        <w:tc>
          <w:tcPr>
            <w:tcW w:w="758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EDF6F9"/>
          </w:tcPr>
          <w:p w14:paraId="112FDB2D" w14:textId="77777777" w:rsidR="00BD74DB" w:rsidRDefault="00BD74DB" w:rsidP="00E55F41">
            <w:pPr>
              <w:jc w:val="center"/>
            </w:pPr>
            <w:r>
              <w:t>Addition and Subtraction (A)</w:t>
            </w:r>
          </w:p>
        </w:tc>
      </w:tr>
      <w:tr w:rsidR="00BD74DB" w:rsidRPr="00B84F45" w14:paraId="67EB5110" w14:textId="77777777" w:rsidTr="00C362CB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D4555F" w14:textId="77777777" w:rsidR="00BD74DB" w:rsidRDefault="00BD74DB" w:rsidP="00E55F41">
            <w:pPr>
              <w:jc w:val="center"/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BDBD7E1" w14:textId="77777777" w:rsidR="00BD74DB" w:rsidRPr="00B84F45" w:rsidRDefault="00BD74DB" w:rsidP="00E55F41">
            <w:pPr>
              <w:jc w:val="center"/>
            </w:pPr>
            <w:r>
              <w:t>Unit 1</w:t>
            </w:r>
          </w:p>
        </w:tc>
        <w:tc>
          <w:tcPr>
            <w:tcW w:w="2550" w:type="dxa"/>
            <w:gridSpan w:val="3"/>
            <w:shd w:val="clear" w:color="auto" w:fill="F2F2F2" w:themeFill="background1" w:themeFillShade="F2"/>
          </w:tcPr>
          <w:p w14:paraId="6BF5BFAF" w14:textId="77777777" w:rsidR="00BD74DB" w:rsidRPr="00B84F45" w:rsidRDefault="00BD74DB" w:rsidP="00E55F41">
            <w:pPr>
              <w:jc w:val="center"/>
            </w:pPr>
            <w:r>
              <w:t>Unit 2</w:t>
            </w:r>
          </w:p>
        </w:tc>
        <w:tc>
          <w:tcPr>
            <w:tcW w:w="3326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DC77A9C" w14:textId="77777777" w:rsidR="00BD74DB" w:rsidRPr="00B84F45" w:rsidRDefault="00BD74DB" w:rsidP="00E55F41">
            <w:pPr>
              <w:jc w:val="center"/>
            </w:pPr>
            <w:r>
              <w:t>Unit 3</w:t>
            </w:r>
          </w:p>
        </w:tc>
        <w:tc>
          <w:tcPr>
            <w:tcW w:w="5041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8B78B02" w14:textId="77777777" w:rsidR="00BD74DB" w:rsidRPr="00B84F45" w:rsidRDefault="00BD74DB" w:rsidP="00E55F41">
            <w:pPr>
              <w:jc w:val="center"/>
            </w:pPr>
            <w:r>
              <w:t>Unit 1</w:t>
            </w:r>
          </w:p>
        </w:tc>
        <w:tc>
          <w:tcPr>
            <w:tcW w:w="25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45CD1D9" w14:textId="77777777" w:rsidR="00BD74DB" w:rsidRPr="00B84F45" w:rsidRDefault="00BD74DB" w:rsidP="00E55F41">
            <w:pPr>
              <w:jc w:val="center"/>
            </w:pPr>
            <w:r>
              <w:t>Unit 2</w:t>
            </w:r>
          </w:p>
        </w:tc>
      </w:tr>
      <w:tr w:rsidR="00BD74DB" w:rsidRPr="00C31024" w14:paraId="69C1C9E3" w14:textId="77777777" w:rsidTr="00C362CB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91CDD8" w14:textId="77777777" w:rsidR="00BD74DB" w:rsidRPr="00EF4084" w:rsidRDefault="00BD74DB" w:rsidP="00E55F4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14:paraId="7992BB0C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1</w:t>
            </w:r>
          </w:p>
        </w:tc>
        <w:tc>
          <w:tcPr>
            <w:tcW w:w="868" w:type="dxa"/>
          </w:tcPr>
          <w:p w14:paraId="0D1EA490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2</w:t>
            </w:r>
          </w:p>
        </w:tc>
        <w:tc>
          <w:tcPr>
            <w:tcW w:w="820" w:type="dxa"/>
          </w:tcPr>
          <w:p w14:paraId="6B9BDCAF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1</w:t>
            </w:r>
          </w:p>
        </w:tc>
        <w:tc>
          <w:tcPr>
            <w:tcW w:w="842" w:type="dxa"/>
          </w:tcPr>
          <w:p w14:paraId="556E2480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2</w:t>
            </w:r>
          </w:p>
        </w:tc>
        <w:tc>
          <w:tcPr>
            <w:tcW w:w="888" w:type="dxa"/>
          </w:tcPr>
          <w:p w14:paraId="7D7B374F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3</w:t>
            </w:r>
          </w:p>
        </w:tc>
        <w:tc>
          <w:tcPr>
            <w:tcW w:w="798" w:type="dxa"/>
          </w:tcPr>
          <w:p w14:paraId="7B05D8B7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1</w:t>
            </w:r>
          </w:p>
        </w:tc>
        <w:tc>
          <w:tcPr>
            <w:tcW w:w="842" w:type="dxa"/>
          </w:tcPr>
          <w:p w14:paraId="2A57F0F9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2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0AC44A1D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3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275C0338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0FF4362A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1</w:t>
            </w:r>
          </w:p>
        </w:tc>
        <w:tc>
          <w:tcPr>
            <w:tcW w:w="1265" w:type="dxa"/>
          </w:tcPr>
          <w:p w14:paraId="26CEB34A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2</w:t>
            </w:r>
          </w:p>
        </w:tc>
        <w:tc>
          <w:tcPr>
            <w:tcW w:w="1265" w:type="dxa"/>
          </w:tcPr>
          <w:p w14:paraId="62C0E30A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3</w:t>
            </w:r>
          </w:p>
        </w:tc>
        <w:tc>
          <w:tcPr>
            <w:tcW w:w="1247" w:type="dxa"/>
          </w:tcPr>
          <w:p w14:paraId="1CD2E993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4</w:t>
            </w:r>
          </w:p>
        </w:tc>
        <w:tc>
          <w:tcPr>
            <w:tcW w:w="1282" w:type="dxa"/>
          </w:tcPr>
          <w:p w14:paraId="6257784E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1</w:t>
            </w:r>
          </w:p>
        </w:tc>
        <w:tc>
          <w:tcPr>
            <w:tcW w:w="1265" w:type="dxa"/>
          </w:tcPr>
          <w:p w14:paraId="50AF2240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2</w:t>
            </w:r>
          </w:p>
        </w:tc>
      </w:tr>
      <w:tr w:rsidR="00BD74DB" w:rsidRPr="00686245" w14:paraId="5E072099" w14:textId="77777777" w:rsidTr="00C362CB"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0519" w14:textId="77777777" w:rsidR="00BD74DB" w:rsidRPr="00CD39A3" w:rsidRDefault="00BD74DB" w:rsidP="00E55F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</w:tcBorders>
            <w:vAlign w:val="center"/>
          </w:tcPr>
          <w:p w14:paraId="06AF5EB0" w14:textId="0D96476E" w:rsidR="00BD74DB" w:rsidRPr="00686245" w:rsidRDefault="001A4ADC" w:rsidP="00E55F41">
            <w:pPr>
              <w:rPr>
                <w:rFonts w:cstheme="minorHAnsi"/>
                <w:sz w:val="20"/>
                <w:szCs w:val="20"/>
              </w:rPr>
            </w:pPr>
            <w:r w:rsidRPr="001A4ADC">
              <w:rPr>
                <w:rFonts w:cstheme="minorHAnsi"/>
                <w:sz w:val="20"/>
                <w:szCs w:val="20"/>
              </w:rPr>
              <w:t>Negative numbers</w:t>
            </w:r>
          </w:p>
        </w:tc>
        <w:tc>
          <w:tcPr>
            <w:tcW w:w="2550" w:type="dxa"/>
            <w:gridSpan w:val="3"/>
            <w:vAlign w:val="center"/>
          </w:tcPr>
          <w:p w14:paraId="10D027CF" w14:textId="228C1F84" w:rsidR="00BD74DB" w:rsidRPr="00686245" w:rsidRDefault="001A4ADC" w:rsidP="00E55F41">
            <w:pPr>
              <w:rPr>
                <w:rFonts w:cstheme="minorHAnsi"/>
                <w:sz w:val="20"/>
                <w:szCs w:val="20"/>
              </w:rPr>
            </w:pPr>
            <w:r w:rsidRPr="001A4ADC">
              <w:rPr>
                <w:rFonts w:cstheme="minorHAnsi"/>
                <w:sz w:val="20"/>
                <w:szCs w:val="20"/>
              </w:rPr>
              <w:t>Fractions</w:t>
            </w:r>
          </w:p>
        </w:tc>
        <w:tc>
          <w:tcPr>
            <w:tcW w:w="3326" w:type="dxa"/>
            <w:gridSpan w:val="4"/>
            <w:tcBorders>
              <w:right w:val="single" w:sz="4" w:space="0" w:color="auto"/>
            </w:tcBorders>
            <w:vAlign w:val="center"/>
          </w:tcPr>
          <w:p w14:paraId="1C93E793" w14:textId="053E1AD3" w:rsidR="00BD74DB" w:rsidRPr="00686245" w:rsidRDefault="001A4ADC" w:rsidP="00E55F41">
            <w:pPr>
              <w:rPr>
                <w:rFonts w:cstheme="minorHAnsi"/>
                <w:sz w:val="20"/>
                <w:szCs w:val="20"/>
              </w:rPr>
            </w:pPr>
            <w:r w:rsidRPr="001A4ADC">
              <w:rPr>
                <w:rFonts w:cstheme="minorHAnsi"/>
                <w:sz w:val="20"/>
                <w:szCs w:val="20"/>
              </w:rPr>
              <w:t>Equivalent fractions; +/– fractions</w:t>
            </w:r>
          </w:p>
        </w:tc>
        <w:tc>
          <w:tcPr>
            <w:tcW w:w="5041" w:type="dxa"/>
            <w:gridSpan w:val="4"/>
            <w:tcBorders>
              <w:left w:val="single" w:sz="4" w:space="0" w:color="auto"/>
            </w:tcBorders>
            <w:vAlign w:val="center"/>
          </w:tcPr>
          <w:p w14:paraId="7127AECB" w14:textId="24482355" w:rsidR="00BD74DB" w:rsidRPr="00686245" w:rsidRDefault="001A4ADC" w:rsidP="00E55F41">
            <w:pPr>
              <w:rPr>
                <w:rFonts w:cstheme="minorHAnsi"/>
                <w:sz w:val="20"/>
                <w:szCs w:val="20"/>
              </w:rPr>
            </w:pPr>
            <w:r w:rsidRPr="001A4ADC">
              <w:rPr>
                <w:rFonts w:cstheme="minorHAnsi"/>
                <w:sz w:val="20"/>
                <w:szCs w:val="20"/>
              </w:rPr>
              <w:t>Mental addition and subtraction</w:t>
            </w:r>
          </w:p>
        </w:tc>
        <w:tc>
          <w:tcPr>
            <w:tcW w:w="2547" w:type="dxa"/>
            <w:gridSpan w:val="2"/>
            <w:tcBorders>
              <w:left w:val="single" w:sz="4" w:space="0" w:color="auto"/>
            </w:tcBorders>
          </w:tcPr>
          <w:p w14:paraId="1A698B06" w14:textId="5074F900" w:rsidR="00BD74DB" w:rsidRPr="00686245" w:rsidRDefault="001A4ADC" w:rsidP="00E55F41">
            <w:pPr>
              <w:rPr>
                <w:rFonts w:cstheme="minorHAnsi"/>
                <w:sz w:val="20"/>
                <w:szCs w:val="20"/>
              </w:rPr>
            </w:pPr>
            <w:r w:rsidRPr="001A4ADC">
              <w:rPr>
                <w:rFonts w:cstheme="minorHAnsi"/>
                <w:sz w:val="20"/>
                <w:szCs w:val="20"/>
              </w:rPr>
              <w:t>3-digit +/– 1-digit numbers</w:t>
            </w:r>
          </w:p>
        </w:tc>
      </w:tr>
      <w:tr w:rsidR="00211236" w:rsidRPr="00EB17E7" w14:paraId="20F6BA65" w14:textId="77777777" w:rsidTr="00C362CB">
        <w:trPr>
          <w:cantSplit/>
          <w:trHeight w:val="252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27A68FE" w14:textId="77777777" w:rsidR="00211236" w:rsidRPr="0036336D" w:rsidRDefault="00211236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  <w:r w:rsidRPr="0036336D">
              <w:rPr>
                <w:rFonts w:eastAsia="Times New Roman" w:cstheme="minorHAnsi"/>
                <w:b/>
                <w:color w:val="008000"/>
                <w:sz w:val="19"/>
                <w:szCs w:val="19"/>
              </w:rPr>
              <w:t>Step 2</w:t>
            </w:r>
          </w:p>
        </w:tc>
        <w:tc>
          <w:tcPr>
            <w:tcW w:w="1708" w:type="dxa"/>
            <w:gridSpan w:val="2"/>
            <w:vMerge w:val="restart"/>
          </w:tcPr>
          <w:p w14:paraId="47A52C60" w14:textId="6C778BE3" w:rsidR="00211236" w:rsidRPr="00390FB0" w:rsidRDefault="00211236" w:rsidP="00E55F41">
            <w:pPr>
              <w:rPr>
                <w:rFonts w:cstheme="minorHAnsi"/>
                <w:sz w:val="19"/>
                <w:szCs w:val="19"/>
              </w:rPr>
            </w:pPr>
            <w:r w:rsidRPr="00390FB0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</w:t>
            </w: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e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O</w:t>
            </w:r>
            <w:r w:rsidRPr="00F06D75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rder and sequence numbers</w:t>
            </w:r>
          </w:p>
        </w:tc>
        <w:tc>
          <w:tcPr>
            <w:tcW w:w="5876" w:type="dxa"/>
            <w:gridSpan w:val="7"/>
            <w:tcBorders>
              <w:right w:val="single" w:sz="4" w:space="0" w:color="auto"/>
            </w:tcBorders>
          </w:tcPr>
          <w:p w14:paraId="30C5F63B" w14:textId="58D275A6" w:rsidR="00211236" w:rsidRDefault="00211236" w:rsidP="00E8337D">
            <w:pPr>
              <w:jc w:val="center"/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  <w:r w:rsidRPr="00F06D75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 xml:space="preserve">1g </w:t>
            </w:r>
            <w:r w:rsidRPr="00F06D75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Experience fractions in practical situations</w:t>
            </w:r>
          </w:p>
          <w:p w14:paraId="119EA50A" w14:textId="79233EE3" w:rsidR="00211236" w:rsidRPr="00EB17E7" w:rsidRDefault="00211236" w:rsidP="00E55F41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7588" w:type="dxa"/>
            <w:gridSpan w:val="6"/>
            <w:vMerge w:val="restart"/>
            <w:tcBorders>
              <w:left w:val="single" w:sz="4" w:space="0" w:color="auto"/>
            </w:tcBorders>
          </w:tcPr>
          <w:p w14:paraId="58D535B7" w14:textId="77777777" w:rsidR="00211236" w:rsidRPr="00E97099" w:rsidRDefault="00211236" w:rsidP="00E97099">
            <w:pPr>
              <w:spacing w:after="20"/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1D5F3C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1c</w:t>
            </w:r>
            <w:r w:rsidRPr="00E97099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 xml:space="preserve"> </w:t>
            </w:r>
            <w:r w:rsidRPr="00E97099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Explore additive relationships, using a range of representations; add and subtract whole numbers, using a variety of mental methods.</w:t>
            </w:r>
          </w:p>
          <w:p w14:paraId="1C73C91A" w14:textId="067AA273" w:rsidR="00211236" w:rsidRPr="00E97099" w:rsidRDefault="00211236" w:rsidP="00E97099">
            <w:pPr>
              <w:spacing w:after="20"/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  <w:r w:rsidRPr="001D5F3C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2d</w:t>
            </w:r>
            <w:r w:rsidRPr="00E97099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 xml:space="preserve"> </w:t>
            </w:r>
            <w:r w:rsidRPr="00E97099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Find missing numbers when number bonds are not complete.</w:t>
            </w:r>
          </w:p>
        </w:tc>
      </w:tr>
      <w:tr w:rsidR="00211236" w:rsidRPr="00EB17E7" w14:paraId="2F2FA533" w14:textId="77777777" w:rsidTr="00C362CB">
        <w:trPr>
          <w:cantSplit/>
          <w:trHeight w:val="755"/>
        </w:trPr>
        <w:tc>
          <w:tcPr>
            <w:tcW w:w="421" w:type="dxa"/>
            <w:vMerge/>
            <w:textDirection w:val="btLr"/>
            <w:vAlign w:val="center"/>
          </w:tcPr>
          <w:p w14:paraId="733AC5DA" w14:textId="77777777" w:rsidR="00211236" w:rsidRPr="0036336D" w:rsidRDefault="00211236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vMerge/>
          </w:tcPr>
          <w:p w14:paraId="30C52C11" w14:textId="77777777" w:rsidR="00211236" w:rsidRPr="00390FB0" w:rsidRDefault="00211236" w:rsidP="00E55F41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2550" w:type="dxa"/>
            <w:gridSpan w:val="3"/>
          </w:tcPr>
          <w:p w14:paraId="173842FF" w14:textId="26BFFE21" w:rsidR="00211236" w:rsidRPr="00F06D75" w:rsidRDefault="00211236" w:rsidP="00F06D75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  <w:r w:rsidRPr="00F06D75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 xml:space="preserve">1f  </w:t>
            </w:r>
            <w:r w:rsidRPr="00F06D75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Understand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that</w:t>
            </w:r>
            <w:r w:rsidRPr="00F06D75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unit fractions represent equal parts of a whole</w:t>
            </w:r>
          </w:p>
        </w:tc>
        <w:tc>
          <w:tcPr>
            <w:tcW w:w="3326" w:type="dxa"/>
            <w:gridSpan w:val="4"/>
            <w:tcBorders>
              <w:right w:val="single" w:sz="4" w:space="0" w:color="auto"/>
            </w:tcBorders>
          </w:tcPr>
          <w:p w14:paraId="646EFAAA" w14:textId="5830777C" w:rsidR="00211236" w:rsidRPr="00F06D75" w:rsidRDefault="00211236" w:rsidP="00E55F41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  <w:r w:rsidRPr="00F06D75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 xml:space="preserve">1h </w:t>
            </w:r>
            <w:r w:rsidRPr="00F06D75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Explore equivalent fractions</w:t>
            </w:r>
          </w:p>
        </w:tc>
        <w:tc>
          <w:tcPr>
            <w:tcW w:w="7588" w:type="dxa"/>
            <w:gridSpan w:val="6"/>
            <w:vMerge/>
            <w:tcBorders>
              <w:left w:val="single" w:sz="4" w:space="0" w:color="auto"/>
            </w:tcBorders>
          </w:tcPr>
          <w:p w14:paraId="7ABC91BB" w14:textId="77777777" w:rsidR="00211236" w:rsidRPr="00EB17E7" w:rsidRDefault="00211236" w:rsidP="00E55F41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211236" w:rsidRPr="00450384" w14:paraId="56316449" w14:textId="77777777" w:rsidTr="00C362CB">
        <w:trPr>
          <w:cantSplit/>
          <w:trHeight w:val="1138"/>
        </w:trPr>
        <w:tc>
          <w:tcPr>
            <w:tcW w:w="421" w:type="dxa"/>
            <w:textDirection w:val="btLr"/>
            <w:vAlign w:val="center"/>
          </w:tcPr>
          <w:p w14:paraId="34598743" w14:textId="77777777" w:rsidR="00211236" w:rsidRPr="0036336D" w:rsidRDefault="00211236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  <w:r w:rsidRPr="0036336D">
              <w:rPr>
                <w:rFonts w:eastAsia="Times New Roman" w:cstheme="minorHAnsi"/>
                <w:b/>
                <w:color w:val="0000FF"/>
                <w:sz w:val="19"/>
                <w:szCs w:val="19"/>
              </w:rPr>
              <w:t>Step 3</w:t>
            </w:r>
          </w:p>
        </w:tc>
        <w:tc>
          <w:tcPr>
            <w:tcW w:w="1708" w:type="dxa"/>
            <w:gridSpan w:val="2"/>
          </w:tcPr>
          <w:p w14:paraId="358F2CC3" w14:textId="77777777" w:rsidR="00211236" w:rsidRPr="00390FB0" w:rsidRDefault="00211236" w:rsidP="00E55F41">
            <w:pPr>
              <w:tabs>
                <w:tab w:val="left" w:pos="321"/>
              </w:tabs>
              <w:rPr>
                <w:rFonts w:cstheme="minorHAnsi"/>
                <w:sz w:val="19"/>
                <w:szCs w:val="19"/>
              </w:rPr>
            </w:pPr>
            <w:r w:rsidRPr="00390FB0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1</w:t>
            </w:r>
            <w:r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b</w:t>
            </w:r>
            <w:r w:rsidRPr="00390FB0">
              <w:rPr>
                <w:rFonts w:eastAsia="Times New Roman" w:cstheme="minorHAnsi"/>
                <w:bCs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E</w:t>
            </w:r>
            <w:r w:rsidRPr="001C3150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xtend understanding of the number system to include negative values</w:t>
            </w:r>
          </w:p>
        </w:tc>
        <w:tc>
          <w:tcPr>
            <w:tcW w:w="5876" w:type="dxa"/>
            <w:gridSpan w:val="7"/>
            <w:tcBorders>
              <w:right w:val="single" w:sz="4" w:space="0" w:color="auto"/>
            </w:tcBorders>
          </w:tcPr>
          <w:p w14:paraId="2AD882D9" w14:textId="77777777" w:rsidR="00211236" w:rsidRDefault="00211236" w:rsidP="004B41EB">
            <w:pPr>
              <w:spacing w:after="20"/>
            </w:pPr>
            <w:r w:rsidRPr="0081046F">
              <w:rPr>
                <w:rFonts w:cstheme="minorHAnsi"/>
                <w:color w:val="0432FF"/>
                <w:sz w:val="19"/>
                <w:szCs w:val="19"/>
              </w:rPr>
              <w:t>1c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U</w:t>
            </w:r>
            <w:r w:rsidRPr="0081046F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nderstand that non-integer quantities can be represented using </w:t>
            </w:r>
            <w:r w:rsidRPr="004B41EB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fractions</w:t>
            </w:r>
          </w:p>
          <w:p w14:paraId="4F209945" w14:textId="77777777" w:rsidR="00211236" w:rsidRDefault="00211236" w:rsidP="00F06D75">
            <w:r w:rsidRPr="0081046F">
              <w:rPr>
                <w:rFonts w:cstheme="minorHAnsi"/>
                <w:color w:val="0432FF"/>
                <w:sz w:val="19"/>
                <w:szCs w:val="19"/>
              </w:rPr>
              <w:t xml:space="preserve">1d </w:t>
            </w:r>
            <w:r w:rsidRPr="0081046F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Understand that a fraction can be used as an operator or to represent division</w:t>
            </w:r>
          </w:p>
          <w:p w14:paraId="6D74E096" w14:textId="20476AB0" w:rsidR="00211236" w:rsidRPr="00450384" w:rsidRDefault="00211236" w:rsidP="00E55F4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8" w:type="dxa"/>
            <w:gridSpan w:val="6"/>
            <w:tcBorders>
              <w:left w:val="single" w:sz="4" w:space="0" w:color="auto"/>
            </w:tcBorders>
          </w:tcPr>
          <w:p w14:paraId="410F4730" w14:textId="77777777" w:rsidR="00211236" w:rsidRDefault="00211236" w:rsidP="004B41EB">
            <w:pPr>
              <w:spacing w:after="20"/>
              <w:rPr>
                <w:rFonts w:cstheme="minorHAnsi"/>
                <w:i/>
                <w:iCs/>
                <w:color w:val="0432FF"/>
                <w:sz w:val="19"/>
                <w:szCs w:val="19"/>
              </w:rPr>
            </w:pPr>
            <w:r w:rsidRPr="008A18FA">
              <w:rPr>
                <w:rFonts w:cstheme="minorHAnsi"/>
                <w:color w:val="0432FF"/>
                <w:sz w:val="19"/>
                <w:szCs w:val="19"/>
              </w:rPr>
              <w:t>1f</w:t>
            </w:r>
            <w:r>
              <w:rPr>
                <w:rFonts w:cstheme="minorHAnsi"/>
                <w:color w:val="0432FF"/>
                <w:sz w:val="19"/>
                <w:szCs w:val="19"/>
              </w:rPr>
              <w:t xml:space="preserve"> </w:t>
            </w:r>
            <w:r w:rsidRPr="008A18FA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Use</w:t>
            </w:r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+ / -  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confidently, </w:t>
            </w:r>
            <w:proofErr w:type="gramStart"/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efficiently</w:t>
            </w:r>
            <w:proofErr w:type="gramEnd"/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and accurately with integers</w:t>
            </w:r>
          </w:p>
          <w:p w14:paraId="12A16F24" w14:textId="3FE6F96A" w:rsidR="00211236" w:rsidRPr="00450384" w:rsidRDefault="00211236" w:rsidP="00E55F41">
            <w:pPr>
              <w:rPr>
                <w:rFonts w:cstheme="minorHAnsi"/>
                <w:sz w:val="20"/>
                <w:szCs w:val="20"/>
              </w:rPr>
            </w:pPr>
            <w:r w:rsidRPr="00DD23AD">
              <w:rPr>
                <w:rFonts w:cstheme="minorHAnsi"/>
                <w:color w:val="0432FF"/>
                <w:sz w:val="20"/>
                <w:szCs w:val="20"/>
              </w:rPr>
              <w:t>2d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inverse operations</w:t>
            </w:r>
          </w:p>
        </w:tc>
      </w:tr>
      <w:tr w:rsidR="00BD74DB" w:rsidRPr="003F1123" w14:paraId="02EE7664" w14:textId="77777777" w:rsidTr="00C362CB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0A2657" w14:textId="77777777" w:rsidR="00BD74DB" w:rsidRPr="003F1123" w:rsidRDefault="00BD74DB" w:rsidP="00E55F41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</w:tcBorders>
          </w:tcPr>
          <w:p w14:paraId="6D6DAEE5" w14:textId="16BDE9C9" w:rsidR="00BD74DB" w:rsidRPr="003F1123" w:rsidRDefault="00BD74DB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1C3150">
              <w:rPr>
                <w:rFonts w:cstheme="minorHAnsi"/>
                <w:sz w:val="19"/>
                <w:szCs w:val="19"/>
              </w:rPr>
              <w:t>5</w:t>
            </w:r>
          </w:p>
          <w:p w14:paraId="23DB787C" w14:textId="3AB9234B" w:rsidR="00BD74DB" w:rsidRPr="003F1123" w:rsidRDefault="00BD74DB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1C3150"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2550" w:type="dxa"/>
            <w:gridSpan w:val="3"/>
          </w:tcPr>
          <w:p w14:paraId="35A9F91A" w14:textId="045DCE34" w:rsidR="00BD74DB" w:rsidRPr="003F1123" w:rsidRDefault="00BD74DB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2</w:t>
            </w:r>
            <w:r w:rsidR="001C3150">
              <w:rPr>
                <w:rFonts w:cstheme="minorHAnsi"/>
                <w:sz w:val="19"/>
                <w:szCs w:val="19"/>
              </w:rPr>
              <w:t>3, 24</w:t>
            </w:r>
          </w:p>
          <w:p w14:paraId="54C61BEF" w14:textId="19280484" w:rsidR="00BD74DB" w:rsidRPr="003F1123" w:rsidRDefault="00BD74DB" w:rsidP="00E55F41">
            <w:pPr>
              <w:tabs>
                <w:tab w:val="left" w:pos="321"/>
              </w:tabs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1C3150"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3326" w:type="dxa"/>
            <w:gridSpan w:val="4"/>
            <w:tcBorders>
              <w:right w:val="single" w:sz="4" w:space="0" w:color="auto"/>
            </w:tcBorders>
          </w:tcPr>
          <w:p w14:paraId="4F2A7039" w14:textId="3B0D540E" w:rsidR="00BD74DB" w:rsidRPr="003F1123" w:rsidRDefault="00BD74DB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1C3150">
              <w:rPr>
                <w:rFonts w:cstheme="minorHAnsi"/>
                <w:sz w:val="19"/>
                <w:szCs w:val="19"/>
              </w:rPr>
              <w:t>22, 26</w:t>
            </w:r>
          </w:p>
          <w:p w14:paraId="2A2010BA" w14:textId="71650E81" w:rsidR="00BD74DB" w:rsidRPr="003F1123" w:rsidRDefault="00BD74DB" w:rsidP="00E55F41">
            <w:pPr>
              <w:tabs>
                <w:tab w:val="left" w:pos="347"/>
              </w:tabs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1C3150">
              <w:rPr>
                <w:rFonts w:cstheme="minorHAnsi"/>
                <w:sz w:val="19"/>
                <w:szCs w:val="19"/>
              </w:rPr>
              <w:t>2</w:t>
            </w:r>
            <w:r>
              <w:rPr>
                <w:rFonts w:cstheme="minorHAnsi"/>
                <w:sz w:val="19"/>
                <w:szCs w:val="19"/>
              </w:rPr>
              <w:t xml:space="preserve">3, </w:t>
            </w:r>
            <w:r w:rsidR="001C3150"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5041" w:type="dxa"/>
            <w:gridSpan w:val="4"/>
            <w:tcBorders>
              <w:left w:val="single" w:sz="4" w:space="0" w:color="auto"/>
            </w:tcBorders>
          </w:tcPr>
          <w:p w14:paraId="2B2E7721" w14:textId="25BCDEDA" w:rsidR="00BD74DB" w:rsidRPr="003F1123" w:rsidRDefault="00BD74DB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B853E9">
              <w:rPr>
                <w:rFonts w:cstheme="minorHAnsi"/>
                <w:sz w:val="19"/>
                <w:szCs w:val="19"/>
              </w:rPr>
              <w:t>8, 10</w:t>
            </w:r>
          </w:p>
          <w:p w14:paraId="309CF260" w14:textId="5D137B52" w:rsidR="00BD74DB" w:rsidRPr="003F1123" w:rsidRDefault="00BD74DB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B853E9">
              <w:rPr>
                <w:rFonts w:cstheme="minorHAnsi"/>
                <w:sz w:val="19"/>
                <w:szCs w:val="19"/>
              </w:rPr>
              <w:t>10, 12, 32, 36</w:t>
            </w:r>
          </w:p>
        </w:tc>
        <w:tc>
          <w:tcPr>
            <w:tcW w:w="2547" w:type="dxa"/>
            <w:gridSpan w:val="2"/>
          </w:tcPr>
          <w:p w14:paraId="795A5A1E" w14:textId="77777777" w:rsidR="00B853E9" w:rsidRDefault="00BD74DB" w:rsidP="00B853E9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B853E9">
              <w:rPr>
                <w:rFonts w:cstheme="minorHAnsi"/>
                <w:sz w:val="19"/>
                <w:szCs w:val="19"/>
              </w:rPr>
              <w:t>7, 8, 14</w:t>
            </w:r>
          </w:p>
          <w:p w14:paraId="123E812E" w14:textId="45984CB9" w:rsidR="00BD74DB" w:rsidRPr="003F1123" w:rsidRDefault="00BD74DB" w:rsidP="00B853E9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B853E9">
              <w:rPr>
                <w:rFonts w:cstheme="minorHAnsi"/>
                <w:sz w:val="19"/>
                <w:szCs w:val="19"/>
              </w:rPr>
              <w:t>16</w:t>
            </w:r>
          </w:p>
        </w:tc>
      </w:tr>
    </w:tbl>
    <w:p w14:paraId="0EDE2F1C" w14:textId="2F6E5701" w:rsidR="00BD74DB" w:rsidRDefault="00BD74DB" w:rsidP="00BD74DB"/>
    <w:p w14:paraId="370C7E81" w14:textId="77777777" w:rsidR="00BF77F0" w:rsidRDefault="00BF77F0" w:rsidP="00BD74DB"/>
    <w:tbl>
      <w:tblPr>
        <w:tblStyle w:val="TableGrid"/>
        <w:tblW w:w="15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19"/>
        <w:gridCol w:w="1482"/>
        <w:gridCol w:w="1481"/>
        <w:gridCol w:w="1473"/>
        <w:gridCol w:w="1489"/>
        <w:gridCol w:w="1599"/>
        <w:gridCol w:w="1274"/>
        <w:gridCol w:w="1276"/>
        <w:gridCol w:w="1277"/>
        <w:gridCol w:w="1276"/>
        <w:gridCol w:w="1276"/>
        <w:gridCol w:w="1276"/>
      </w:tblGrid>
      <w:tr w:rsidR="006F4141" w14:paraId="559EA497" w14:textId="77777777" w:rsidTr="00C362CB"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D2E6B3" w14:textId="77777777" w:rsidR="006F4141" w:rsidRDefault="006F4141" w:rsidP="00E55F41">
            <w:pPr>
              <w:jc w:val="center"/>
            </w:pPr>
            <w:bookmarkStart w:id="0" w:name="_Hlk107843311"/>
          </w:p>
        </w:tc>
        <w:tc>
          <w:tcPr>
            <w:tcW w:w="752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58E94CFF" w14:textId="17390271" w:rsidR="006F4141" w:rsidRDefault="006F4141" w:rsidP="00E55F41">
            <w:pPr>
              <w:jc w:val="center"/>
            </w:pPr>
            <w:r w:rsidRPr="00336311">
              <w:t>M</w:t>
            </w:r>
            <w:r>
              <w:t>easures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B19ED5"/>
          </w:tcPr>
          <w:p w14:paraId="093BC91A" w14:textId="1A705303" w:rsidR="006F4141" w:rsidRDefault="006F4141" w:rsidP="00E55F41">
            <w:pPr>
              <w:jc w:val="center"/>
            </w:pPr>
            <w:r>
              <w:t>Decimals and Money</w:t>
            </w:r>
          </w:p>
        </w:tc>
      </w:tr>
      <w:tr w:rsidR="006F4141" w:rsidRPr="00B84F45" w14:paraId="306E6420" w14:textId="77777777" w:rsidTr="00C362CB"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1D0CE5" w14:textId="77777777" w:rsidR="006F4141" w:rsidRDefault="006F4141" w:rsidP="00E55F41">
            <w:pPr>
              <w:jc w:val="center"/>
            </w:pPr>
          </w:p>
        </w:tc>
        <w:tc>
          <w:tcPr>
            <w:tcW w:w="443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F849770" w14:textId="77777777" w:rsidR="006F4141" w:rsidRPr="00B84F45" w:rsidRDefault="006F4141" w:rsidP="00E55F41">
            <w:pPr>
              <w:jc w:val="center"/>
            </w:pPr>
            <w:r>
              <w:t>Unit 1</w:t>
            </w:r>
          </w:p>
        </w:tc>
        <w:tc>
          <w:tcPr>
            <w:tcW w:w="308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CB29341" w14:textId="77777777" w:rsidR="006F4141" w:rsidRPr="00B84F45" w:rsidRDefault="006F4141" w:rsidP="00E55F41">
            <w:pPr>
              <w:jc w:val="center"/>
            </w:pPr>
            <w:r>
              <w:t>Unit 2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9C81048" w14:textId="77777777" w:rsidR="006F4141" w:rsidRPr="00B84F45" w:rsidRDefault="006F4141" w:rsidP="00E55F41">
            <w:pPr>
              <w:jc w:val="center"/>
            </w:pPr>
            <w:r>
              <w:t>Unit 1</w:t>
            </w:r>
          </w:p>
        </w:tc>
        <w:tc>
          <w:tcPr>
            <w:tcW w:w="3828" w:type="dxa"/>
            <w:gridSpan w:val="3"/>
            <w:shd w:val="clear" w:color="auto" w:fill="F2F2F2" w:themeFill="background1" w:themeFillShade="F2"/>
          </w:tcPr>
          <w:p w14:paraId="3CB96BEE" w14:textId="1A54B72E" w:rsidR="006F4141" w:rsidRPr="00B84F45" w:rsidRDefault="006F4141" w:rsidP="00E55F41">
            <w:pPr>
              <w:jc w:val="center"/>
            </w:pPr>
            <w:r>
              <w:t>Unit 2</w:t>
            </w:r>
          </w:p>
        </w:tc>
      </w:tr>
      <w:tr w:rsidR="006F4141" w:rsidRPr="00EF4084" w14:paraId="1666FB6B" w14:textId="77777777" w:rsidTr="00C362CB"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03F13A" w14:textId="77777777" w:rsidR="006F4141" w:rsidRPr="00EF4084" w:rsidRDefault="006F4141" w:rsidP="00E55F41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049EA21" w14:textId="77777777" w:rsidR="006F4141" w:rsidRPr="00DC3A5E" w:rsidRDefault="006F4141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1481" w:type="dxa"/>
          </w:tcPr>
          <w:p w14:paraId="1EA7C656" w14:textId="77777777" w:rsidR="006F4141" w:rsidRPr="00DC3A5E" w:rsidRDefault="006F4141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1473" w:type="dxa"/>
          </w:tcPr>
          <w:p w14:paraId="25709C9F" w14:textId="77777777" w:rsidR="006F4141" w:rsidRPr="00DC3A5E" w:rsidRDefault="006F4141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14:paraId="6C354F42" w14:textId="77777777" w:rsidR="006F4141" w:rsidRPr="00DC3A5E" w:rsidRDefault="006F4141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14:paraId="18CF83E1" w14:textId="58AEA9C1" w:rsidR="006F4141" w:rsidRPr="00DC3A5E" w:rsidRDefault="006F4141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14:paraId="6C030FA0" w14:textId="77777777" w:rsidR="006F4141" w:rsidRPr="00DC3A5E" w:rsidRDefault="006F4141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1276" w:type="dxa"/>
          </w:tcPr>
          <w:p w14:paraId="4C7B5281" w14:textId="77777777" w:rsidR="006F4141" w:rsidRPr="00DC3A5E" w:rsidRDefault="006F4141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1277" w:type="dxa"/>
          </w:tcPr>
          <w:p w14:paraId="3218EF90" w14:textId="77777777" w:rsidR="006F4141" w:rsidRPr="00DC3A5E" w:rsidRDefault="006F4141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  <w:tc>
          <w:tcPr>
            <w:tcW w:w="1276" w:type="dxa"/>
          </w:tcPr>
          <w:p w14:paraId="01AB32D8" w14:textId="77777777" w:rsidR="006F4141" w:rsidRPr="00DC3A5E" w:rsidRDefault="006F4141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1276" w:type="dxa"/>
          </w:tcPr>
          <w:p w14:paraId="1FCA3F8B" w14:textId="77777777" w:rsidR="006F4141" w:rsidRPr="00DC3A5E" w:rsidRDefault="006F4141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1276" w:type="dxa"/>
          </w:tcPr>
          <w:p w14:paraId="562CF95B" w14:textId="32BD801D" w:rsidR="006F4141" w:rsidRPr="00DC3A5E" w:rsidRDefault="006F4141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</w:tr>
      <w:tr w:rsidR="006F4141" w:rsidRPr="00686245" w14:paraId="3D320711" w14:textId="77777777" w:rsidTr="00C362CB"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E5CE" w14:textId="77777777" w:rsidR="006F4141" w:rsidRPr="00CD39A3" w:rsidRDefault="006F4141" w:rsidP="00E55F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36" w:type="dxa"/>
            <w:gridSpan w:val="3"/>
            <w:tcBorders>
              <w:left w:val="single" w:sz="4" w:space="0" w:color="auto"/>
            </w:tcBorders>
          </w:tcPr>
          <w:p w14:paraId="1AC7D094" w14:textId="51B4E3A7" w:rsidR="006F4141" w:rsidRPr="00686245" w:rsidRDefault="006F4141" w:rsidP="00E55F41">
            <w:pPr>
              <w:rPr>
                <w:rFonts w:cstheme="minorHAnsi"/>
                <w:sz w:val="20"/>
                <w:szCs w:val="20"/>
              </w:rPr>
            </w:pPr>
            <w:r w:rsidRPr="001A4ADC">
              <w:rPr>
                <w:rFonts w:cstheme="minorHAnsi"/>
                <w:sz w:val="20"/>
                <w:szCs w:val="20"/>
              </w:rPr>
              <w:t>Length and data</w:t>
            </w:r>
          </w:p>
        </w:tc>
        <w:tc>
          <w:tcPr>
            <w:tcW w:w="3088" w:type="dxa"/>
            <w:gridSpan w:val="2"/>
            <w:tcBorders>
              <w:right w:val="single" w:sz="4" w:space="0" w:color="auto"/>
            </w:tcBorders>
          </w:tcPr>
          <w:p w14:paraId="7E996ED7" w14:textId="41542716" w:rsidR="006F4141" w:rsidRPr="00686245" w:rsidRDefault="006F4141" w:rsidP="00E55F41">
            <w:pPr>
              <w:rPr>
                <w:rFonts w:cstheme="minorHAnsi"/>
                <w:sz w:val="20"/>
                <w:szCs w:val="20"/>
              </w:rPr>
            </w:pPr>
            <w:r w:rsidRPr="001A4ADC">
              <w:rPr>
                <w:rFonts w:cstheme="minorHAnsi"/>
                <w:sz w:val="20"/>
                <w:szCs w:val="20"/>
              </w:rPr>
              <w:t>Weight and data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</w:tcPr>
          <w:p w14:paraId="5F3E2D55" w14:textId="63C30715" w:rsidR="006F4141" w:rsidRPr="00686245" w:rsidRDefault="006F4141" w:rsidP="00E55F41">
            <w:pPr>
              <w:rPr>
                <w:rFonts w:cstheme="minorHAnsi"/>
                <w:sz w:val="20"/>
                <w:szCs w:val="20"/>
              </w:rPr>
            </w:pPr>
            <w:r w:rsidRPr="001A4ADC">
              <w:rPr>
                <w:rFonts w:cstheme="minorHAnsi"/>
                <w:sz w:val="20"/>
                <w:szCs w:val="20"/>
              </w:rPr>
              <w:t>x and ÷ with money and 1-place decimals</w:t>
            </w:r>
          </w:p>
        </w:tc>
        <w:tc>
          <w:tcPr>
            <w:tcW w:w="3828" w:type="dxa"/>
            <w:gridSpan w:val="3"/>
          </w:tcPr>
          <w:p w14:paraId="043A9B11" w14:textId="214DDEA7" w:rsidR="006F4141" w:rsidRPr="00686245" w:rsidRDefault="006F4141" w:rsidP="00E55F41">
            <w:pPr>
              <w:rPr>
                <w:rFonts w:cstheme="minorHAnsi"/>
                <w:sz w:val="20"/>
                <w:szCs w:val="20"/>
              </w:rPr>
            </w:pPr>
            <w:r w:rsidRPr="001A4ADC">
              <w:rPr>
                <w:rFonts w:cstheme="minorHAnsi"/>
                <w:sz w:val="20"/>
                <w:szCs w:val="20"/>
              </w:rPr>
              <w:t>Decimals and money on a line</w:t>
            </w:r>
          </w:p>
        </w:tc>
      </w:tr>
      <w:tr w:rsidR="008A767A" w:rsidRPr="00EB17E7" w14:paraId="20CDB88B" w14:textId="77777777" w:rsidTr="00C362CB">
        <w:trPr>
          <w:cantSplit/>
          <w:trHeight w:val="260"/>
        </w:trPr>
        <w:tc>
          <w:tcPr>
            <w:tcW w:w="41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08D568B" w14:textId="77777777" w:rsidR="008A767A" w:rsidRPr="0036336D" w:rsidRDefault="008A767A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  <w:r w:rsidRPr="0036336D">
              <w:rPr>
                <w:rFonts w:eastAsia="Times New Roman" w:cstheme="minorHAnsi"/>
                <w:b/>
                <w:color w:val="008000"/>
                <w:sz w:val="19"/>
                <w:szCs w:val="19"/>
              </w:rPr>
              <w:t>Step 2</w:t>
            </w:r>
          </w:p>
        </w:tc>
        <w:tc>
          <w:tcPr>
            <w:tcW w:w="7524" w:type="dxa"/>
            <w:gridSpan w:val="5"/>
            <w:vMerge w:val="restart"/>
            <w:tcBorders>
              <w:right w:val="single" w:sz="4" w:space="0" w:color="auto"/>
            </w:tcBorders>
          </w:tcPr>
          <w:p w14:paraId="02BF72C9" w14:textId="656D4374" w:rsidR="008A767A" w:rsidRDefault="008A767A" w:rsidP="00E55F41">
            <w:pP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 xml:space="preserve">3b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</w:t>
            </w:r>
            <w:r w:rsidRPr="008A767A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xplore measuring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 w:rsidRPr="008A767A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and choose the most appropriate method to measure</w:t>
            </w:r>
          </w:p>
          <w:p w14:paraId="591B6B4C" w14:textId="16E1C98C" w:rsidR="008A767A" w:rsidRDefault="008A767A" w:rsidP="00E55F41">
            <w:pP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3c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</w:t>
            </w:r>
            <w:r w:rsidRPr="008A767A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stimate and measure using standard units</w:t>
            </w:r>
          </w:p>
          <w:p w14:paraId="6EFDAAB7" w14:textId="2DB3365A" w:rsidR="008A767A" w:rsidRDefault="008A767A" w:rsidP="00E55F41">
            <w:pP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8A767A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3d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U</w:t>
            </w:r>
            <w:r w:rsidRPr="008A767A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se a variety of measuring devices from different starting points</w:t>
            </w:r>
          </w:p>
          <w:p w14:paraId="30EB7D12" w14:textId="2F865FD8" w:rsidR="008A767A" w:rsidRPr="00BF77F0" w:rsidRDefault="008A767A" w:rsidP="00E55F41">
            <w:pP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8741A8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4c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R</w:t>
            </w:r>
            <w:r w:rsidRPr="008741A8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ecord and represent data in a variety of ways, including the use of tally charts, frequency tables and block graphs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</w:tcBorders>
          </w:tcPr>
          <w:p w14:paraId="09691EC2" w14:textId="2496AA9B" w:rsidR="008A767A" w:rsidRPr="00EB17E7" w:rsidRDefault="008A767A" w:rsidP="00BF77F0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  <w:r w:rsidRPr="00DA3FD9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1l</w:t>
            </w:r>
            <w:r w:rsidRPr="00DA3FD9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Understand value of coins and notes</w:t>
            </w:r>
          </w:p>
        </w:tc>
      </w:tr>
      <w:tr w:rsidR="008A767A" w:rsidRPr="00EB17E7" w14:paraId="5A2C9900" w14:textId="77777777" w:rsidTr="00C362CB">
        <w:trPr>
          <w:cantSplit/>
          <w:trHeight w:val="875"/>
        </w:trPr>
        <w:tc>
          <w:tcPr>
            <w:tcW w:w="419" w:type="dxa"/>
            <w:vMerge/>
            <w:textDirection w:val="btLr"/>
            <w:vAlign w:val="center"/>
          </w:tcPr>
          <w:p w14:paraId="2DFB73DF" w14:textId="77777777" w:rsidR="008A767A" w:rsidRPr="0036336D" w:rsidRDefault="008A767A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</w:p>
        </w:tc>
        <w:tc>
          <w:tcPr>
            <w:tcW w:w="7524" w:type="dxa"/>
            <w:gridSpan w:val="5"/>
            <w:vMerge/>
            <w:tcBorders>
              <w:right w:val="single" w:sz="4" w:space="0" w:color="auto"/>
            </w:tcBorders>
          </w:tcPr>
          <w:p w14:paraId="6390E591" w14:textId="77777777" w:rsidR="008A767A" w:rsidRPr="00390FB0" w:rsidRDefault="008A767A" w:rsidP="00E55F41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</w:tcPr>
          <w:p w14:paraId="48C3C73D" w14:textId="5420CED7" w:rsidR="008A767A" w:rsidRPr="00EB17E7" w:rsidRDefault="008A767A" w:rsidP="00E55F41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F77F0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1k</w:t>
            </w:r>
            <w:r w:rsidRPr="00BF77F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</w:t>
            </w:r>
            <w:r w:rsidRPr="00BF77F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xplore and use understand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ing </w:t>
            </w:r>
            <w:r w:rsidRPr="00BF77F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of multiplicative relationships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</w:tcPr>
          <w:p w14:paraId="7A5BDA49" w14:textId="77777777" w:rsidR="008A767A" w:rsidRPr="00390FB0" w:rsidRDefault="008A767A" w:rsidP="00BF77F0">
            <w:pP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390FB0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1c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stimate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and 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round to nearest 10/100</w:t>
            </w:r>
          </w:p>
          <w:p w14:paraId="19BF47A7" w14:textId="30D21769" w:rsidR="008A767A" w:rsidRPr="00EB17E7" w:rsidRDefault="008A767A" w:rsidP="00BF77F0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390FB0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2b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U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se equals and inequality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signs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to compare</w:t>
            </w:r>
          </w:p>
        </w:tc>
      </w:tr>
      <w:tr w:rsidR="008A767A" w:rsidRPr="00450384" w14:paraId="6C90E71D" w14:textId="77777777" w:rsidTr="00C362CB">
        <w:trPr>
          <w:cantSplit/>
          <w:trHeight w:val="928"/>
        </w:trPr>
        <w:tc>
          <w:tcPr>
            <w:tcW w:w="419" w:type="dxa"/>
            <w:textDirection w:val="btLr"/>
            <w:vAlign w:val="center"/>
          </w:tcPr>
          <w:p w14:paraId="0F2D6B97" w14:textId="77777777" w:rsidR="008A767A" w:rsidRPr="0036336D" w:rsidRDefault="008A767A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  <w:r w:rsidRPr="0036336D">
              <w:rPr>
                <w:rFonts w:eastAsia="Times New Roman" w:cstheme="minorHAnsi"/>
                <w:b/>
                <w:color w:val="0000FF"/>
                <w:sz w:val="19"/>
                <w:szCs w:val="19"/>
              </w:rPr>
              <w:t>Step 3</w:t>
            </w:r>
          </w:p>
        </w:tc>
        <w:tc>
          <w:tcPr>
            <w:tcW w:w="7524" w:type="dxa"/>
            <w:gridSpan w:val="5"/>
            <w:tcBorders>
              <w:right w:val="single" w:sz="4" w:space="0" w:color="auto"/>
            </w:tcBorders>
          </w:tcPr>
          <w:p w14:paraId="62D490DF" w14:textId="77777777" w:rsidR="008A767A" w:rsidRDefault="008A767A" w:rsidP="004B41EB">
            <w:pPr>
              <w:spacing w:after="20"/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</w:pPr>
            <w:r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3b</w:t>
            </w:r>
            <w:r w:rsidRPr="00390FB0">
              <w:rPr>
                <w:rFonts w:eastAsia="Times New Roman" w:cstheme="minorHAnsi"/>
                <w:bCs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E</w:t>
            </w:r>
            <w:r w:rsidRPr="008A767A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stimate and measure length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 and </w:t>
            </w:r>
            <w:r w:rsidRPr="008A767A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mass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 </w:t>
            </w:r>
            <w:r w:rsidRPr="008A767A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using appropriate standard units</w:t>
            </w:r>
          </w:p>
          <w:p w14:paraId="1716D18A" w14:textId="77777777" w:rsidR="008A767A" w:rsidRDefault="008A767A" w:rsidP="004B41EB">
            <w:pPr>
              <w:spacing w:after="20"/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</w:pPr>
            <w:r w:rsidRPr="008A767A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3c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 C</w:t>
            </w:r>
            <w:r w:rsidRPr="008A767A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onvert between standard units</w:t>
            </w:r>
          </w:p>
          <w:p w14:paraId="31D584EF" w14:textId="77777777" w:rsidR="008A767A" w:rsidRDefault="008A767A" w:rsidP="004B41EB">
            <w:pPr>
              <w:spacing w:after="20"/>
              <w:rPr>
                <w:rFonts w:cstheme="minorHAnsi"/>
                <w:i/>
                <w:iCs/>
                <w:color w:val="0432FF"/>
                <w:sz w:val="19"/>
                <w:szCs w:val="19"/>
              </w:rPr>
            </w:pPr>
            <w:r w:rsidRPr="00C72A40">
              <w:rPr>
                <w:rFonts w:cstheme="minorHAnsi"/>
                <w:color w:val="0432FF"/>
                <w:sz w:val="19"/>
                <w:szCs w:val="19"/>
              </w:rPr>
              <w:t>4a</w:t>
            </w:r>
            <w:r w:rsidRPr="00C72A40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  <w:r w:rsidRPr="004B41EB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Collect</w:t>
            </w:r>
            <w:r w:rsidRPr="00C72A40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different types of data to answer a variety of questions that have been posed</w:t>
            </w:r>
          </w:p>
          <w:p w14:paraId="5A7A32E4" w14:textId="6EE7A686" w:rsidR="008A767A" w:rsidRPr="00450384" w:rsidRDefault="008A767A" w:rsidP="00E55F4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8A767A">
              <w:rPr>
                <w:rFonts w:cstheme="minorHAnsi"/>
                <w:color w:val="0432FF"/>
                <w:sz w:val="19"/>
                <w:szCs w:val="19"/>
              </w:rPr>
              <w:t>4b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R</w:t>
            </w:r>
            <w:r w:rsidRPr="008A767A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epresent information by creating a variety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of charts and graphs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</w:tcPr>
          <w:p w14:paraId="6EB69772" w14:textId="77777777" w:rsidR="008A767A" w:rsidRDefault="008A767A" w:rsidP="004B41EB">
            <w:pPr>
              <w:spacing w:after="20"/>
              <w:rPr>
                <w:rFonts w:cstheme="minorHAnsi"/>
                <w:i/>
                <w:iCs/>
                <w:color w:val="0432FF"/>
                <w:sz w:val="19"/>
                <w:szCs w:val="19"/>
              </w:rPr>
            </w:pPr>
            <w:r w:rsidRPr="00BF77F0">
              <w:rPr>
                <w:rFonts w:cstheme="minorHAnsi"/>
                <w:color w:val="0432FF"/>
                <w:sz w:val="19"/>
                <w:szCs w:val="19"/>
              </w:rPr>
              <w:t>1i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E</w:t>
            </w:r>
            <w:r w:rsidRPr="00BF77F0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xperienc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>e</w:t>
            </w:r>
            <w:r w:rsidRPr="00BF77F0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and explore multiplicative </w:t>
            </w:r>
            <w:r w:rsidRPr="004B41EB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relationships</w:t>
            </w:r>
            <w:r w:rsidRPr="00BF77F0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</w:p>
          <w:p w14:paraId="1CFF3E41" w14:textId="2D526A59" w:rsidR="008A767A" w:rsidRPr="00450384" w:rsidRDefault="008A767A" w:rsidP="00E55F41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BF77F0">
              <w:rPr>
                <w:rFonts w:cstheme="minorHAnsi"/>
                <w:color w:val="0432FF"/>
                <w:sz w:val="19"/>
                <w:szCs w:val="19"/>
              </w:rPr>
              <w:t xml:space="preserve">2c 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>U</w:t>
            </w:r>
            <w:r w:rsidRPr="00BF77F0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nderstand the idea of input, application of a rule (including inverse operations) and outpu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>t</w:t>
            </w:r>
          </w:p>
        </w:tc>
        <w:tc>
          <w:tcPr>
            <w:tcW w:w="3828" w:type="dxa"/>
            <w:gridSpan w:val="3"/>
          </w:tcPr>
          <w:p w14:paraId="0350A948" w14:textId="77777777" w:rsidR="008A767A" w:rsidRDefault="008A767A" w:rsidP="00E55F41">
            <w:pPr>
              <w:rPr>
                <w:rFonts w:cstheme="minorHAnsi"/>
                <w:i/>
                <w:iCs/>
                <w:color w:val="0432FF"/>
                <w:sz w:val="19"/>
                <w:szCs w:val="19"/>
              </w:rPr>
            </w:pPr>
            <w:r w:rsidRPr="00C44077">
              <w:rPr>
                <w:rFonts w:cstheme="minorHAnsi"/>
                <w:color w:val="0432FF"/>
                <w:sz w:val="19"/>
                <w:szCs w:val="19"/>
              </w:rPr>
              <w:t>1b</w:t>
            </w:r>
            <w:r w:rsidRPr="00BF77F0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Accurately place decimals on a number line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>,</w:t>
            </w:r>
          </w:p>
          <w:p w14:paraId="416F7965" w14:textId="2BCBBDEA" w:rsidR="008A767A" w:rsidRPr="00450384" w:rsidRDefault="008A767A" w:rsidP="00E55F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  <w:r w:rsidRPr="00BF77F0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round and approximate appropriately</w:t>
            </w:r>
          </w:p>
        </w:tc>
      </w:tr>
      <w:tr w:rsidR="006F4141" w:rsidRPr="003F1123" w14:paraId="42BFAF69" w14:textId="77777777" w:rsidTr="00C362CB"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E96537" w14:textId="77777777" w:rsidR="006F4141" w:rsidRPr="003F1123" w:rsidRDefault="006F4141" w:rsidP="00E55F41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4436" w:type="dxa"/>
            <w:gridSpan w:val="3"/>
            <w:tcBorders>
              <w:left w:val="single" w:sz="4" w:space="0" w:color="auto"/>
            </w:tcBorders>
          </w:tcPr>
          <w:p w14:paraId="61DCAAEC" w14:textId="67F3BF24" w:rsidR="006F4141" w:rsidRPr="003F1123" w:rsidRDefault="006F4141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38739A">
              <w:rPr>
                <w:rFonts w:cstheme="minorHAnsi"/>
                <w:sz w:val="19"/>
                <w:szCs w:val="19"/>
              </w:rPr>
              <w:t>28, 29, 30, 36</w:t>
            </w:r>
          </w:p>
          <w:p w14:paraId="6996058F" w14:textId="2EB44502" w:rsidR="006F4141" w:rsidRPr="003F1123" w:rsidRDefault="006F4141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38739A">
              <w:rPr>
                <w:rFonts w:cstheme="minorHAnsi"/>
                <w:sz w:val="19"/>
                <w:szCs w:val="19"/>
              </w:rPr>
              <w:t>33, 36, 38</w:t>
            </w:r>
          </w:p>
        </w:tc>
        <w:tc>
          <w:tcPr>
            <w:tcW w:w="3088" w:type="dxa"/>
            <w:gridSpan w:val="2"/>
            <w:tcBorders>
              <w:right w:val="single" w:sz="4" w:space="0" w:color="auto"/>
            </w:tcBorders>
          </w:tcPr>
          <w:p w14:paraId="3B603962" w14:textId="2BA5D1B2" w:rsidR="006F4141" w:rsidRPr="003F1123" w:rsidRDefault="006F4141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2</w:t>
            </w:r>
            <w:r w:rsidR="0038739A">
              <w:rPr>
                <w:rFonts w:cstheme="minorHAnsi"/>
                <w:sz w:val="19"/>
                <w:szCs w:val="19"/>
              </w:rPr>
              <w:t>8, 36</w:t>
            </w:r>
          </w:p>
          <w:p w14:paraId="758636CC" w14:textId="2CA76DD5" w:rsidR="006F4141" w:rsidRPr="003F1123" w:rsidRDefault="006F4141" w:rsidP="00E55F41">
            <w:pPr>
              <w:tabs>
                <w:tab w:val="left" w:pos="347"/>
              </w:tabs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8A767A" w:rsidRPr="008A767A">
              <w:rPr>
                <w:rFonts w:cstheme="minorHAnsi"/>
                <w:sz w:val="19"/>
                <w:szCs w:val="19"/>
              </w:rPr>
              <w:t>33, 36, 38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</w:tcPr>
          <w:p w14:paraId="38F113EA" w14:textId="553A0B81" w:rsidR="006F4141" w:rsidRPr="003F1123" w:rsidRDefault="006F4141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BF77F0">
              <w:rPr>
                <w:rFonts w:cstheme="minorHAnsi"/>
                <w:sz w:val="19"/>
                <w:szCs w:val="19"/>
              </w:rPr>
              <w:t>18</w:t>
            </w:r>
          </w:p>
          <w:p w14:paraId="1395CFC0" w14:textId="3A60AD86" w:rsidR="006F4141" w:rsidRPr="003F1123" w:rsidRDefault="006F4141" w:rsidP="00E55F41">
            <w:pPr>
              <w:tabs>
                <w:tab w:val="left" w:pos="347"/>
              </w:tabs>
              <w:ind w:right="-102"/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BF77F0">
              <w:rPr>
                <w:rFonts w:cstheme="minorHAnsi"/>
                <w:sz w:val="19"/>
                <w:szCs w:val="19"/>
              </w:rPr>
              <w:t>26, 29</w:t>
            </w:r>
          </w:p>
        </w:tc>
        <w:tc>
          <w:tcPr>
            <w:tcW w:w="3828" w:type="dxa"/>
            <w:gridSpan w:val="3"/>
          </w:tcPr>
          <w:p w14:paraId="4A179BF0" w14:textId="1A95C8FB" w:rsidR="006F4141" w:rsidRPr="003F1123" w:rsidRDefault="006F4141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BF77F0">
              <w:rPr>
                <w:rFonts w:cstheme="minorHAnsi"/>
                <w:sz w:val="19"/>
                <w:szCs w:val="19"/>
              </w:rPr>
              <w:t>1, 6</w:t>
            </w:r>
          </w:p>
          <w:p w14:paraId="2B1E4166" w14:textId="70B930E7" w:rsidR="006F4141" w:rsidRPr="003F1123" w:rsidRDefault="006F4141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BF77F0">
              <w:rPr>
                <w:rFonts w:cstheme="minorHAnsi"/>
                <w:sz w:val="19"/>
                <w:szCs w:val="19"/>
              </w:rPr>
              <w:t>26, 27</w:t>
            </w:r>
          </w:p>
        </w:tc>
      </w:tr>
      <w:bookmarkEnd w:id="0"/>
    </w:tbl>
    <w:p w14:paraId="630CDEF9" w14:textId="2368F625" w:rsidR="00B50776" w:rsidRDefault="00B50776" w:rsidP="00B823AB">
      <w:pPr>
        <w:ind w:hanging="426"/>
      </w:pPr>
    </w:p>
    <w:p w14:paraId="0CB7B413" w14:textId="436361F1" w:rsidR="00134A56" w:rsidRDefault="00134A56" w:rsidP="00B823AB">
      <w:pPr>
        <w:ind w:hanging="426"/>
      </w:pPr>
    </w:p>
    <w:p w14:paraId="56B13A02" w14:textId="680B484C" w:rsidR="001A4ADC" w:rsidRDefault="001A4ADC" w:rsidP="00B823AB">
      <w:pPr>
        <w:ind w:hanging="426"/>
      </w:pPr>
    </w:p>
    <w:p w14:paraId="13E18931" w14:textId="77777777" w:rsidR="001A4ADC" w:rsidRDefault="001A4ADC" w:rsidP="00B823AB">
      <w:pPr>
        <w:ind w:hanging="426"/>
      </w:pPr>
    </w:p>
    <w:p w14:paraId="71AE4978" w14:textId="2E84ED0A" w:rsidR="00523DA3" w:rsidRDefault="00523DA3" w:rsidP="00BD74DB"/>
    <w:p w14:paraId="3C866330" w14:textId="77777777" w:rsidR="00B853E9" w:rsidRDefault="00B853E9" w:rsidP="00BD74DB"/>
    <w:tbl>
      <w:tblPr>
        <w:tblStyle w:val="TableGrid"/>
        <w:tblW w:w="15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18"/>
        <w:gridCol w:w="925"/>
        <w:gridCol w:w="925"/>
        <w:gridCol w:w="926"/>
        <w:gridCol w:w="926"/>
        <w:gridCol w:w="926"/>
        <w:gridCol w:w="926"/>
        <w:gridCol w:w="926"/>
        <w:gridCol w:w="926"/>
        <w:gridCol w:w="823"/>
        <w:gridCol w:w="824"/>
        <w:gridCol w:w="824"/>
        <w:gridCol w:w="767"/>
        <w:gridCol w:w="880"/>
        <w:gridCol w:w="824"/>
        <w:gridCol w:w="823"/>
        <w:gridCol w:w="824"/>
        <w:gridCol w:w="1185"/>
      </w:tblGrid>
      <w:tr w:rsidR="006F4141" w14:paraId="5CDED35E" w14:textId="77777777" w:rsidTr="00C362CB"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868238" w14:textId="77777777" w:rsidR="006F4141" w:rsidRDefault="006F4141" w:rsidP="00E55F41">
            <w:pPr>
              <w:jc w:val="center"/>
            </w:pPr>
          </w:p>
        </w:tc>
        <w:tc>
          <w:tcPr>
            <w:tcW w:w="740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DEFF6"/>
          </w:tcPr>
          <w:p w14:paraId="2E3E95EE" w14:textId="44F48746" w:rsidR="006F4141" w:rsidRDefault="006F4141" w:rsidP="00E55F41">
            <w:pPr>
              <w:jc w:val="center"/>
            </w:pPr>
            <w:r w:rsidRPr="00336311">
              <w:t>Multiplication</w:t>
            </w:r>
          </w:p>
        </w:tc>
        <w:tc>
          <w:tcPr>
            <w:tcW w:w="7774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EDF6F9"/>
          </w:tcPr>
          <w:p w14:paraId="320AA168" w14:textId="77777777" w:rsidR="006F4141" w:rsidRDefault="006F4141" w:rsidP="00E55F41">
            <w:pPr>
              <w:jc w:val="center"/>
            </w:pPr>
            <w:r>
              <w:t>Addition and Subtraction (B)</w:t>
            </w:r>
          </w:p>
        </w:tc>
      </w:tr>
      <w:tr w:rsidR="006F4141" w:rsidRPr="00B84F45" w14:paraId="7A291F76" w14:textId="77777777" w:rsidTr="00C362CB"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5FAD04" w14:textId="77777777" w:rsidR="006F4141" w:rsidRDefault="006F4141" w:rsidP="00E55F41">
            <w:pPr>
              <w:jc w:val="center"/>
            </w:pPr>
          </w:p>
        </w:tc>
        <w:tc>
          <w:tcPr>
            <w:tcW w:w="37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32D655" w14:textId="77777777" w:rsidR="006F4141" w:rsidRPr="00B84F45" w:rsidRDefault="006F4141" w:rsidP="00E55F41">
            <w:pPr>
              <w:jc w:val="center"/>
            </w:pPr>
            <w:r>
              <w:t>Unit 1</w:t>
            </w:r>
          </w:p>
        </w:tc>
        <w:tc>
          <w:tcPr>
            <w:tcW w:w="37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7D538F" w14:textId="155527AA" w:rsidR="006F4141" w:rsidRPr="00B84F45" w:rsidRDefault="006F4141" w:rsidP="00E55F41">
            <w:pPr>
              <w:jc w:val="center"/>
            </w:pPr>
            <w:r>
              <w:t>Unit 2</w:t>
            </w:r>
          </w:p>
        </w:tc>
        <w:tc>
          <w:tcPr>
            <w:tcW w:w="3238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2FB7E5F" w14:textId="77777777" w:rsidR="006F4141" w:rsidRPr="00B84F45" w:rsidRDefault="006F4141" w:rsidP="00E55F41">
            <w:pPr>
              <w:jc w:val="center"/>
            </w:pPr>
            <w:r>
              <w:t>Unit 1</w:t>
            </w:r>
          </w:p>
        </w:tc>
        <w:tc>
          <w:tcPr>
            <w:tcW w:w="4536" w:type="dxa"/>
            <w:gridSpan w:val="5"/>
            <w:shd w:val="clear" w:color="auto" w:fill="F2F2F2" w:themeFill="background1" w:themeFillShade="F2"/>
          </w:tcPr>
          <w:p w14:paraId="71F5B4E1" w14:textId="7CA18E1B" w:rsidR="006F4141" w:rsidRPr="00B84F45" w:rsidRDefault="006F4141" w:rsidP="00E55F41">
            <w:pPr>
              <w:jc w:val="center"/>
            </w:pPr>
            <w:r>
              <w:t>Unit 2</w:t>
            </w:r>
          </w:p>
        </w:tc>
      </w:tr>
      <w:tr w:rsidR="006F4141" w:rsidRPr="001E1622" w14:paraId="6B6E1F99" w14:textId="77777777" w:rsidTr="00C362CB"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A8D84C" w14:textId="77777777" w:rsidR="006F4141" w:rsidRPr="00EF4084" w:rsidRDefault="006F4141" w:rsidP="00C7263E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14:paraId="640DC670" w14:textId="77777777" w:rsidR="006F4141" w:rsidRPr="00C7263E" w:rsidRDefault="006F4141" w:rsidP="00C7263E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1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14:paraId="0D02EED8" w14:textId="20EAA021" w:rsidR="006F4141" w:rsidRPr="00C7263E" w:rsidRDefault="006F4141" w:rsidP="00C7263E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2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44919AC0" w14:textId="0CAC21B7" w:rsidR="006F4141" w:rsidRPr="00C7263E" w:rsidRDefault="006F4141" w:rsidP="00C7263E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3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22047C7E" w14:textId="749D0D06" w:rsidR="006F4141" w:rsidRPr="00C7263E" w:rsidRDefault="006F4141" w:rsidP="00C7263E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4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6AE1A878" w14:textId="1D129A2F" w:rsidR="006F4141" w:rsidRPr="00C7263E" w:rsidRDefault="006F4141" w:rsidP="00C7263E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6E08EF57" w14:textId="6DB1CC59" w:rsidR="006F4141" w:rsidRPr="00C7263E" w:rsidRDefault="006F4141" w:rsidP="00C7263E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2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67D2BE3C" w14:textId="58F952EA" w:rsidR="006F4141" w:rsidRPr="00C7263E" w:rsidRDefault="006F4141" w:rsidP="00C7263E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3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301216AA" w14:textId="6FEEBA17" w:rsidR="006F4141" w:rsidRPr="00C7263E" w:rsidRDefault="006F4141" w:rsidP="00C7263E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4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14:paraId="40FC3739" w14:textId="77777777" w:rsidR="006F4141" w:rsidRPr="00C7263E" w:rsidRDefault="006F4141" w:rsidP="00C7263E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1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26DF59C7" w14:textId="77777777" w:rsidR="006F4141" w:rsidRPr="00C7263E" w:rsidRDefault="006F4141" w:rsidP="00C7263E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2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6183F97D" w14:textId="77777777" w:rsidR="006F4141" w:rsidRPr="00C7263E" w:rsidRDefault="006F4141" w:rsidP="00C7263E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3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1F071438" w14:textId="77777777" w:rsidR="006F4141" w:rsidRPr="00C7263E" w:rsidRDefault="006F4141" w:rsidP="00C7263E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4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14:paraId="6D9F59B8" w14:textId="77777777" w:rsidR="006F4141" w:rsidRPr="00C7263E" w:rsidRDefault="006F4141" w:rsidP="00C7263E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1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1541DC96" w14:textId="77777777" w:rsidR="006F4141" w:rsidRPr="00C7263E" w:rsidRDefault="006F4141" w:rsidP="00C7263E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2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14:paraId="1AB819F8" w14:textId="77777777" w:rsidR="006F4141" w:rsidRPr="00C7263E" w:rsidRDefault="006F4141" w:rsidP="00C7263E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3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23C910C5" w14:textId="08D5D7EA" w:rsidR="006F4141" w:rsidRPr="00C7263E" w:rsidRDefault="006F4141" w:rsidP="00C7263E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4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14:paraId="7E144A2A" w14:textId="48A02756" w:rsidR="006F4141" w:rsidRPr="00C7263E" w:rsidRDefault="006F4141" w:rsidP="00C7263E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5</w:t>
            </w:r>
          </w:p>
        </w:tc>
      </w:tr>
      <w:tr w:rsidR="006F4141" w:rsidRPr="00686245" w14:paraId="4345F9B5" w14:textId="77777777" w:rsidTr="00C362CB">
        <w:trPr>
          <w:trHeight w:val="221"/>
        </w:trPr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119C" w14:textId="77777777" w:rsidR="006F4141" w:rsidRPr="00CD39A3" w:rsidRDefault="006F4141" w:rsidP="00E55F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901691D" w14:textId="15290479" w:rsidR="006F4141" w:rsidRPr="00686245" w:rsidRDefault="006F4141" w:rsidP="00E55F41">
            <w:pPr>
              <w:rPr>
                <w:rFonts w:cstheme="minorHAnsi"/>
                <w:sz w:val="20"/>
                <w:szCs w:val="20"/>
              </w:rPr>
            </w:pPr>
            <w:r w:rsidRPr="001A4ADC">
              <w:rPr>
                <w:rFonts w:cstheme="minorHAnsi"/>
                <w:sz w:val="20"/>
                <w:szCs w:val="20"/>
              </w:rPr>
              <w:t>Times tables and factors</w:t>
            </w:r>
          </w:p>
        </w:tc>
        <w:tc>
          <w:tcPr>
            <w:tcW w:w="37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F139692" w14:textId="417CF36B" w:rsidR="006F4141" w:rsidRPr="00686245" w:rsidRDefault="006F4141" w:rsidP="00E55F41">
            <w:pPr>
              <w:rPr>
                <w:rFonts w:cstheme="minorHAnsi"/>
                <w:sz w:val="20"/>
                <w:szCs w:val="20"/>
              </w:rPr>
            </w:pPr>
            <w:r w:rsidRPr="001A4ADC">
              <w:rPr>
                <w:rFonts w:cstheme="minorHAnsi"/>
                <w:sz w:val="20"/>
                <w:szCs w:val="20"/>
              </w:rPr>
              <w:t>Partitioning in multiplication</w:t>
            </w:r>
          </w:p>
        </w:tc>
        <w:tc>
          <w:tcPr>
            <w:tcW w:w="3238" w:type="dxa"/>
            <w:gridSpan w:val="4"/>
            <w:tcBorders>
              <w:left w:val="single" w:sz="4" w:space="0" w:color="auto"/>
            </w:tcBorders>
          </w:tcPr>
          <w:p w14:paraId="7D840D1E" w14:textId="74A95B5C" w:rsidR="006F4141" w:rsidRPr="00686245" w:rsidRDefault="006F4141" w:rsidP="00E55F41">
            <w:pPr>
              <w:rPr>
                <w:rFonts w:cstheme="minorHAnsi"/>
                <w:sz w:val="20"/>
                <w:szCs w:val="20"/>
              </w:rPr>
            </w:pPr>
            <w:r w:rsidRPr="001A4ADC">
              <w:rPr>
                <w:rFonts w:cstheme="minorHAnsi"/>
                <w:sz w:val="20"/>
                <w:szCs w:val="20"/>
              </w:rPr>
              <w:t>Column addition</w:t>
            </w:r>
          </w:p>
        </w:tc>
        <w:tc>
          <w:tcPr>
            <w:tcW w:w="4536" w:type="dxa"/>
            <w:gridSpan w:val="5"/>
          </w:tcPr>
          <w:p w14:paraId="44E0C289" w14:textId="41F3C79D" w:rsidR="006F4141" w:rsidRPr="00686245" w:rsidRDefault="006F4141" w:rsidP="00E55F41">
            <w:pPr>
              <w:rPr>
                <w:rFonts w:cstheme="minorHAnsi"/>
                <w:sz w:val="20"/>
                <w:szCs w:val="20"/>
              </w:rPr>
            </w:pPr>
            <w:r w:rsidRPr="001A4ADC">
              <w:rPr>
                <w:rFonts w:cstheme="minorHAnsi"/>
                <w:sz w:val="20"/>
                <w:szCs w:val="20"/>
              </w:rPr>
              <w:t>Frog and decomposition</w:t>
            </w:r>
          </w:p>
        </w:tc>
      </w:tr>
      <w:tr w:rsidR="00612EA1" w:rsidRPr="00EB17E7" w14:paraId="70B79EED" w14:textId="77777777" w:rsidTr="00C362CB">
        <w:trPr>
          <w:cantSplit/>
          <w:trHeight w:val="476"/>
        </w:trPr>
        <w:tc>
          <w:tcPr>
            <w:tcW w:w="41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E6AC9AE" w14:textId="77777777" w:rsidR="00612EA1" w:rsidRPr="0036336D" w:rsidRDefault="00612EA1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  <w:r w:rsidRPr="0036336D">
              <w:rPr>
                <w:rFonts w:eastAsia="Times New Roman" w:cstheme="minorHAnsi"/>
                <w:b/>
                <w:color w:val="008000"/>
                <w:sz w:val="19"/>
                <w:szCs w:val="19"/>
              </w:rPr>
              <w:t>Step 2</w:t>
            </w:r>
          </w:p>
        </w:tc>
        <w:tc>
          <w:tcPr>
            <w:tcW w:w="3702" w:type="dxa"/>
            <w:gridSpan w:val="4"/>
            <w:vMerge w:val="restart"/>
            <w:tcBorders>
              <w:right w:val="single" w:sz="4" w:space="0" w:color="auto"/>
            </w:tcBorders>
          </w:tcPr>
          <w:p w14:paraId="622CA02C" w14:textId="77777777" w:rsidR="00A37B15" w:rsidRPr="00390FB0" w:rsidRDefault="00A37B15" w:rsidP="00A37B15">
            <w:pP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390FB0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</w:t>
            </w: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j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U</w:t>
            </w:r>
            <w:r w:rsidRPr="00E23663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nderstand multiplication; recall tables facts; multiples</w:t>
            </w:r>
          </w:p>
          <w:p w14:paraId="65099EDC" w14:textId="77777777" w:rsidR="00A37B15" w:rsidRDefault="00A37B15" w:rsidP="00A37B15">
            <w:pP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390FB0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2</w:t>
            </w: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c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</w:t>
            </w:r>
            <w:r w:rsidRPr="00E86823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xplore commutativity with multiplication</w:t>
            </w:r>
          </w:p>
          <w:p w14:paraId="157C8C40" w14:textId="3D2046D2" w:rsidR="00612EA1" w:rsidRPr="00390FB0" w:rsidRDefault="00A37B15" w:rsidP="00A37B15">
            <w:pP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E868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2d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F</w:t>
            </w:r>
            <w:r w:rsidRPr="00E86823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ind missing numbers when multiplication facts are not complete</w:t>
            </w:r>
          </w:p>
        </w:tc>
        <w:tc>
          <w:tcPr>
            <w:tcW w:w="3704" w:type="dxa"/>
            <w:gridSpan w:val="4"/>
            <w:vMerge w:val="restart"/>
            <w:tcBorders>
              <w:right w:val="single" w:sz="4" w:space="0" w:color="auto"/>
            </w:tcBorders>
          </w:tcPr>
          <w:p w14:paraId="63370DB5" w14:textId="37B23F27" w:rsidR="00DA3762" w:rsidRDefault="00DA3762" w:rsidP="00DA3762">
            <w:pP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390FB0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</w:t>
            </w: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k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M</w:t>
            </w:r>
            <w:r w:rsidRPr="00E86823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ultiply whole numbers using arrays</w:t>
            </w:r>
          </w:p>
          <w:p w14:paraId="7AC69A9F" w14:textId="5215D296" w:rsidR="00612EA1" w:rsidRPr="00EB17E7" w:rsidRDefault="00DA3762" w:rsidP="00E55F41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E2366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1b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Understand place value</w:t>
            </w:r>
          </w:p>
        </w:tc>
        <w:tc>
          <w:tcPr>
            <w:tcW w:w="7774" w:type="dxa"/>
            <w:gridSpan w:val="9"/>
            <w:tcBorders>
              <w:left w:val="single" w:sz="4" w:space="0" w:color="auto"/>
            </w:tcBorders>
          </w:tcPr>
          <w:p w14:paraId="2C7BA53E" w14:textId="77777777" w:rsidR="00612EA1" w:rsidRDefault="00612EA1" w:rsidP="004224BE">
            <w:pPr>
              <w:tabs>
                <w:tab w:val="left" w:pos="347"/>
              </w:tabs>
              <w:jc w:val="center"/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3F2CDA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1i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A</w:t>
            </w:r>
            <w:r w:rsidRPr="003F2CDA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dd and subtract whole numbers, using a variety of written and mental methods</w:t>
            </w:r>
          </w:p>
          <w:p w14:paraId="7C374DFB" w14:textId="0AEA7076" w:rsidR="00612EA1" w:rsidRPr="00EB17E7" w:rsidRDefault="00612EA1" w:rsidP="004224BE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612EA1" w:rsidRPr="00EB17E7" w14:paraId="4B3C00F4" w14:textId="77777777" w:rsidTr="00C362CB">
        <w:trPr>
          <w:cantSplit/>
          <w:trHeight w:val="476"/>
        </w:trPr>
        <w:tc>
          <w:tcPr>
            <w:tcW w:w="418" w:type="dxa"/>
            <w:vMerge/>
            <w:textDirection w:val="btLr"/>
            <w:vAlign w:val="center"/>
          </w:tcPr>
          <w:p w14:paraId="095B51B2" w14:textId="77777777" w:rsidR="00612EA1" w:rsidRPr="0036336D" w:rsidRDefault="00612EA1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</w:p>
        </w:tc>
        <w:tc>
          <w:tcPr>
            <w:tcW w:w="3702" w:type="dxa"/>
            <w:gridSpan w:val="4"/>
            <w:vMerge/>
            <w:tcBorders>
              <w:right w:val="single" w:sz="4" w:space="0" w:color="auto"/>
            </w:tcBorders>
          </w:tcPr>
          <w:p w14:paraId="0F59CE7E" w14:textId="77777777" w:rsidR="00612EA1" w:rsidRPr="00390FB0" w:rsidRDefault="00612EA1" w:rsidP="00E55F41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3704" w:type="dxa"/>
            <w:gridSpan w:val="4"/>
            <w:vMerge/>
            <w:tcBorders>
              <w:right w:val="single" w:sz="4" w:space="0" w:color="auto"/>
            </w:tcBorders>
          </w:tcPr>
          <w:p w14:paraId="03536D6D" w14:textId="77777777" w:rsidR="00612EA1" w:rsidRPr="00390FB0" w:rsidRDefault="00612EA1" w:rsidP="00E55F41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</w:tcBorders>
          </w:tcPr>
          <w:p w14:paraId="3DD89847" w14:textId="5EE91484" w:rsidR="00612EA1" w:rsidRPr="003F2CDA" w:rsidRDefault="00612EA1" w:rsidP="00511615">
            <w:pPr>
              <w:tabs>
                <w:tab w:val="left" w:pos="347"/>
              </w:tabs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  <w:r w:rsidRPr="00E2366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1b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Understand place value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</w:tcBorders>
          </w:tcPr>
          <w:p w14:paraId="3299A42C" w14:textId="03B00477" w:rsidR="00612EA1" w:rsidRPr="003F2CDA" w:rsidRDefault="00612EA1" w:rsidP="00511615">
            <w:pPr>
              <w:tabs>
                <w:tab w:val="left" w:pos="347"/>
              </w:tabs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 xml:space="preserve">2d </w:t>
            </w:r>
            <w:r w:rsidRPr="00612EA1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Find missing numbers when number bonds and are not complete</w:t>
            </w:r>
          </w:p>
        </w:tc>
      </w:tr>
      <w:tr w:rsidR="00612EA1" w:rsidRPr="00450384" w14:paraId="209DF2FF" w14:textId="77777777" w:rsidTr="00C362CB">
        <w:trPr>
          <w:cantSplit/>
          <w:trHeight w:val="476"/>
        </w:trPr>
        <w:tc>
          <w:tcPr>
            <w:tcW w:w="418" w:type="dxa"/>
            <w:vMerge w:val="restart"/>
            <w:textDirection w:val="btLr"/>
            <w:vAlign w:val="center"/>
          </w:tcPr>
          <w:p w14:paraId="4F58D6F8" w14:textId="77777777" w:rsidR="00612EA1" w:rsidRPr="0036336D" w:rsidRDefault="00612EA1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  <w:r w:rsidRPr="0036336D">
              <w:rPr>
                <w:rFonts w:eastAsia="Times New Roman" w:cstheme="minorHAnsi"/>
                <w:b/>
                <w:color w:val="0000FF"/>
                <w:sz w:val="19"/>
                <w:szCs w:val="19"/>
              </w:rPr>
              <w:t>Step 3</w:t>
            </w:r>
          </w:p>
        </w:tc>
        <w:tc>
          <w:tcPr>
            <w:tcW w:w="3702" w:type="dxa"/>
            <w:gridSpan w:val="4"/>
            <w:vMerge w:val="restart"/>
            <w:tcBorders>
              <w:right w:val="single" w:sz="4" w:space="0" w:color="auto"/>
            </w:tcBorders>
          </w:tcPr>
          <w:p w14:paraId="7229E272" w14:textId="299183F6" w:rsidR="00A37B15" w:rsidRDefault="00A37B15" w:rsidP="004B41EB">
            <w:pPr>
              <w:spacing w:after="20"/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</w:pPr>
            <w:r w:rsidRPr="00390FB0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1</w:t>
            </w:r>
            <w:r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h</w:t>
            </w:r>
            <w:r w:rsidRPr="00390FB0">
              <w:rPr>
                <w:rFonts w:eastAsia="Times New Roman" w:cstheme="minorHAnsi"/>
                <w:bCs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R</w:t>
            </w:r>
            <w:r w:rsidRPr="00E57C26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ecall multiplication facts up to at least 10 x 10 and use these to derive related facts</w:t>
            </w:r>
          </w:p>
          <w:p w14:paraId="4E8043B7" w14:textId="6DC0E0DB" w:rsidR="00DA3762" w:rsidRDefault="00DA3762" w:rsidP="004B41EB">
            <w:pPr>
              <w:spacing w:after="20"/>
            </w:pPr>
            <w:r w:rsidRPr="00DA3762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1i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 D</w:t>
            </w:r>
            <w:r w:rsidRPr="00DA3762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iscuss the properties of number, including factors</w:t>
            </w:r>
          </w:p>
          <w:p w14:paraId="39488678" w14:textId="564039F4" w:rsidR="00612EA1" w:rsidRPr="00E8337D" w:rsidRDefault="00A37B15" w:rsidP="00E55F41">
            <w:r>
              <w:rPr>
                <w:rFonts w:cstheme="minorHAnsi"/>
                <w:color w:val="0432FF"/>
                <w:sz w:val="19"/>
                <w:szCs w:val="19"/>
              </w:rPr>
              <w:t>2d</w:t>
            </w:r>
            <w:r w:rsidRPr="00390FB0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>U</w:t>
            </w:r>
            <w:r w:rsidRPr="00E57C26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se inverse operations</w:t>
            </w:r>
          </w:p>
        </w:tc>
        <w:tc>
          <w:tcPr>
            <w:tcW w:w="3704" w:type="dxa"/>
            <w:gridSpan w:val="4"/>
            <w:vMerge w:val="restart"/>
            <w:tcBorders>
              <w:right w:val="single" w:sz="4" w:space="0" w:color="auto"/>
            </w:tcBorders>
          </w:tcPr>
          <w:p w14:paraId="2ECA8CAF" w14:textId="2A84FBA1" w:rsidR="00612EA1" w:rsidRPr="00450384" w:rsidRDefault="00DA3762" w:rsidP="00E55F4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8A18FA">
              <w:rPr>
                <w:rFonts w:cstheme="minorHAnsi"/>
                <w:color w:val="0432FF"/>
                <w:sz w:val="19"/>
                <w:szCs w:val="19"/>
              </w:rPr>
              <w:t>1f</w:t>
            </w:r>
            <w:r>
              <w:rPr>
                <w:rFonts w:cstheme="minorHAnsi"/>
                <w:color w:val="0432FF"/>
                <w:sz w:val="19"/>
                <w:szCs w:val="19"/>
              </w:rPr>
              <w:t xml:space="preserve"> </w:t>
            </w:r>
            <w:r w:rsidRPr="008A18FA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Use</w:t>
            </w:r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>×</w:t>
            </w:r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confidently, </w:t>
            </w:r>
            <w:proofErr w:type="gramStart"/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efficiently</w:t>
            </w:r>
            <w:proofErr w:type="gramEnd"/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and accurately with integers</w:t>
            </w:r>
          </w:p>
        </w:tc>
        <w:tc>
          <w:tcPr>
            <w:tcW w:w="7774" w:type="dxa"/>
            <w:gridSpan w:val="9"/>
            <w:tcBorders>
              <w:left w:val="single" w:sz="4" w:space="0" w:color="auto"/>
            </w:tcBorders>
          </w:tcPr>
          <w:p w14:paraId="6BA47EB6" w14:textId="54A07D61" w:rsidR="00612EA1" w:rsidRPr="00450384" w:rsidRDefault="00612EA1" w:rsidP="004224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18FA">
              <w:rPr>
                <w:rFonts w:cstheme="minorHAnsi"/>
                <w:color w:val="0432FF"/>
                <w:sz w:val="19"/>
                <w:szCs w:val="19"/>
              </w:rPr>
              <w:t>1f</w:t>
            </w:r>
            <w:r>
              <w:rPr>
                <w:rFonts w:cstheme="minorHAnsi"/>
                <w:color w:val="0432FF"/>
                <w:sz w:val="19"/>
                <w:szCs w:val="19"/>
              </w:rPr>
              <w:t xml:space="preserve"> </w:t>
            </w:r>
            <w:r w:rsidRPr="008A18FA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Use</w:t>
            </w:r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+ / -  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confidently, </w:t>
            </w:r>
            <w:proofErr w:type="gramStart"/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efficiently</w:t>
            </w:r>
            <w:proofErr w:type="gramEnd"/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and accurately with integers</w:t>
            </w:r>
          </w:p>
        </w:tc>
      </w:tr>
      <w:tr w:rsidR="00612EA1" w:rsidRPr="00450384" w14:paraId="48FFEA16" w14:textId="77777777" w:rsidTr="00C362CB">
        <w:trPr>
          <w:cantSplit/>
          <w:trHeight w:val="729"/>
        </w:trPr>
        <w:tc>
          <w:tcPr>
            <w:tcW w:w="418" w:type="dxa"/>
            <w:vMerge/>
            <w:textDirection w:val="btLr"/>
            <w:vAlign w:val="center"/>
          </w:tcPr>
          <w:p w14:paraId="3FB5BAA9" w14:textId="77777777" w:rsidR="00612EA1" w:rsidRPr="0036336D" w:rsidRDefault="00612EA1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</w:p>
        </w:tc>
        <w:tc>
          <w:tcPr>
            <w:tcW w:w="3702" w:type="dxa"/>
            <w:gridSpan w:val="4"/>
            <w:vMerge/>
            <w:tcBorders>
              <w:right w:val="single" w:sz="4" w:space="0" w:color="auto"/>
            </w:tcBorders>
          </w:tcPr>
          <w:p w14:paraId="39C6C169" w14:textId="77777777" w:rsidR="00612EA1" w:rsidRPr="00390FB0" w:rsidRDefault="00612EA1" w:rsidP="00E55F41">
            <w:pPr>
              <w:tabs>
                <w:tab w:val="left" w:pos="321"/>
              </w:tabs>
              <w:rPr>
                <w:rFonts w:eastAsia="Times New Roman" w:cstheme="minorHAnsi"/>
                <w:bCs/>
                <w:color w:val="0000FF"/>
                <w:sz w:val="19"/>
                <w:szCs w:val="19"/>
              </w:rPr>
            </w:pPr>
          </w:p>
        </w:tc>
        <w:tc>
          <w:tcPr>
            <w:tcW w:w="3704" w:type="dxa"/>
            <w:gridSpan w:val="4"/>
            <w:vMerge/>
            <w:tcBorders>
              <w:right w:val="single" w:sz="4" w:space="0" w:color="auto"/>
            </w:tcBorders>
          </w:tcPr>
          <w:p w14:paraId="18F6A5B9" w14:textId="77777777" w:rsidR="00612EA1" w:rsidRPr="00450384" w:rsidRDefault="00612EA1" w:rsidP="00E55F4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</w:tcBorders>
          </w:tcPr>
          <w:p w14:paraId="3E5277E9" w14:textId="77777777" w:rsidR="00612EA1" w:rsidRPr="008A18FA" w:rsidRDefault="00612EA1" w:rsidP="00E55F41">
            <w:pPr>
              <w:rPr>
                <w:rFonts w:cstheme="minorHAnsi"/>
                <w:color w:val="0432FF"/>
                <w:sz w:val="19"/>
                <w:szCs w:val="19"/>
              </w:rPr>
            </w:pPr>
          </w:p>
        </w:tc>
        <w:tc>
          <w:tcPr>
            <w:tcW w:w="4536" w:type="dxa"/>
            <w:gridSpan w:val="5"/>
            <w:tcBorders>
              <w:left w:val="single" w:sz="4" w:space="0" w:color="auto"/>
            </w:tcBorders>
          </w:tcPr>
          <w:p w14:paraId="4940761C" w14:textId="07AD39A0" w:rsidR="00612EA1" w:rsidRPr="008A18FA" w:rsidRDefault="00612EA1" w:rsidP="00E55F41">
            <w:pPr>
              <w:rPr>
                <w:rFonts w:cstheme="minorHAnsi"/>
                <w:color w:val="0432FF"/>
                <w:sz w:val="19"/>
                <w:szCs w:val="19"/>
              </w:rPr>
            </w:pPr>
            <w:r w:rsidRPr="00612EA1">
              <w:rPr>
                <w:rFonts w:cstheme="minorHAnsi"/>
                <w:color w:val="0432FF"/>
                <w:sz w:val="19"/>
                <w:szCs w:val="19"/>
              </w:rPr>
              <w:t>2d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U</w:t>
            </w:r>
            <w:r w:rsidRPr="00612EA1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se inverse operations to find unknown values </w:t>
            </w:r>
          </w:p>
        </w:tc>
      </w:tr>
      <w:tr w:rsidR="006F4141" w:rsidRPr="003F1123" w14:paraId="0ED1B9C6" w14:textId="77777777" w:rsidTr="00C362CB">
        <w:trPr>
          <w:trHeight w:val="385"/>
        </w:trPr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7FE33F" w14:textId="77777777" w:rsidR="006F4141" w:rsidRPr="003F1123" w:rsidRDefault="006F4141" w:rsidP="00E55F41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37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76A8CC7" w14:textId="77777777" w:rsidR="006F4141" w:rsidRDefault="006F4141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A37B15">
              <w:rPr>
                <w:rFonts w:cstheme="minorHAnsi"/>
                <w:sz w:val="19"/>
                <w:szCs w:val="19"/>
              </w:rPr>
              <w:t>16, 17</w:t>
            </w:r>
          </w:p>
          <w:p w14:paraId="0F6817FA" w14:textId="13BF55CC" w:rsidR="00A37B15" w:rsidRPr="003F1123" w:rsidRDefault="00A37B15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>: 1</w:t>
            </w:r>
            <w:r>
              <w:rPr>
                <w:rFonts w:cstheme="minorHAnsi"/>
                <w:sz w:val="19"/>
                <w:szCs w:val="19"/>
              </w:rPr>
              <w:t>7, 18</w:t>
            </w:r>
          </w:p>
        </w:tc>
        <w:tc>
          <w:tcPr>
            <w:tcW w:w="37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7E169F" w14:textId="2A36BF0A" w:rsidR="00A37B15" w:rsidRDefault="00A37B15" w:rsidP="00A37B15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17, 18, 20</w:t>
            </w:r>
          </w:p>
          <w:p w14:paraId="05FE0E90" w14:textId="17DF78AD" w:rsidR="006F4141" w:rsidRPr="003F1123" w:rsidRDefault="006F4141" w:rsidP="00E55F41">
            <w:pPr>
              <w:tabs>
                <w:tab w:val="left" w:pos="347"/>
              </w:tabs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>: 1</w:t>
            </w:r>
            <w:r w:rsidR="00A37B15">
              <w:rPr>
                <w:rFonts w:cstheme="minorHAnsi"/>
                <w:sz w:val="19"/>
                <w:szCs w:val="19"/>
              </w:rPr>
              <w:t>8, 19</w:t>
            </w:r>
          </w:p>
        </w:tc>
        <w:tc>
          <w:tcPr>
            <w:tcW w:w="3238" w:type="dxa"/>
            <w:gridSpan w:val="4"/>
            <w:tcBorders>
              <w:left w:val="single" w:sz="4" w:space="0" w:color="auto"/>
            </w:tcBorders>
          </w:tcPr>
          <w:p w14:paraId="7E81511F" w14:textId="63BC2538" w:rsidR="006F4141" w:rsidRPr="003F1123" w:rsidRDefault="006F4141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523DA3">
              <w:rPr>
                <w:rFonts w:cstheme="minorHAnsi"/>
                <w:sz w:val="19"/>
                <w:szCs w:val="19"/>
              </w:rPr>
              <w:t>11, 14, 32</w:t>
            </w:r>
          </w:p>
          <w:p w14:paraId="4ADF6B07" w14:textId="51BF7606" w:rsidR="006F4141" w:rsidRPr="003F1123" w:rsidRDefault="006F4141" w:rsidP="00226ADA">
            <w:pPr>
              <w:tabs>
                <w:tab w:val="left" w:pos="347"/>
              </w:tabs>
              <w:ind w:right="-102"/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B853E9">
              <w:rPr>
                <w:rFonts w:cstheme="minorHAnsi"/>
                <w:sz w:val="19"/>
                <w:szCs w:val="19"/>
              </w:rPr>
              <w:t>11, 15, 32</w:t>
            </w:r>
            <w:r w:rsidR="00147FC3">
              <w:rPr>
                <w:rFonts w:cstheme="minorHAnsi"/>
                <w:sz w:val="19"/>
                <w:szCs w:val="19"/>
              </w:rPr>
              <w:t>, 36</w:t>
            </w:r>
          </w:p>
        </w:tc>
        <w:tc>
          <w:tcPr>
            <w:tcW w:w="4536" w:type="dxa"/>
            <w:gridSpan w:val="5"/>
          </w:tcPr>
          <w:p w14:paraId="302AA03E" w14:textId="1254DDF4" w:rsidR="006F4141" w:rsidRPr="003F1123" w:rsidRDefault="006F4141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523DA3">
              <w:rPr>
                <w:rFonts w:cstheme="minorHAnsi"/>
                <w:sz w:val="19"/>
                <w:szCs w:val="19"/>
              </w:rPr>
              <w:t>12, 13, 14</w:t>
            </w:r>
          </w:p>
          <w:p w14:paraId="1A8C2E1C" w14:textId="5488BEC1" w:rsidR="006F4141" w:rsidRPr="003F1123" w:rsidRDefault="006F4141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523DA3">
              <w:rPr>
                <w:rFonts w:cstheme="minorHAnsi"/>
                <w:sz w:val="19"/>
                <w:szCs w:val="19"/>
              </w:rPr>
              <w:t>12, 14, 15</w:t>
            </w:r>
          </w:p>
        </w:tc>
      </w:tr>
    </w:tbl>
    <w:p w14:paraId="74285855" w14:textId="6748EBAE" w:rsidR="00134A56" w:rsidRDefault="00134A56" w:rsidP="00B823AB">
      <w:pPr>
        <w:ind w:hanging="426"/>
      </w:pPr>
    </w:p>
    <w:p w14:paraId="73864DD8" w14:textId="02655D4B" w:rsidR="00134A56" w:rsidRDefault="00134A56" w:rsidP="00B823AB">
      <w:pPr>
        <w:ind w:hanging="426"/>
      </w:pPr>
    </w:p>
    <w:tbl>
      <w:tblPr>
        <w:tblStyle w:val="TableGrid"/>
        <w:tblW w:w="15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19"/>
        <w:gridCol w:w="1848"/>
        <w:gridCol w:w="1848"/>
        <w:gridCol w:w="1849"/>
        <w:gridCol w:w="1849"/>
        <w:gridCol w:w="954"/>
        <w:gridCol w:w="954"/>
        <w:gridCol w:w="954"/>
        <w:gridCol w:w="954"/>
        <w:gridCol w:w="992"/>
        <w:gridCol w:w="992"/>
        <w:gridCol w:w="992"/>
        <w:gridCol w:w="993"/>
      </w:tblGrid>
      <w:tr w:rsidR="006F4141" w14:paraId="38584324" w14:textId="77777777" w:rsidTr="00C362CB"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1B2477" w14:textId="77777777" w:rsidR="006F4141" w:rsidRDefault="006F4141" w:rsidP="00E55F41">
            <w:pPr>
              <w:jc w:val="center"/>
            </w:pPr>
          </w:p>
        </w:tc>
        <w:tc>
          <w:tcPr>
            <w:tcW w:w="7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FF6"/>
          </w:tcPr>
          <w:p w14:paraId="3552BBF1" w14:textId="10444F77" w:rsidR="006F4141" w:rsidRDefault="006F4141" w:rsidP="00E55F41">
            <w:pPr>
              <w:jc w:val="center"/>
            </w:pPr>
            <w:r w:rsidRPr="00336311">
              <w:t>Division</w:t>
            </w:r>
          </w:p>
        </w:tc>
        <w:tc>
          <w:tcPr>
            <w:tcW w:w="7785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14:paraId="4200EB86" w14:textId="1C8DD102" w:rsidR="006F4141" w:rsidRDefault="006F4141" w:rsidP="00E55F41">
            <w:pPr>
              <w:jc w:val="center"/>
            </w:pPr>
            <w:r>
              <w:t>Time</w:t>
            </w:r>
          </w:p>
        </w:tc>
      </w:tr>
      <w:tr w:rsidR="006F4141" w:rsidRPr="00B84F45" w14:paraId="3B00D64C" w14:textId="77777777" w:rsidTr="00C362CB"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149AF0" w14:textId="77777777" w:rsidR="006F4141" w:rsidRDefault="006F4141" w:rsidP="00E55F41">
            <w:pPr>
              <w:jc w:val="center"/>
            </w:pPr>
          </w:p>
        </w:tc>
        <w:tc>
          <w:tcPr>
            <w:tcW w:w="7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88C162" w14:textId="77777777" w:rsidR="006F4141" w:rsidRPr="00B84F45" w:rsidRDefault="006F4141" w:rsidP="00E55F41">
            <w:pPr>
              <w:jc w:val="center"/>
            </w:pPr>
            <w:r>
              <w:t>Unit 1</w:t>
            </w:r>
          </w:p>
        </w:tc>
        <w:tc>
          <w:tcPr>
            <w:tcW w:w="3816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B6F7810" w14:textId="77777777" w:rsidR="006F4141" w:rsidRPr="00B84F45" w:rsidRDefault="006F4141" w:rsidP="00E55F41">
            <w:pPr>
              <w:jc w:val="center"/>
            </w:pPr>
            <w:r>
              <w:t>Unit 1</w:t>
            </w:r>
          </w:p>
        </w:tc>
        <w:tc>
          <w:tcPr>
            <w:tcW w:w="3969" w:type="dxa"/>
            <w:gridSpan w:val="4"/>
            <w:shd w:val="clear" w:color="auto" w:fill="F2F2F2" w:themeFill="background1" w:themeFillShade="F2"/>
          </w:tcPr>
          <w:p w14:paraId="2D6C9E47" w14:textId="72A45B1F" w:rsidR="006F4141" w:rsidRPr="00B84F45" w:rsidRDefault="006F4141" w:rsidP="00E55F41">
            <w:pPr>
              <w:jc w:val="center"/>
            </w:pPr>
            <w:r>
              <w:t>Unit 2</w:t>
            </w:r>
          </w:p>
        </w:tc>
      </w:tr>
      <w:tr w:rsidR="006F4141" w:rsidRPr="001E1622" w14:paraId="2DA8144F" w14:textId="77777777" w:rsidTr="00C362CB"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29E68C" w14:textId="77777777" w:rsidR="006F4141" w:rsidRPr="00EF4084" w:rsidRDefault="006F4141" w:rsidP="00E55F4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14:paraId="247E4088" w14:textId="77777777" w:rsidR="006F4141" w:rsidRPr="00226ADA" w:rsidRDefault="006F4141" w:rsidP="00E55F41">
            <w:pPr>
              <w:jc w:val="center"/>
              <w:rPr>
                <w:sz w:val="20"/>
                <w:szCs w:val="20"/>
              </w:rPr>
            </w:pPr>
            <w:r w:rsidRPr="00226ADA">
              <w:rPr>
                <w:sz w:val="20"/>
                <w:szCs w:val="20"/>
              </w:rPr>
              <w:t>Day 1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14:paraId="1A7E79AD" w14:textId="77777777" w:rsidR="006F4141" w:rsidRPr="00226ADA" w:rsidRDefault="006F4141" w:rsidP="00E55F41">
            <w:pPr>
              <w:jc w:val="center"/>
              <w:rPr>
                <w:sz w:val="20"/>
                <w:szCs w:val="20"/>
              </w:rPr>
            </w:pPr>
            <w:r w:rsidRPr="00226ADA">
              <w:rPr>
                <w:sz w:val="20"/>
                <w:szCs w:val="20"/>
              </w:rPr>
              <w:t>Day 2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14:paraId="010E9447" w14:textId="77777777" w:rsidR="006F4141" w:rsidRPr="00226ADA" w:rsidRDefault="006F4141" w:rsidP="00E55F41">
            <w:pPr>
              <w:jc w:val="center"/>
              <w:rPr>
                <w:sz w:val="20"/>
                <w:szCs w:val="20"/>
              </w:rPr>
            </w:pPr>
            <w:r w:rsidRPr="00226ADA">
              <w:rPr>
                <w:sz w:val="20"/>
                <w:szCs w:val="20"/>
              </w:rPr>
              <w:t>Day 3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14:paraId="275B24A3" w14:textId="77777777" w:rsidR="006F4141" w:rsidRPr="00226ADA" w:rsidRDefault="006F4141" w:rsidP="00E55F41">
            <w:pPr>
              <w:jc w:val="center"/>
              <w:rPr>
                <w:sz w:val="20"/>
                <w:szCs w:val="20"/>
              </w:rPr>
            </w:pPr>
            <w:r w:rsidRPr="00226ADA">
              <w:rPr>
                <w:sz w:val="20"/>
                <w:szCs w:val="20"/>
              </w:rPr>
              <w:t>Day 4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14:paraId="6E994792" w14:textId="77777777" w:rsidR="006F4141" w:rsidRPr="00226ADA" w:rsidRDefault="006F4141" w:rsidP="00E55F41">
            <w:pPr>
              <w:jc w:val="center"/>
              <w:rPr>
                <w:sz w:val="20"/>
                <w:szCs w:val="20"/>
              </w:rPr>
            </w:pPr>
            <w:r w:rsidRPr="00226ADA">
              <w:rPr>
                <w:sz w:val="20"/>
                <w:szCs w:val="20"/>
              </w:rPr>
              <w:t>Day 1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14:paraId="095BA6E3" w14:textId="77777777" w:rsidR="006F4141" w:rsidRPr="00226ADA" w:rsidRDefault="006F4141" w:rsidP="00E55F41">
            <w:pPr>
              <w:jc w:val="center"/>
              <w:rPr>
                <w:sz w:val="20"/>
                <w:szCs w:val="20"/>
              </w:rPr>
            </w:pPr>
            <w:r w:rsidRPr="00226ADA">
              <w:rPr>
                <w:sz w:val="20"/>
                <w:szCs w:val="20"/>
              </w:rPr>
              <w:t>Day 2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14:paraId="1C1E117B" w14:textId="77777777" w:rsidR="006F4141" w:rsidRPr="00226ADA" w:rsidRDefault="006F4141" w:rsidP="00E55F41">
            <w:pPr>
              <w:jc w:val="center"/>
              <w:rPr>
                <w:sz w:val="20"/>
                <w:szCs w:val="20"/>
              </w:rPr>
            </w:pPr>
            <w:r w:rsidRPr="00226ADA">
              <w:rPr>
                <w:sz w:val="20"/>
                <w:szCs w:val="20"/>
              </w:rPr>
              <w:t>Day 3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14:paraId="48916C4E" w14:textId="77777777" w:rsidR="006F4141" w:rsidRPr="00226ADA" w:rsidRDefault="006F4141" w:rsidP="00E55F41">
            <w:pPr>
              <w:jc w:val="center"/>
              <w:rPr>
                <w:sz w:val="20"/>
                <w:szCs w:val="20"/>
              </w:rPr>
            </w:pPr>
            <w:r w:rsidRPr="00226ADA">
              <w:rPr>
                <w:sz w:val="20"/>
                <w:szCs w:val="20"/>
              </w:rPr>
              <w:t>Day 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DF4D743" w14:textId="77777777" w:rsidR="006F4141" w:rsidRPr="00226ADA" w:rsidRDefault="006F4141" w:rsidP="00E55F41">
            <w:pPr>
              <w:jc w:val="center"/>
              <w:rPr>
                <w:sz w:val="20"/>
                <w:szCs w:val="20"/>
              </w:rPr>
            </w:pPr>
            <w:r w:rsidRPr="00226ADA">
              <w:rPr>
                <w:sz w:val="20"/>
                <w:szCs w:val="20"/>
              </w:rPr>
              <w:t>Day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4F2E08A" w14:textId="77777777" w:rsidR="006F4141" w:rsidRPr="00226ADA" w:rsidRDefault="006F4141" w:rsidP="00E55F41">
            <w:pPr>
              <w:jc w:val="center"/>
              <w:rPr>
                <w:sz w:val="20"/>
                <w:szCs w:val="20"/>
              </w:rPr>
            </w:pPr>
            <w:r w:rsidRPr="00226ADA">
              <w:rPr>
                <w:sz w:val="20"/>
                <w:szCs w:val="20"/>
              </w:rPr>
              <w:t>Day 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49CAE46" w14:textId="77777777" w:rsidR="006F4141" w:rsidRPr="00226ADA" w:rsidRDefault="006F4141" w:rsidP="00E55F41">
            <w:pPr>
              <w:jc w:val="center"/>
              <w:rPr>
                <w:sz w:val="20"/>
                <w:szCs w:val="20"/>
              </w:rPr>
            </w:pPr>
            <w:r w:rsidRPr="00226ADA">
              <w:rPr>
                <w:sz w:val="20"/>
                <w:szCs w:val="20"/>
              </w:rPr>
              <w:t>Day 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99B1601" w14:textId="77777777" w:rsidR="006F4141" w:rsidRPr="00226ADA" w:rsidRDefault="006F4141" w:rsidP="00E55F41">
            <w:pPr>
              <w:jc w:val="center"/>
              <w:rPr>
                <w:sz w:val="20"/>
                <w:szCs w:val="20"/>
              </w:rPr>
            </w:pPr>
            <w:r w:rsidRPr="00226ADA">
              <w:rPr>
                <w:sz w:val="20"/>
                <w:szCs w:val="20"/>
              </w:rPr>
              <w:t>Day 4</w:t>
            </w:r>
          </w:p>
        </w:tc>
      </w:tr>
      <w:tr w:rsidR="006F4141" w:rsidRPr="00686245" w14:paraId="6E89691F" w14:textId="77777777" w:rsidTr="00C362CB"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DC6A" w14:textId="77777777" w:rsidR="006F4141" w:rsidRPr="00CD39A3" w:rsidRDefault="006F4141" w:rsidP="00E55F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78D72" w14:textId="4EEFC005" w:rsidR="006F4141" w:rsidRPr="00686245" w:rsidRDefault="006F4141" w:rsidP="00E55F41">
            <w:pPr>
              <w:rPr>
                <w:rFonts w:cstheme="minorHAnsi"/>
                <w:sz w:val="20"/>
                <w:szCs w:val="20"/>
              </w:rPr>
            </w:pPr>
            <w:r w:rsidRPr="001A4ADC">
              <w:rPr>
                <w:rFonts w:cstheme="minorHAnsi"/>
                <w:sz w:val="20"/>
                <w:szCs w:val="20"/>
              </w:rPr>
              <w:t>Division</w:t>
            </w:r>
          </w:p>
        </w:tc>
        <w:tc>
          <w:tcPr>
            <w:tcW w:w="3816" w:type="dxa"/>
            <w:gridSpan w:val="4"/>
            <w:tcBorders>
              <w:left w:val="single" w:sz="4" w:space="0" w:color="auto"/>
            </w:tcBorders>
            <w:vAlign w:val="center"/>
          </w:tcPr>
          <w:p w14:paraId="3ADA3E6F" w14:textId="005BAFD7" w:rsidR="006F4141" w:rsidRPr="00686245" w:rsidRDefault="006F4141" w:rsidP="00E55F41">
            <w:pPr>
              <w:rPr>
                <w:rFonts w:cstheme="minorHAnsi"/>
                <w:sz w:val="20"/>
                <w:szCs w:val="20"/>
              </w:rPr>
            </w:pPr>
            <w:r w:rsidRPr="003C3D49">
              <w:rPr>
                <w:rFonts w:cstheme="minorHAnsi"/>
                <w:sz w:val="20"/>
                <w:szCs w:val="20"/>
              </w:rPr>
              <w:t>Telling the time</w:t>
            </w:r>
          </w:p>
        </w:tc>
        <w:tc>
          <w:tcPr>
            <w:tcW w:w="3969" w:type="dxa"/>
            <w:gridSpan w:val="4"/>
            <w:vAlign w:val="center"/>
          </w:tcPr>
          <w:p w14:paraId="69C2746A" w14:textId="33C6AACA" w:rsidR="006F4141" w:rsidRPr="00686245" w:rsidRDefault="006F4141" w:rsidP="00E55F41">
            <w:pPr>
              <w:rPr>
                <w:rFonts w:cstheme="minorHAnsi"/>
                <w:sz w:val="20"/>
                <w:szCs w:val="20"/>
              </w:rPr>
            </w:pPr>
            <w:r w:rsidRPr="003C3D49">
              <w:rPr>
                <w:rFonts w:cstheme="minorHAnsi"/>
                <w:sz w:val="20"/>
                <w:szCs w:val="20"/>
              </w:rPr>
              <w:t>Time and data</w:t>
            </w:r>
          </w:p>
        </w:tc>
      </w:tr>
      <w:tr w:rsidR="008741A8" w:rsidRPr="00EB17E7" w14:paraId="576CA0AE" w14:textId="77777777" w:rsidTr="00C362CB">
        <w:trPr>
          <w:cantSplit/>
          <w:trHeight w:val="476"/>
        </w:trPr>
        <w:tc>
          <w:tcPr>
            <w:tcW w:w="41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6086A830" w14:textId="77777777" w:rsidR="008741A8" w:rsidRPr="0036336D" w:rsidRDefault="008741A8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  <w:r w:rsidRPr="0036336D">
              <w:rPr>
                <w:rFonts w:eastAsia="Times New Roman" w:cstheme="minorHAnsi"/>
                <w:b/>
                <w:color w:val="008000"/>
                <w:sz w:val="19"/>
                <w:szCs w:val="19"/>
              </w:rPr>
              <w:t>Step 2</w:t>
            </w:r>
          </w:p>
        </w:tc>
        <w:tc>
          <w:tcPr>
            <w:tcW w:w="7394" w:type="dxa"/>
            <w:gridSpan w:val="4"/>
            <w:vMerge w:val="restart"/>
            <w:tcBorders>
              <w:right w:val="single" w:sz="4" w:space="0" w:color="auto"/>
            </w:tcBorders>
          </w:tcPr>
          <w:p w14:paraId="79FF3737" w14:textId="70CDD1BE" w:rsidR="008741A8" w:rsidRPr="00EB17E7" w:rsidRDefault="008741A8" w:rsidP="00E55F41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DA3762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 xml:space="preserve">1k </w:t>
            </w:r>
            <w:r w:rsidRPr="00DA3762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Use my understanding of multiplicative relationships to divide whole numbers, using a range of representations</w:t>
            </w:r>
          </w:p>
        </w:tc>
        <w:tc>
          <w:tcPr>
            <w:tcW w:w="7785" w:type="dxa"/>
            <w:gridSpan w:val="8"/>
            <w:tcBorders>
              <w:left w:val="single" w:sz="4" w:space="0" w:color="auto"/>
            </w:tcBorders>
          </w:tcPr>
          <w:p w14:paraId="6599C6CD" w14:textId="0F1EC19B" w:rsidR="008741A8" w:rsidRPr="00EB17E7" w:rsidRDefault="008741A8" w:rsidP="00E55F41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C44077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3a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T</w:t>
            </w:r>
            <w:r w:rsidRPr="008741A8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ell the time using a variety of devices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; </w:t>
            </w:r>
            <w:r w:rsidRPr="008741A8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explore and use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 w:rsidRPr="008741A8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different ways of showing the passing of time</w:t>
            </w:r>
          </w:p>
        </w:tc>
      </w:tr>
      <w:tr w:rsidR="008741A8" w:rsidRPr="00EB17E7" w14:paraId="268D1B98" w14:textId="77777777" w:rsidTr="00C362CB">
        <w:trPr>
          <w:cantSplit/>
          <w:trHeight w:val="476"/>
        </w:trPr>
        <w:tc>
          <w:tcPr>
            <w:tcW w:w="419" w:type="dxa"/>
            <w:vMerge/>
            <w:textDirection w:val="btLr"/>
            <w:vAlign w:val="center"/>
          </w:tcPr>
          <w:p w14:paraId="6CDE7A09" w14:textId="77777777" w:rsidR="008741A8" w:rsidRPr="0036336D" w:rsidRDefault="008741A8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</w:p>
        </w:tc>
        <w:tc>
          <w:tcPr>
            <w:tcW w:w="7394" w:type="dxa"/>
            <w:gridSpan w:val="4"/>
            <w:vMerge/>
            <w:tcBorders>
              <w:right w:val="single" w:sz="4" w:space="0" w:color="auto"/>
            </w:tcBorders>
          </w:tcPr>
          <w:p w14:paraId="2DFCAE52" w14:textId="77777777" w:rsidR="008741A8" w:rsidRPr="00DA3762" w:rsidRDefault="008741A8" w:rsidP="00E55F41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3816" w:type="dxa"/>
            <w:gridSpan w:val="4"/>
            <w:tcBorders>
              <w:left w:val="single" w:sz="4" w:space="0" w:color="auto"/>
            </w:tcBorders>
          </w:tcPr>
          <w:p w14:paraId="1B969E03" w14:textId="77777777" w:rsidR="008741A8" w:rsidRDefault="008741A8" w:rsidP="00E55F41">
            <w:pPr>
              <w:tabs>
                <w:tab w:val="left" w:pos="347"/>
              </w:tabs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</w:tcPr>
          <w:p w14:paraId="5B05FE8B" w14:textId="77777777" w:rsidR="008741A8" w:rsidRDefault="008741A8" w:rsidP="00E55F41">
            <w:pPr>
              <w:tabs>
                <w:tab w:val="left" w:pos="347"/>
              </w:tabs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8741A8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4a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C</w:t>
            </w:r>
            <w:r w:rsidRPr="008741A8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ollect and organise data </w:t>
            </w:r>
          </w:p>
          <w:p w14:paraId="51B84DCA" w14:textId="5252460D" w:rsidR="008741A8" w:rsidRDefault="008741A8" w:rsidP="00E55F41">
            <w:pPr>
              <w:tabs>
                <w:tab w:val="left" w:pos="347"/>
              </w:tabs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8741A8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4c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R</w:t>
            </w:r>
            <w:r w:rsidRPr="008741A8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ecord and represent data in a variety of ways, including the use of tally charts, frequency tables and block graphs</w:t>
            </w:r>
          </w:p>
        </w:tc>
      </w:tr>
      <w:tr w:rsidR="00C72A40" w:rsidRPr="00450384" w14:paraId="2D25D9D3" w14:textId="77777777" w:rsidTr="00C362CB">
        <w:trPr>
          <w:cantSplit/>
          <w:trHeight w:val="476"/>
        </w:trPr>
        <w:tc>
          <w:tcPr>
            <w:tcW w:w="419" w:type="dxa"/>
            <w:vMerge w:val="restart"/>
            <w:textDirection w:val="btLr"/>
            <w:vAlign w:val="center"/>
          </w:tcPr>
          <w:p w14:paraId="7D5D16DD" w14:textId="77777777" w:rsidR="00C72A40" w:rsidRPr="0036336D" w:rsidRDefault="00C72A40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  <w:r w:rsidRPr="0036336D">
              <w:rPr>
                <w:rFonts w:eastAsia="Times New Roman" w:cstheme="minorHAnsi"/>
                <w:b/>
                <w:color w:val="0000FF"/>
                <w:sz w:val="19"/>
                <w:szCs w:val="19"/>
              </w:rPr>
              <w:t>Step 3</w:t>
            </w:r>
          </w:p>
        </w:tc>
        <w:tc>
          <w:tcPr>
            <w:tcW w:w="7394" w:type="dxa"/>
            <w:gridSpan w:val="4"/>
            <w:vMerge w:val="restart"/>
            <w:tcBorders>
              <w:right w:val="single" w:sz="4" w:space="0" w:color="auto"/>
            </w:tcBorders>
          </w:tcPr>
          <w:p w14:paraId="624194D5" w14:textId="133BC83D" w:rsidR="00C72A40" w:rsidRPr="00450384" w:rsidRDefault="00C72A40" w:rsidP="004B41EB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8A18FA">
              <w:rPr>
                <w:rFonts w:cstheme="minorHAnsi"/>
                <w:color w:val="0432FF"/>
                <w:sz w:val="19"/>
                <w:szCs w:val="19"/>
              </w:rPr>
              <w:t>1f</w:t>
            </w:r>
            <w:r>
              <w:rPr>
                <w:rFonts w:cstheme="minorHAnsi"/>
                <w:color w:val="0432FF"/>
                <w:sz w:val="19"/>
                <w:szCs w:val="19"/>
              </w:rPr>
              <w:t xml:space="preserve"> </w:t>
            </w:r>
            <w:r w:rsidRPr="008A18FA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Use</w:t>
            </w:r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>÷</w:t>
            </w:r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  <w:r w:rsidRPr="004B41EB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confidently</w:t>
            </w:r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, </w:t>
            </w:r>
            <w:proofErr w:type="gramStart"/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efficiently</w:t>
            </w:r>
            <w:proofErr w:type="gramEnd"/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and accurately with integers</w:t>
            </w:r>
          </w:p>
          <w:p w14:paraId="71A64897" w14:textId="77777777" w:rsidR="00C72A40" w:rsidRDefault="00C72A40" w:rsidP="00DA3762">
            <w:r w:rsidRPr="0081046F">
              <w:rPr>
                <w:rFonts w:cstheme="minorHAnsi"/>
                <w:color w:val="0432FF"/>
                <w:sz w:val="19"/>
                <w:szCs w:val="19"/>
              </w:rPr>
              <w:t xml:space="preserve">1d </w:t>
            </w:r>
            <w:r w:rsidRPr="0081046F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Understand that a fraction can be used as an operator or to represent division</w:t>
            </w:r>
          </w:p>
          <w:p w14:paraId="08F78F5E" w14:textId="77777777" w:rsidR="00C72A40" w:rsidRPr="00450384" w:rsidRDefault="00C72A40" w:rsidP="00E55F4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5" w:type="dxa"/>
            <w:gridSpan w:val="8"/>
            <w:tcBorders>
              <w:left w:val="single" w:sz="4" w:space="0" w:color="auto"/>
            </w:tcBorders>
          </w:tcPr>
          <w:p w14:paraId="2DD05A52" w14:textId="59638574" w:rsidR="00C72A40" w:rsidRPr="00450384" w:rsidRDefault="00C72A40" w:rsidP="00E55F41">
            <w:pPr>
              <w:rPr>
                <w:rFonts w:cstheme="minorHAnsi"/>
                <w:sz w:val="20"/>
                <w:szCs w:val="20"/>
              </w:rPr>
            </w:pPr>
            <w:r w:rsidRPr="00C72A40">
              <w:rPr>
                <w:rFonts w:cstheme="minorHAnsi"/>
                <w:color w:val="0432FF"/>
                <w:sz w:val="19"/>
                <w:szCs w:val="19"/>
              </w:rPr>
              <w:t xml:space="preserve">3a </w:t>
            </w:r>
            <w:r w:rsidRPr="00C72A40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Read analogue and digital clocks accurately and make interpretations and perform calculations involving time</w:t>
            </w:r>
          </w:p>
        </w:tc>
      </w:tr>
      <w:tr w:rsidR="00C72A40" w:rsidRPr="00450384" w14:paraId="0562B58E" w14:textId="77777777" w:rsidTr="00C362CB">
        <w:trPr>
          <w:cantSplit/>
          <w:trHeight w:val="476"/>
        </w:trPr>
        <w:tc>
          <w:tcPr>
            <w:tcW w:w="419" w:type="dxa"/>
            <w:vMerge/>
            <w:textDirection w:val="btLr"/>
            <w:vAlign w:val="center"/>
          </w:tcPr>
          <w:p w14:paraId="2FE71E1D" w14:textId="77777777" w:rsidR="00C72A40" w:rsidRPr="0036336D" w:rsidRDefault="00C72A40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</w:p>
        </w:tc>
        <w:tc>
          <w:tcPr>
            <w:tcW w:w="7394" w:type="dxa"/>
            <w:gridSpan w:val="4"/>
            <w:vMerge/>
            <w:tcBorders>
              <w:right w:val="single" w:sz="4" w:space="0" w:color="auto"/>
            </w:tcBorders>
          </w:tcPr>
          <w:p w14:paraId="507B044B" w14:textId="77777777" w:rsidR="00C72A40" w:rsidRPr="008A18FA" w:rsidRDefault="00C72A40" w:rsidP="00E55F41">
            <w:pPr>
              <w:rPr>
                <w:rFonts w:cstheme="minorHAnsi"/>
                <w:color w:val="0432FF"/>
                <w:sz w:val="19"/>
                <w:szCs w:val="19"/>
              </w:rPr>
            </w:pPr>
          </w:p>
        </w:tc>
        <w:tc>
          <w:tcPr>
            <w:tcW w:w="3816" w:type="dxa"/>
            <w:gridSpan w:val="4"/>
            <w:tcBorders>
              <w:left w:val="single" w:sz="4" w:space="0" w:color="auto"/>
            </w:tcBorders>
          </w:tcPr>
          <w:p w14:paraId="42D74292" w14:textId="77777777" w:rsidR="00C72A40" w:rsidRPr="00450384" w:rsidRDefault="00C72A40" w:rsidP="00E55F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</w:tcPr>
          <w:p w14:paraId="1A608F35" w14:textId="27E34CD1" w:rsidR="00C72A40" w:rsidRPr="00820D2C" w:rsidRDefault="00C72A40" w:rsidP="00E55F41">
            <w:pPr>
              <w:rPr>
                <w:rFonts w:cstheme="minorHAnsi"/>
                <w:i/>
                <w:iCs/>
                <w:color w:val="0432FF"/>
                <w:sz w:val="19"/>
                <w:szCs w:val="19"/>
              </w:rPr>
            </w:pPr>
            <w:r w:rsidRPr="00C72A40">
              <w:rPr>
                <w:rFonts w:cstheme="minorHAnsi"/>
                <w:color w:val="0432FF"/>
                <w:sz w:val="19"/>
                <w:szCs w:val="19"/>
              </w:rPr>
              <w:t>4a</w:t>
            </w:r>
            <w:r w:rsidRPr="00C72A40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>C</w:t>
            </w:r>
            <w:r w:rsidRPr="00C72A40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ollect different types of data to answer a variety of questions that have been posed</w:t>
            </w:r>
          </w:p>
        </w:tc>
      </w:tr>
      <w:tr w:rsidR="006F4141" w:rsidRPr="003F1123" w14:paraId="77DD6062" w14:textId="77777777" w:rsidTr="00C362CB"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224BEC" w14:textId="77777777" w:rsidR="006F4141" w:rsidRPr="003F1123" w:rsidRDefault="006F4141" w:rsidP="00E55F41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73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C74F29" w14:textId="796818A7" w:rsidR="006F4141" w:rsidRPr="003F1123" w:rsidRDefault="006F4141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A37B15">
              <w:rPr>
                <w:rFonts w:cstheme="minorHAnsi"/>
                <w:sz w:val="19"/>
                <w:szCs w:val="19"/>
              </w:rPr>
              <w:t>17, 23</w:t>
            </w:r>
          </w:p>
          <w:p w14:paraId="1F34BB1A" w14:textId="2B1D659B" w:rsidR="006F4141" w:rsidRPr="003F1123" w:rsidRDefault="006F4141" w:rsidP="00E55F41">
            <w:pPr>
              <w:tabs>
                <w:tab w:val="left" w:pos="347"/>
              </w:tabs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A37B15">
              <w:rPr>
                <w:rFonts w:cstheme="minorHAnsi"/>
                <w:sz w:val="19"/>
                <w:szCs w:val="19"/>
              </w:rPr>
              <w:t>20, 24</w:t>
            </w:r>
          </w:p>
        </w:tc>
        <w:tc>
          <w:tcPr>
            <w:tcW w:w="3816" w:type="dxa"/>
            <w:gridSpan w:val="4"/>
            <w:tcBorders>
              <w:left w:val="single" w:sz="4" w:space="0" w:color="auto"/>
            </w:tcBorders>
          </w:tcPr>
          <w:p w14:paraId="44FA9ACE" w14:textId="193CA817" w:rsidR="006F4141" w:rsidRPr="003F1123" w:rsidRDefault="006F4141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3</w:t>
            </w:r>
            <w:r w:rsidR="00147FC3">
              <w:rPr>
                <w:rFonts w:cstheme="minorHAnsi"/>
                <w:sz w:val="19"/>
                <w:szCs w:val="19"/>
              </w:rPr>
              <w:t>3, 34, 35</w:t>
            </w:r>
          </w:p>
          <w:p w14:paraId="0746BD9F" w14:textId="485D3976" w:rsidR="006F4141" w:rsidRPr="003F1123" w:rsidRDefault="006F4141" w:rsidP="00226ADA">
            <w:pPr>
              <w:tabs>
                <w:tab w:val="left" w:pos="347"/>
              </w:tabs>
              <w:ind w:right="-102"/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3</w:t>
            </w:r>
            <w:r w:rsidR="00147FC3"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3969" w:type="dxa"/>
            <w:gridSpan w:val="4"/>
          </w:tcPr>
          <w:p w14:paraId="73D567F5" w14:textId="7C296DCA" w:rsidR="006F4141" w:rsidRPr="003F1123" w:rsidRDefault="006F4141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3</w:t>
            </w:r>
            <w:r w:rsidR="00855336">
              <w:rPr>
                <w:rFonts w:cstheme="minorHAnsi"/>
                <w:sz w:val="19"/>
                <w:szCs w:val="19"/>
              </w:rPr>
              <w:t>3, 35, 36</w:t>
            </w:r>
          </w:p>
          <w:p w14:paraId="4CC33537" w14:textId="161AD551" w:rsidR="006F4141" w:rsidRPr="003F1123" w:rsidRDefault="006F4141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3</w:t>
            </w:r>
            <w:r w:rsidR="00855336">
              <w:rPr>
                <w:rFonts w:cstheme="minorHAnsi"/>
                <w:sz w:val="19"/>
                <w:szCs w:val="19"/>
              </w:rPr>
              <w:t>7</w:t>
            </w:r>
            <w:r>
              <w:rPr>
                <w:rFonts w:cstheme="minorHAnsi"/>
                <w:sz w:val="19"/>
                <w:szCs w:val="19"/>
              </w:rPr>
              <w:t xml:space="preserve">, </w:t>
            </w:r>
            <w:r w:rsidR="00855336">
              <w:rPr>
                <w:rFonts w:cstheme="minorHAnsi"/>
                <w:sz w:val="19"/>
                <w:szCs w:val="19"/>
              </w:rPr>
              <w:t>38</w:t>
            </w:r>
          </w:p>
        </w:tc>
      </w:tr>
    </w:tbl>
    <w:p w14:paraId="05B8C99C" w14:textId="3D2406F4" w:rsidR="00134A56" w:rsidRDefault="00134A56" w:rsidP="00B823AB">
      <w:pPr>
        <w:ind w:hanging="426"/>
      </w:pPr>
    </w:p>
    <w:p w14:paraId="3B296686" w14:textId="77777777" w:rsidR="00B84B46" w:rsidRDefault="00B84B46" w:rsidP="00B823AB">
      <w:pPr>
        <w:ind w:hanging="426"/>
        <w:sectPr w:rsidR="00B84B46" w:rsidSect="006675A6">
          <w:headerReference w:type="default" r:id="rId11"/>
          <w:pgSz w:w="16817" w:h="11901" w:orient="landscape"/>
          <w:pgMar w:top="842" w:right="918" w:bottom="567" w:left="1440" w:header="569" w:footer="235" w:gutter="0"/>
          <w:cols w:space="708"/>
          <w:docGrid w:linePitch="360"/>
        </w:sectPr>
      </w:pPr>
    </w:p>
    <w:p w14:paraId="237E6AC7" w14:textId="7492B4A7" w:rsidR="00F711DF" w:rsidRDefault="00F711DF" w:rsidP="00B823AB">
      <w:pPr>
        <w:ind w:hanging="426"/>
      </w:pPr>
    </w:p>
    <w:tbl>
      <w:tblPr>
        <w:tblStyle w:val="TableGrid"/>
        <w:tblW w:w="1559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2"/>
        <w:gridCol w:w="1516"/>
        <w:gridCol w:w="1469"/>
        <w:gridCol w:w="1564"/>
        <w:gridCol w:w="1517"/>
        <w:gridCol w:w="1517"/>
        <w:gridCol w:w="1084"/>
        <w:gridCol w:w="1084"/>
        <w:gridCol w:w="1084"/>
        <w:gridCol w:w="1084"/>
        <w:gridCol w:w="989"/>
        <w:gridCol w:w="1179"/>
        <w:gridCol w:w="1084"/>
      </w:tblGrid>
      <w:tr w:rsidR="00F711DF" w14:paraId="33920DFA" w14:textId="77777777" w:rsidTr="00C362CB"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471049" w14:textId="77777777" w:rsidR="00F711DF" w:rsidRDefault="00F711DF" w:rsidP="00E55F41">
            <w:pPr>
              <w:jc w:val="center"/>
            </w:pPr>
          </w:p>
        </w:tc>
        <w:tc>
          <w:tcPr>
            <w:tcW w:w="75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DE7"/>
          </w:tcPr>
          <w:p w14:paraId="2248A779" w14:textId="77777777" w:rsidR="00F711DF" w:rsidRDefault="00F711DF" w:rsidP="00E55F41">
            <w:pPr>
              <w:jc w:val="center"/>
            </w:pPr>
            <w:r>
              <w:t>Place Value</w:t>
            </w:r>
          </w:p>
        </w:tc>
        <w:tc>
          <w:tcPr>
            <w:tcW w:w="758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EDF6F9"/>
          </w:tcPr>
          <w:p w14:paraId="584D9676" w14:textId="77777777" w:rsidR="00F711DF" w:rsidRDefault="00F711DF" w:rsidP="00E55F41">
            <w:pPr>
              <w:jc w:val="center"/>
            </w:pPr>
            <w:r>
              <w:t>Addition and Subtraction (A)</w:t>
            </w:r>
          </w:p>
        </w:tc>
      </w:tr>
      <w:tr w:rsidR="0079320F" w:rsidRPr="00B84F45" w14:paraId="70B96AFF" w14:textId="77777777" w:rsidTr="00C362CB"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2EF2E3" w14:textId="77777777" w:rsidR="0079320F" w:rsidRDefault="0079320F" w:rsidP="00E55F41">
            <w:pPr>
              <w:jc w:val="center"/>
            </w:pPr>
          </w:p>
        </w:tc>
        <w:tc>
          <w:tcPr>
            <w:tcW w:w="298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5289161" w14:textId="77777777" w:rsidR="0079320F" w:rsidRPr="00B84F45" w:rsidRDefault="0079320F" w:rsidP="00E55F41">
            <w:pPr>
              <w:jc w:val="center"/>
            </w:pPr>
            <w:r>
              <w:t>Unit 1</w:t>
            </w:r>
          </w:p>
        </w:tc>
        <w:tc>
          <w:tcPr>
            <w:tcW w:w="459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503656" w14:textId="6980C65E" w:rsidR="0079320F" w:rsidRPr="00B84F45" w:rsidRDefault="0079320F" w:rsidP="00E55F41">
            <w:pPr>
              <w:jc w:val="center"/>
            </w:pPr>
            <w:r>
              <w:t>Unit 2</w:t>
            </w:r>
          </w:p>
        </w:tc>
        <w:tc>
          <w:tcPr>
            <w:tcW w:w="5325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B41505E" w14:textId="77777777" w:rsidR="0079320F" w:rsidRPr="00B84F45" w:rsidRDefault="0079320F" w:rsidP="00E55F41">
            <w:pPr>
              <w:jc w:val="center"/>
            </w:pPr>
            <w:r>
              <w:t>Unit 1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3B4F8CC" w14:textId="77777777" w:rsidR="0079320F" w:rsidRPr="00B84F45" w:rsidRDefault="0079320F" w:rsidP="00E55F41">
            <w:pPr>
              <w:jc w:val="center"/>
            </w:pPr>
            <w:r>
              <w:t>Unit 2</w:t>
            </w:r>
          </w:p>
        </w:tc>
      </w:tr>
      <w:tr w:rsidR="00C0749D" w:rsidRPr="00C31024" w14:paraId="7B737310" w14:textId="77777777" w:rsidTr="00C362CB"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4A9E05" w14:textId="77777777" w:rsidR="00C0749D" w:rsidRPr="00EF4084" w:rsidRDefault="00C0749D" w:rsidP="00E55F41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14:paraId="0D9CD028" w14:textId="77777777" w:rsidR="00C0749D" w:rsidRPr="00C31024" w:rsidRDefault="00C0749D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1</w:t>
            </w:r>
          </w:p>
        </w:tc>
        <w:tc>
          <w:tcPr>
            <w:tcW w:w="1469" w:type="dxa"/>
          </w:tcPr>
          <w:p w14:paraId="53EA33B2" w14:textId="77777777" w:rsidR="00C0749D" w:rsidRPr="00C31024" w:rsidRDefault="00C0749D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2</w:t>
            </w:r>
          </w:p>
        </w:tc>
        <w:tc>
          <w:tcPr>
            <w:tcW w:w="1564" w:type="dxa"/>
          </w:tcPr>
          <w:p w14:paraId="5ACE1119" w14:textId="77777777" w:rsidR="00C0749D" w:rsidRPr="00C31024" w:rsidRDefault="00C0749D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1</w:t>
            </w:r>
          </w:p>
        </w:tc>
        <w:tc>
          <w:tcPr>
            <w:tcW w:w="1517" w:type="dxa"/>
          </w:tcPr>
          <w:p w14:paraId="2E72D954" w14:textId="77777777" w:rsidR="00C0749D" w:rsidRPr="00C31024" w:rsidRDefault="00C0749D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2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14:paraId="58D43168" w14:textId="2493018D" w:rsidR="00C0749D" w:rsidRPr="00C31024" w:rsidRDefault="00C0749D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3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14:paraId="5F784409" w14:textId="77777777" w:rsidR="00C0749D" w:rsidRPr="00C31024" w:rsidRDefault="00C0749D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1</w:t>
            </w:r>
          </w:p>
        </w:tc>
        <w:tc>
          <w:tcPr>
            <w:tcW w:w="1084" w:type="dxa"/>
          </w:tcPr>
          <w:p w14:paraId="23D704A2" w14:textId="77777777" w:rsidR="00C0749D" w:rsidRPr="00C31024" w:rsidRDefault="00C0749D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2</w:t>
            </w:r>
          </w:p>
        </w:tc>
        <w:tc>
          <w:tcPr>
            <w:tcW w:w="1084" w:type="dxa"/>
          </w:tcPr>
          <w:p w14:paraId="0AD97BE5" w14:textId="77777777" w:rsidR="00C0749D" w:rsidRPr="00C31024" w:rsidRDefault="00C0749D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3</w:t>
            </w:r>
          </w:p>
        </w:tc>
        <w:tc>
          <w:tcPr>
            <w:tcW w:w="1084" w:type="dxa"/>
          </w:tcPr>
          <w:p w14:paraId="4FF6EDCF" w14:textId="77777777" w:rsidR="00C0749D" w:rsidRPr="00C31024" w:rsidRDefault="00C0749D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4</w:t>
            </w:r>
          </w:p>
        </w:tc>
        <w:tc>
          <w:tcPr>
            <w:tcW w:w="989" w:type="dxa"/>
          </w:tcPr>
          <w:p w14:paraId="5472A6C7" w14:textId="10A44F80" w:rsidR="00C0749D" w:rsidRPr="00C31024" w:rsidRDefault="00C0749D" w:rsidP="00E5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5</w:t>
            </w:r>
          </w:p>
        </w:tc>
        <w:tc>
          <w:tcPr>
            <w:tcW w:w="1179" w:type="dxa"/>
          </w:tcPr>
          <w:p w14:paraId="4D750F09" w14:textId="77777777" w:rsidR="00C0749D" w:rsidRPr="00C31024" w:rsidRDefault="00C0749D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1</w:t>
            </w:r>
          </w:p>
        </w:tc>
        <w:tc>
          <w:tcPr>
            <w:tcW w:w="1084" w:type="dxa"/>
          </w:tcPr>
          <w:p w14:paraId="1ECEB7F2" w14:textId="77777777" w:rsidR="00C0749D" w:rsidRPr="00C31024" w:rsidRDefault="00C0749D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2</w:t>
            </w:r>
          </w:p>
        </w:tc>
      </w:tr>
      <w:tr w:rsidR="0079320F" w:rsidRPr="00686245" w14:paraId="3CA8C2D3" w14:textId="77777777" w:rsidTr="00C362CB"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16D7" w14:textId="77777777" w:rsidR="0079320F" w:rsidRPr="00CD39A3" w:rsidRDefault="0079320F" w:rsidP="00E55F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auto"/>
            </w:tcBorders>
          </w:tcPr>
          <w:p w14:paraId="2C02EA7B" w14:textId="383D46E3" w:rsidR="0079320F" w:rsidRPr="00686245" w:rsidRDefault="006A13EF" w:rsidP="00E55F41">
            <w:pPr>
              <w:rPr>
                <w:rFonts w:cstheme="minorHAnsi"/>
                <w:sz w:val="20"/>
                <w:szCs w:val="20"/>
              </w:rPr>
            </w:pPr>
            <w:r w:rsidRPr="006A13EF">
              <w:rPr>
                <w:rFonts w:cstheme="minorHAnsi"/>
                <w:sz w:val="20"/>
                <w:szCs w:val="20"/>
              </w:rPr>
              <w:t>Number and Place Value</w:t>
            </w:r>
          </w:p>
        </w:tc>
        <w:tc>
          <w:tcPr>
            <w:tcW w:w="4598" w:type="dxa"/>
            <w:gridSpan w:val="3"/>
            <w:tcBorders>
              <w:right w:val="single" w:sz="4" w:space="0" w:color="auto"/>
            </w:tcBorders>
          </w:tcPr>
          <w:p w14:paraId="6508EA8C" w14:textId="72332780" w:rsidR="0079320F" w:rsidRPr="00686245" w:rsidRDefault="006A13EF" w:rsidP="00E55F41">
            <w:pPr>
              <w:rPr>
                <w:rFonts w:cstheme="minorHAnsi"/>
                <w:sz w:val="20"/>
                <w:szCs w:val="20"/>
              </w:rPr>
            </w:pPr>
            <w:r w:rsidRPr="006A13EF">
              <w:rPr>
                <w:rFonts w:cstheme="minorHAnsi"/>
                <w:sz w:val="20"/>
                <w:szCs w:val="20"/>
              </w:rPr>
              <w:t>Sequences and Roman Numerals</w:t>
            </w:r>
          </w:p>
        </w:tc>
        <w:tc>
          <w:tcPr>
            <w:tcW w:w="5325" w:type="dxa"/>
            <w:gridSpan w:val="5"/>
            <w:tcBorders>
              <w:left w:val="single" w:sz="4" w:space="0" w:color="auto"/>
            </w:tcBorders>
          </w:tcPr>
          <w:p w14:paraId="221AF5F2" w14:textId="76CDE54C" w:rsidR="0079320F" w:rsidRPr="00686245" w:rsidRDefault="006A13EF" w:rsidP="00E55F41">
            <w:pPr>
              <w:rPr>
                <w:rFonts w:cstheme="minorHAnsi"/>
                <w:sz w:val="20"/>
                <w:szCs w:val="20"/>
              </w:rPr>
            </w:pPr>
            <w:r w:rsidRPr="006A13EF">
              <w:rPr>
                <w:rFonts w:cstheme="minorHAnsi"/>
                <w:sz w:val="20"/>
                <w:szCs w:val="20"/>
              </w:rPr>
              <w:t>Written algorithms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</w:tcBorders>
          </w:tcPr>
          <w:p w14:paraId="7F5A0CC4" w14:textId="4A475B2E" w:rsidR="0079320F" w:rsidRPr="00686245" w:rsidRDefault="006A13EF" w:rsidP="00E55F41">
            <w:pPr>
              <w:rPr>
                <w:rFonts w:cstheme="minorHAnsi"/>
                <w:sz w:val="20"/>
                <w:szCs w:val="20"/>
              </w:rPr>
            </w:pPr>
            <w:r w:rsidRPr="006A13EF">
              <w:rPr>
                <w:rFonts w:cstheme="minorHAnsi"/>
                <w:sz w:val="20"/>
                <w:szCs w:val="20"/>
              </w:rPr>
              <w:t>Finding a difference – whole numbers</w:t>
            </w:r>
          </w:p>
        </w:tc>
      </w:tr>
      <w:tr w:rsidR="004224BE" w:rsidRPr="00EB17E7" w14:paraId="6EAAD413" w14:textId="77777777" w:rsidTr="00C362CB">
        <w:trPr>
          <w:cantSplit/>
          <w:trHeight w:val="156"/>
        </w:trPr>
        <w:tc>
          <w:tcPr>
            <w:tcW w:w="42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146E9CD" w14:textId="77777777" w:rsidR="004224BE" w:rsidRPr="0036336D" w:rsidRDefault="004224BE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  <w:r w:rsidRPr="0036336D">
              <w:rPr>
                <w:rFonts w:eastAsia="Times New Roman" w:cstheme="minorHAnsi"/>
                <w:b/>
                <w:color w:val="008000"/>
                <w:sz w:val="19"/>
                <w:szCs w:val="19"/>
              </w:rPr>
              <w:t>Step 2</w:t>
            </w:r>
          </w:p>
        </w:tc>
        <w:tc>
          <w:tcPr>
            <w:tcW w:w="7583" w:type="dxa"/>
            <w:gridSpan w:val="5"/>
            <w:tcBorders>
              <w:right w:val="single" w:sz="4" w:space="0" w:color="auto"/>
            </w:tcBorders>
          </w:tcPr>
          <w:p w14:paraId="3ED61019" w14:textId="32C613A6" w:rsidR="004224BE" w:rsidRPr="00EB17E7" w:rsidRDefault="004224BE" w:rsidP="004224BE">
            <w:pPr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 xml:space="preserve">1a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R</w:t>
            </w:r>
            <w:r w:rsidRPr="00BB6FF3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ead, </w:t>
            </w:r>
            <w:proofErr w:type="gramStart"/>
            <w:r w:rsidRPr="00BB6FF3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write</w:t>
            </w:r>
            <w:proofErr w:type="gramEnd"/>
            <w:r w:rsidRPr="00BB6FF3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and interpret larger numbers, up to at least 1000, using digits and words</w:t>
            </w:r>
          </w:p>
        </w:tc>
        <w:tc>
          <w:tcPr>
            <w:tcW w:w="7588" w:type="dxa"/>
            <w:gridSpan w:val="7"/>
            <w:tcBorders>
              <w:left w:val="single" w:sz="4" w:space="0" w:color="auto"/>
            </w:tcBorders>
          </w:tcPr>
          <w:p w14:paraId="4B408032" w14:textId="77777777" w:rsidR="004224BE" w:rsidRDefault="004224BE" w:rsidP="004224BE">
            <w:pPr>
              <w:tabs>
                <w:tab w:val="left" w:pos="347"/>
              </w:tabs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3F2CDA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1i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E</w:t>
            </w:r>
            <w:r w:rsidRPr="004224BE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xplore additive relationship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;</w:t>
            </w:r>
            <w:r w:rsidRPr="004224BE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a</w:t>
            </w:r>
            <w:r w:rsidRPr="003F2CDA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dd and subtract whole numbers, using a variety of written and mental methods</w:t>
            </w:r>
          </w:p>
          <w:p w14:paraId="360EBE64" w14:textId="58B75392" w:rsidR="004224BE" w:rsidRPr="004224BE" w:rsidRDefault="004224BE" w:rsidP="004224BE">
            <w:pPr>
              <w:tabs>
                <w:tab w:val="left" w:pos="347"/>
              </w:tabs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1d E</w:t>
            </w:r>
            <w:r w:rsidRPr="004224BE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stimate and check the accuracy of my answers, using inverse operations when appropriate</w:t>
            </w:r>
          </w:p>
        </w:tc>
      </w:tr>
      <w:tr w:rsidR="00417304" w:rsidRPr="00EB17E7" w14:paraId="7752CD79" w14:textId="77777777" w:rsidTr="00C362CB">
        <w:trPr>
          <w:cantSplit/>
          <w:trHeight w:val="956"/>
        </w:trPr>
        <w:tc>
          <w:tcPr>
            <w:tcW w:w="422" w:type="dxa"/>
            <w:vMerge/>
            <w:textDirection w:val="btLr"/>
            <w:vAlign w:val="center"/>
          </w:tcPr>
          <w:p w14:paraId="61718E84" w14:textId="77777777" w:rsidR="00417304" w:rsidRPr="0036336D" w:rsidRDefault="00417304" w:rsidP="00417304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</w:p>
        </w:tc>
        <w:tc>
          <w:tcPr>
            <w:tcW w:w="2985" w:type="dxa"/>
            <w:gridSpan w:val="2"/>
          </w:tcPr>
          <w:p w14:paraId="7B02D2A0" w14:textId="1CEF004D" w:rsidR="00417304" w:rsidRPr="00390FB0" w:rsidRDefault="00417304" w:rsidP="00417304">
            <w:pP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 xml:space="preserve">1c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stimate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and 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round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numbers 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to nearest 10/100</w:t>
            </w:r>
          </w:p>
          <w:p w14:paraId="5C753731" w14:textId="36572F6C" w:rsidR="00417304" w:rsidRPr="00390FB0" w:rsidRDefault="00417304" w:rsidP="00417304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  <w:r w:rsidRPr="00390FB0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2b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Algebra: use equals sign and inequality &lt; and &gt; to compare</w:t>
            </w:r>
          </w:p>
        </w:tc>
        <w:tc>
          <w:tcPr>
            <w:tcW w:w="4598" w:type="dxa"/>
            <w:gridSpan w:val="3"/>
            <w:tcBorders>
              <w:right w:val="single" w:sz="4" w:space="0" w:color="auto"/>
            </w:tcBorders>
          </w:tcPr>
          <w:p w14:paraId="14B4AD02" w14:textId="77777777" w:rsidR="00417304" w:rsidRDefault="00417304" w:rsidP="00417304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  <w:r w:rsidRPr="00390FB0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</w:t>
            </w: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e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O</w:t>
            </w:r>
            <w:r w:rsidRPr="00F06D75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rder and sequence numbers</w:t>
            </w:r>
            <w:r w:rsidRPr="00390FB0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 xml:space="preserve"> </w:t>
            </w:r>
          </w:p>
          <w:p w14:paraId="17D33975" w14:textId="7658EBE5" w:rsidR="00417304" w:rsidRPr="00390FB0" w:rsidRDefault="00417304" w:rsidP="00417304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  <w:r w:rsidRPr="00417304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2a</w:t>
            </w: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 xml:space="preserve"> </w:t>
            </w:r>
            <w:r w:rsidRPr="00417304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Explore and create patterns of numbers</w:t>
            </w:r>
          </w:p>
        </w:tc>
        <w:tc>
          <w:tcPr>
            <w:tcW w:w="5325" w:type="dxa"/>
            <w:gridSpan w:val="5"/>
            <w:tcBorders>
              <w:left w:val="single" w:sz="4" w:space="0" w:color="auto"/>
            </w:tcBorders>
          </w:tcPr>
          <w:p w14:paraId="1D4FEB23" w14:textId="089FA8E3" w:rsidR="00417304" w:rsidRPr="00EB17E7" w:rsidRDefault="004224BE" w:rsidP="00417304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E2366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1b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Understand place value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</w:tcBorders>
          </w:tcPr>
          <w:p w14:paraId="1DFC68F2" w14:textId="6DB213D8" w:rsidR="00417304" w:rsidRPr="00EB17E7" w:rsidRDefault="004224BE" w:rsidP="00417304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 xml:space="preserve">2d </w:t>
            </w:r>
            <w:r w:rsidRPr="00612EA1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Find missing numbers when number bonds and are not complete</w:t>
            </w:r>
          </w:p>
        </w:tc>
      </w:tr>
      <w:tr w:rsidR="004224BE" w:rsidRPr="00450384" w14:paraId="0D337434" w14:textId="77777777" w:rsidTr="00C362CB">
        <w:trPr>
          <w:cantSplit/>
          <w:trHeight w:val="476"/>
        </w:trPr>
        <w:tc>
          <w:tcPr>
            <w:tcW w:w="422" w:type="dxa"/>
            <w:vMerge w:val="restart"/>
            <w:textDirection w:val="btLr"/>
            <w:vAlign w:val="center"/>
          </w:tcPr>
          <w:p w14:paraId="2A96BD43" w14:textId="77777777" w:rsidR="004224BE" w:rsidRPr="0036336D" w:rsidRDefault="004224BE" w:rsidP="00417304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  <w:r w:rsidRPr="0036336D">
              <w:rPr>
                <w:rFonts w:eastAsia="Times New Roman" w:cstheme="minorHAnsi"/>
                <w:b/>
                <w:color w:val="0000FF"/>
                <w:sz w:val="19"/>
                <w:szCs w:val="19"/>
              </w:rPr>
              <w:t>Step 3</w:t>
            </w:r>
          </w:p>
        </w:tc>
        <w:tc>
          <w:tcPr>
            <w:tcW w:w="2985" w:type="dxa"/>
            <w:gridSpan w:val="2"/>
            <w:vMerge w:val="restart"/>
          </w:tcPr>
          <w:p w14:paraId="73E77D97" w14:textId="2E013CD1" w:rsidR="004224BE" w:rsidRPr="00390FB0" w:rsidRDefault="004224BE" w:rsidP="00417304">
            <w:pPr>
              <w:tabs>
                <w:tab w:val="left" w:pos="321"/>
              </w:tabs>
              <w:rPr>
                <w:rFonts w:cstheme="minorHAnsi"/>
                <w:sz w:val="19"/>
                <w:szCs w:val="19"/>
              </w:rPr>
            </w:pPr>
            <w:r w:rsidRPr="00390FB0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1</w:t>
            </w:r>
            <w:r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b</w:t>
            </w:r>
            <w:r w:rsidRPr="00390FB0">
              <w:rPr>
                <w:rFonts w:eastAsia="Times New Roman" w:cstheme="minorHAnsi"/>
                <w:bCs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U</w:t>
            </w:r>
            <w:r w:rsidRPr="00417304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se a range of representations to extend understanding of the number system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; </w:t>
            </w:r>
            <w:r w:rsidRPr="004224BE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round and approximate appropriately</w:t>
            </w:r>
          </w:p>
        </w:tc>
        <w:tc>
          <w:tcPr>
            <w:tcW w:w="4598" w:type="dxa"/>
            <w:gridSpan w:val="3"/>
            <w:vMerge w:val="restart"/>
            <w:tcBorders>
              <w:right w:val="single" w:sz="4" w:space="0" w:color="auto"/>
            </w:tcBorders>
          </w:tcPr>
          <w:p w14:paraId="6BF952E1" w14:textId="22AFF31E" w:rsidR="004224BE" w:rsidRPr="00450384" w:rsidRDefault="004224BE" w:rsidP="0041730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19"/>
                <w:szCs w:val="19"/>
              </w:rPr>
              <w:t>2a</w:t>
            </w:r>
            <w:r w:rsidRPr="00390FB0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>E</w:t>
            </w:r>
            <w:r w:rsidRPr="004224BE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xplore and create patterns of numbers</w:t>
            </w:r>
          </w:p>
        </w:tc>
        <w:tc>
          <w:tcPr>
            <w:tcW w:w="7588" w:type="dxa"/>
            <w:gridSpan w:val="7"/>
            <w:tcBorders>
              <w:left w:val="single" w:sz="4" w:space="0" w:color="auto"/>
            </w:tcBorders>
          </w:tcPr>
          <w:p w14:paraId="3344DD24" w14:textId="77777777" w:rsidR="004224BE" w:rsidRDefault="004224BE" w:rsidP="004B41EB">
            <w:pPr>
              <w:spacing w:after="20"/>
              <w:rPr>
                <w:rFonts w:cstheme="minorHAnsi"/>
                <w:i/>
                <w:iCs/>
                <w:color w:val="0432FF"/>
                <w:sz w:val="19"/>
                <w:szCs w:val="19"/>
              </w:rPr>
            </w:pPr>
            <w:r w:rsidRPr="008A18FA">
              <w:rPr>
                <w:rFonts w:cstheme="minorHAnsi"/>
                <w:color w:val="0432FF"/>
                <w:sz w:val="19"/>
                <w:szCs w:val="19"/>
              </w:rPr>
              <w:t>1f</w:t>
            </w:r>
            <w:r>
              <w:rPr>
                <w:rFonts w:cstheme="minorHAnsi"/>
                <w:color w:val="0432FF"/>
                <w:sz w:val="19"/>
                <w:szCs w:val="19"/>
              </w:rPr>
              <w:t xml:space="preserve"> </w:t>
            </w:r>
            <w:r w:rsidRPr="008A18FA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Use</w:t>
            </w:r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+ / -  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  <w:r w:rsidRPr="004B41EB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confidently</w:t>
            </w:r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, </w:t>
            </w:r>
            <w:proofErr w:type="gramStart"/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efficiently</w:t>
            </w:r>
            <w:proofErr w:type="gramEnd"/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and accurately with integers</w:t>
            </w:r>
          </w:p>
          <w:p w14:paraId="70C9EA6E" w14:textId="26C14FDF" w:rsidR="004224BE" w:rsidRPr="00450384" w:rsidRDefault="004224BE" w:rsidP="006A2F9F">
            <w:pPr>
              <w:rPr>
                <w:rFonts w:cstheme="minorHAnsi"/>
                <w:sz w:val="20"/>
                <w:szCs w:val="20"/>
              </w:rPr>
            </w:pPr>
            <w:r w:rsidRPr="000B7530">
              <w:rPr>
                <w:rFonts w:cstheme="minorHAnsi"/>
                <w:color w:val="0432FF"/>
                <w:sz w:val="19"/>
                <w:szCs w:val="19"/>
              </w:rPr>
              <w:t>1e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V</w:t>
            </w:r>
            <w:r w:rsidRPr="004224BE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erify calculations and statements about number by inverse reasoning and approximation methods</w:t>
            </w:r>
          </w:p>
        </w:tc>
      </w:tr>
      <w:tr w:rsidR="004224BE" w:rsidRPr="00450384" w14:paraId="750F4E04" w14:textId="77777777" w:rsidTr="00C362CB">
        <w:trPr>
          <w:cantSplit/>
          <w:trHeight w:val="476"/>
        </w:trPr>
        <w:tc>
          <w:tcPr>
            <w:tcW w:w="422" w:type="dxa"/>
            <w:vMerge/>
            <w:textDirection w:val="btLr"/>
            <w:vAlign w:val="center"/>
          </w:tcPr>
          <w:p w14:paraId="7110DD05" w14:textId="77777777" w:rsidR="004224BE" w:rsidRPr="0036336D" w:rsidRDefault="004224BE" w:rsidP="00417304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</w:p>
        </w:tc>
        <w:tc>
          <w:tcPr>
            <w:tcW w:w="2985" w:type="dxa"/>
            <w:gridSpan w:val="2"/>
            <w:vMerge/>
          </w:tcPr>
          <w:p w14:paraId="2EFC0460" w14:textId="77777777" w:rsidR="004224BE" w:rsidRPr="00390FB0" w:rsidRDefault="004224BE" w:rsidP="00417304">
            <w:pPr>
              <w:tabs>
                <w:tab w:val="left" w:pos="321"/>
              </w:tabs>
              <w:rPr>
                <w:rFonts w:eastAsia="Times New Roman" w:cstheme="minorHAnsi"/>
                <w:bCs/>
                <w:color w:val="0000FF"/>
                <w:sz w:val="19"/>
                <w:szCs w:val="19"/>
              </w:rPr>
            </w:pPr>
          </w:p>
        </w:tc>
        <w:tc>
          <w:tcPr>
            <w:tcW w:w="4598" w:type="dxa"/>
            <w:gridSpan w:val="3"/>
            <w:vMerge/>
            <w:tcBorders>
              <w:right w:val="single" w:sz="4" w:space="0" w:color="auto"/>
            </w:tcBorders>
          </w:tcPr>
          <w:p w14:paraId="15409E96" w14:textId="77777777" w:rsidR="004224BE" w:rsidRDefault="004224BE" w:rsidP="00417304">
            <w:pPr>
              <w:tabs>
                <w:tab w:val="left" w:pos="347"/>
              </w:tabs>
              <w:rPr>
                <w:rFonts w:cstheme="minorHAnsi"/>
                <w:color w:val="0432FF"/>
                <w:sz w:val="19"/>
                <w:szCs w:val="19"/>
              </w:rPr>
            </w:pPr>
          </w:p>
        </w:tc>
        <w:tc>
          <w:tcPr>
            <w:tcW w:w="5325" w:type="dxa"/>
            <w:gridSpan w:val="5"/>
            <w:tcBorders>
              <w:left w:val="single" w:sz="4" w:space="0" w:color="auto"/>
            </w:tcBorders>
          </w:tcPr>
          <w:p w14:paraId="58ABE017" w14:textId="77777777" w:rsidR="004224BE" w:rsidRPr="00450384" w:rsidRDefault="004224BE" w:rsidP="004173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</w:tcBorders>
          </w:tcPr>
          <w:p w14:paraId="6B108D72" w14:textId="00E55AA3" w:rsidR="004224BE" w:rsidRPr="00450384" w:rsidRDefault="004224BE" w:rsidP="00417304">
            <w:pPr>
              <w:rPr>
                <w:rFonts w:cstheme="minorHAnsi"/>
                <w:sz w:val="20"/>
                <w:szCs w:val="20"/>
              </w:rPr>
            </w:pPr>
            <w:r w:rsidRPr="004224BE">
              <w:rPr>
                <w:rFonts w:cstheme="minorHAnsi"/>
                <w:color w:val="0432FF"/>
                <w:sz w:val="19"/>
                <w:szCs w:val="19"/>
              </w:rPr>
              <w:t>2d</w:t>
            </w:r>
            <w:r w:rsidRPr="004224BE">
              <w:rPr>
                <w:rFonts w:cstheme="minorHAnsi"/>
                <w:sz w:val="20"/>
                <w:szCs w:val="20"/>
              </w:rPr>
              <w:t xml:space="preserve"> </w:t>
            </w:r>
            <w:r w:rsidRPr="004224BE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Use inverse operations to find unknown values</w:t>
            </w:r>
          </w:p>
        </w:tc>
      </w:tr>
      <w:tr w:rsidR="00417304" w:rsidRPr="003F1123" w14:paraId="079A9E6C" w14:textId="77777777" w:rsidTr="00C362CB"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9CED9C" w14:textId="77777777" w:rsidR="00417304" w:rsidRPr="003F1123" w:rsidRDefault="00417304" w:rsidP="00417304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auto"/>
            </w:tcBorders>
          </w:tcPr>
          <w:p w14:paraId="2B547F7F" w14:textId="702A68D3" w:rsidR="00417304" w:rsidRPr="003F1123" w:rsidRDefault="00417304" w:rsidP="00417304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1, </w:t>
            </w:r>
            <w:r w:rsidR="004224BE">
              <w:rPr>
                <w:rFonts w:cstheme="minorHAnsi"/>
                <w:sz w:val="19"/>
                <w:szCs w:val="19"/>
              </w:rPr>
              <w:t>3</w:t>
            </w:r>
          </w:p>
          <w:p w14:paraId="63ABEE7F" w14:textId="2AF59E2C" w:rsidR="00417304" w:rsidRPr="003F1123" w:rsidRDefault="00417304" w:rsidP="00417304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>: 1</w:t>
            </w:r>
            <w:r w:rsidR="004224BE">
              <w:rPr>
                <w:rFonts w:cstheme="minorHAnsi"/>
                <w:sz w:val="19"/>
                <w:szCs w:val="19"/>
              </w:rPr>
              <w:t>, 2</w:t>
            </w:r>
          </w:p>
        </w:tc>
        <w:tc>
          <w:tcPr>
            <w:tcW w:w="4598" w:type="dxa"/>
            <w:gridSpan w:val="3"/>
            <w:tcBorders>
              <w:right w:val="single" w:sz="4" w:space="0" w:color="auto"/>
            </w:tcBorders>
          </w:tcPr>
          <w:p w14:paraId="3552C771" w14:textId="59C32D4A" w:rsidR="00417304" w:rsidRPr="003F1123" w:rsidRDefault="00417304" w:rsidP="00417304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4224BE">
              <w:rPr>
                <w:rFonts w:cstheme="minorHAnsi"/>
                <w:sz w:val="19"/>
                <w:szCs w:val="19"/>
              </w:rPr>
              <w:t>4, 5</w:t>
            </w:r>
          </w:p>
          <w:p w14:paraId="7D889219" w14:textId="7DAF6B5D" w:rsidR="00417304" w:rsidRPr="003F1123" w:rsidRDefault="00417304" w:rsidP="00417304">
            <w:pPr>
              <w:tabs>
                <w:tab w:val="left" w:pos="347"/>
              </w:tabs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4224BE">
              <w:rPr>
                <w:rFonts w:cstheme="minorHAnsi"/>
                <w:sz w:val="19"/>
                <w:szCs w:val="19"/>
              </w:rPr>
              <w:t>4, 8</w:t>
            </w:r>
          </w:p>
        </w:tc>
        <w:tc>
          <w:tcPr>
            <w:tcW w:w="5325" w:type="dxa"/>
            <w:gridSpan w:val="5"/>
            <w:tcBorders>
              <w:left w:val="single" w:sz="4" w:space="0" w:color="auto"/>
            </w:tcBorders>
          </w:tcPr>
          <w:p w14:paraId="7B59C084" w14:textId="26C9ACA8" w:rsidR="00417304" w:rsidRPr="003F1123" w:rsidRDefault="00417304" w:rsidP="00417304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6A2F9F">
              <w:rPr>
                <w:rFonts w:cstheme="minorHAnsi"/>
                <w:sz w:val="19"/>
                <w:szCs w:val="19"/>
              </w:rPr>
              <w:t>11</w:t>
            </w:r>
          </w:p>
          <w:p w14:paraId="3D3B7679" w14:textId="12EEF65A" w:rsidR="00417304" w:rsidRPr="003F1123" w:rsidRDefault="00417304" w:rsidP="00417304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6A2F9F">
              <w:rPr>
                <w:rFonts w:cstheme="minorHAnsi"/>
                <w:sz w:val="19"/>
                <w:szCs w:val="19"/>
              </w:rPr>
              <w:t>11, 14</w:t>
            </w:r>
          </w:p>
        </w:tc>
        <w:tc>
          <w:tcPr>
            <w:tcW w:w="2263" w:type="dxa"/>
            <w:gridSpan w:val="2"/>
          </w:tcPr>
          <w:p w14:paraId="2D3CD6CD" w14:textId="07B94938" w:rsidR="00417304" w:rsidRDefault="00417304" w:rsidP="00417304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6A2F9F">
              <w:rPr>
                <w:rFonts w:cstheme="minorHAnsi"/>
                <w:sz w:val="19"/>
                <w:szCs w:val="19"/>
              </w:rPr>
              <w:t>10, 12</w:t>
            </w:r>
          </w:p>
          <w:p w14:paraId="12093DF5" w14:textId="5AB561FE" w:rsidR="00417304" w:rsidRPr="003F1123" w:rsidRDefault="00417304" w:rsidP="00417304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6A2F9F">
              <w:rPr>
                <w:rFonts w:cstheme="minorHAnsi"/>
                <w:sz w:val="19"/>
                <w:szCs w:val="19"/>
              </w:rPr>
              <w:t>12, 14</w:t>
            </w:r>
          </w:p>
        </w:tc>
      </w:tr>
    </w:tbl>
    <w:p w14:paraId="4FA0E86F" w14:textId="77777777" w:rsidR="00F711DF" w:rsidRDefault="00F711DF" w:rsidP="004169BE"/>
    <w:tbl>
      <w:tblPr>
        <w:tblStyle w:val="TableGrid"/>
        <w:tblW w:w="15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4"/>
        <w:gridCol w:w="1264"/>
        <w:gridCol w:w="1264"/>
        <w:gridCol w:w="1306"/>
        <w:gridCol w:w="1222"/>
        <w:gridCol w:w="1264"/>
        <w:gridCol w:w="1265"/>
        <w:gridCol w:w="849"/>
        <w:gridCol w:w="850"/>
        <w:gridCol w:w="850"/>
        <w:gridCol w:w="850"/>
        <w:gridCol w:w="930"/>
        <w:gridCol w:w="769"/>
        <w:gridCol w:w="850"/>
        <w:gridCol w:w="850"/>
        <w:gridCol w:w="791"/>
      </w:tblGrid>
      <w:tr w:rsidR="00F711DF" w14:paraId="163238DF" w14:textId="77777777" w:rsidTr="00C362CB"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DC28B1" w14:textId="77777777" w:rsidR="00F711DF" w:rsidRDefault="00F711DF" w:rsidP="00E55F41">
            <w:pPr>
              <w:jc w:val="center"/>
            </w:pPr>
          </w:p>
        </w:tc>
        <w:tc>
          <w:tcPr>
            <w:tcW w:w="758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DEFF6"/>
          </w:tcPr>
          <w:p w14:paraId="6211F8C6" w14:textId="77777777" w:rsidR="00F711DF" w:rsidRDefault="00F711DF" w:rsidP="00E55F41">
            <w:pPr>
              <w:jc w:val="center"/>
            </w:pPr>
            <w:r w:rsidRPr="00336311">
              <w:t>Multiplication and Division (A)</w:t>
            </w:r>
          </w:p>
        </w:tc>
        <w:tc>
          <w:tcPr>
            <w:tcW w:w="7589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B19ED5"/>
          </w:tcPr>
          <w:p w14:paraId="6681A20A" w14:textId="4F4A017E" w:rsidR="00F711DF" w:rsidRDefault="00D676A4" w:rsidP="00E55F41">
            <w:pPr>
              <w:jc w:val="center"/>
            </w:pPr>
            <w:r>
              <w:t>Decimals</w:t>
            </w:r>
          </w:p>
        </w:tc>
      </w:tr>
      <w:tr w:rsidR="00C0749D" w:rsidRPr="00B84F45" w14:paraId="63D95FCB" w14:textId="77777777" w:rsidTr="00C362CB"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BC7152" w14:textId="77777777" w:rsidR="00C0749D" w:rsidRDefault="00C0749D" w:rsidP="00E55F41">
            <w:pPr>
              <w:jc w:val="center"/>
            </w:pPr>
          </w:p>
        </w:tc>
        <w:tc>
          <w:tcPr>
            <w:tcW w:w="3834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B541402" w14:textId="77777777" w:rsidR="00C0749D" w:rsidRPr="00B84F45" w:rsidRDefault="00C0749D" w:rsidP="00E55F41">
            <w:pPr>
              <w:jc w:val="center"/>
            </w:pPr>
            <w:r>
              <w:t>Unit 1</w:t>
            </w:r>
          </w:p>
        </w:tc>
        <w:tc>
          <w:tcPr>
            <w:tcW w:w="375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3905391" w14:textId="77777777" w:rsidR="00C0749D" w:rsidRPr="00B84F45" w:rsidRDefault="00C0749D" w:rsidP="00E55F41">
            <w:pPr>
              <w:jc w:val="center"/>
            </w:pPr>
            <w:r>
              <w:t>Unit 2</w:t>
            </w:r>
          </w:p>
        </w:tc>
        <w:tc>
          <w:tcPr>
            <w:tcW w:w="4329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2E2960D" w14:textId="77777777" w:rsidR="00C0749D" w:rsidRPr="00B84F45" w:rsidRDefault="00C0749D" w:rsidP="00E55F41">
            <w:pPr>
              <w:jc w:val="center"/>
            </w:pPr>
            <w:r>
              <w:t>Unit 1</w:t>
            </w:r>
          </w:p>
        </w:tc>
        <w:tc>
          <w:tcPr>
            <w:tcW w:w="3260" w:type="dxa"/>
            <w:gridSpan w:val="4"/>
            <w:shd w:val="clear" w:color="auto" w:fill="F2F2F2" w:themeFill="background1" w:themeFillShade="F2"/>
          </w:tcPr>
          <w:p w14:paraId="683F6A2E" w14:textId="088FC1E9" w:rsidR="00C0749D" w:rsidRPr="00B84F45" w:rsidRDefault="00C0749D" w:rsidP="00E55F41">
            <w:pPr>
              <w:jc w:val="center"/>
            </w:pPr>
            <w:r>
              <w:t>Unit 2</w:t>
            </w:r>
          </w:p>
        </w:tc>
      </w:tr>
      <w:tr w:rsidR="00C0749D" w:rsidRPr="00DC3A5E" w14:paraId="771A130C" w14:textId="77777777" w:rsidTr="00C362CB"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3CDCF8" w14:textId="77777777" w:rsidR="00C0749D" w:rsidRPr="00EF4084" w:rsidRDefault="00C0749D" w:rsidP="00E55F4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2AF5D0FD" w14:textId="77777777" w:rsidR="00C0749D" w:rsidRPr="00DC3A5E" w:rsidRDefault="00C0749D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1264" w:type="dxa"/>
          </w:tcPr>
          <w:p w14:paraId="335F4AE9" w14:textId="77777777" w:rsidR="00C0749D" w:rsidRPr="00DC3A5E" w:rsidRDefault="00C0749D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1306" w:type="dxa"/>
          </w:tcPr>
          <w:p w14:paraId="69C98DAE" w14:textId="77777777" w:rsidR="00C0749D" w:rsidRPr="00DC3A5E" w:rsidRDefault="00C0749D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14:paraId="744D3F86" w14:textId="77777777" w:rsidR="00C0749D" w:rsidRPr="00DC3A5E" w:rsidRDefault="00C0749D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14:paraId="528AE66C" w14:textId="77777777" w:rsidR="00C0749D" w:rsidRPr="00DC3A5E" w:rsidRDefault="00C0749D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35B6A90F" w14:textId="77777777" w:rsidR="00C0749D" w:rsidRPr="00DC3A5E" w:rsidRDefault="00C0749D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3B806689" w14:textId="77777777" w:rsidR="00C0749D" w:rsidRPr="00DC3A5E" w:rsidRDefault="00C0749D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850" w:type="dxa"/>
          </w:tcPr>
          <w:p w14:paraId="47EA778D" w14:textId="77777777" w:rsidR="00C0749D" w:rsidRPr="00DC3A5E" w:rsidRDefault="00C0749D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850" w:type="dxa"/>
          </w:tcPr>
          <w:p w14:paraId="712C78A4" w14:textId="77777777" w:rsidR="00C0749D" w:rsidRPr="00DC3A5E" w:rsidRDefault="00C0749D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  <w:tc>
          <w:tcPr>
            <w:tcW w:w="850" w:type="dxa"/>
          </w:tcPr>
          <w:p w14:paraId="64F148B9" w14:textId="447F7E41" w:rsidR="00C0749D" w:rsidRPr="00DC3A5E" w:rsidRDefault="00C0749D" w:rsidP="00E5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</w:t>
            </w:r>
          </w:p>
        </w:tc>
        <w:tc>
          <w:tcPr>
            <w:tcW w:w="930" w:type="dxa"/>
          </w:tcPr>
          <w:p w14:paraId="08F937A4" w14:textId="1767BC8E" w:rsidR="00C0749D" w:rsidRPr="00DC3A5E" w:rsidRDefault="00C0749D" w:rsidP="00E5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5</w:t>
            </w:r>
          </w:p>
        </w:tc>
        <w:tc>
          <w:tcPr>
            <w:tcW w:w="769" w:type="dxa"/>
          </w:tcPr>
          <w:p w14:paraId="5BD832C4" w14:textId="77777777" w:rsidR="00C0749D" w:rsidRPr="00DC3A5E" w:rsidRDefault="00C0749D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850" w:type="dxa"/>
          </w:tcPr>
          <w:p w14:paraId="10207F25" w14:textId="77777777" w:rsidR="00C0749D" w:rsidRPr="00DC3A5E" w:rsidRDefault="00C0749D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850" w:type="dxa"/>
          </w:tcPr>
          <w:p w14:paraId="49BA5E2C" w14:textId="77777777" w:rsidR="00C0749D" w:rsidRPr="00DC3A5E" w:rsidRDefault="00C0749D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  <w:tc>
          <w:tcPr>
            <w:tcW w:w="791" w:type="dxa"/>
          </w:tcPr>
          <w:p w14:paraId="6F0A3EDA" w14:textId="403A683F" w:rsidR="00C0749D" w:rsidRPr="00DC3A5E" w:rsidRDefault="00C0749D" w:rsidP="00E5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</w:t>
            </w:r>
          </w:p>
        </w:tc>
      </w:tr>
      <w:tr w:rsidR="00C0749D" w:rsidRPr="00686245" w14:paraId="3C17E622" w14:textId="77777777" w:rsidTr="00C362CB"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BC41" w14:textId="77777777" w:rsidR="00C0749D" w:rsidRPr="00CD39A3" w:rsidRDefault="00C0749D" w:rsidP="00E55F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left w:val="single" w:sz="4" w:space="0" w:color="auto"/>
            </w:tcBorders>
          </w:tcPr>
          <w:p w14:paraId="1397DE0F" w14:textId="6016EEA7" w:rsidR="00C0749D" w:rsidRPr="00686245" w:rsidRDefault="0058658C" w:rsidP="00E55F41">
            <w:pPr>
              <w:rPr>
                <w:rFonts w:cstheme="minorHAnsi"/>
                <w:sz w:val="20"/>
                <w:szCs w:val="20"/>
              </w:rPr>
            </w:pPr>
            <w:r w:rsidRPr="0058658C">
              <w:rPr>
                <w:rFonts w:cstheme="minorHAnsi"/>
                <w:sz w:val="20"/>
                <w:szCs w:val="20"/>
              </w:rPr>
              <w:t xml:space="preserve">Times tables, </w:t>
            </w:r>
            <w:proofErr w:type="gramStart"/>
            <w:r w:rsidRPr="0058658C">
              <w:rPr>
                <w:rFonts w:cstheme="minorHAnsi"/>
                <w:sz w:val="20"/>
                <w:szCs w:val="20"/>
              </w:rPr>
              <w:t>factors</w:t>
            </w:r>
            <w:proofErr w:type="gramEnd"/>
            <w:r w:rsidRPr="0058658C">
              <w:rPr>
                <w:rFonts w:cstheme="minorHAnsi"/>
                <w:sz w:val="20"/>
                <w:szCs w:val="20"/>
              </w:rPr>
              <w:t xml:space="preserve"> and multiples</w:t>
            </w:r>
          </w:p>
        </w:tc>
        <w:tc>
          <w:tcPr>
            <w:tcW w:w="3751" w:type="dxa"/>
            <w:gridSpan w:val="3"/>
            <w:tcBorders>
              <w:right w:val="single" w:sz="4" w:space="0" w:color="auto"/>
            </w:tcBorders>
          </w:tcPr>
          <w:p w14:paraId="442EB420" w14:textId="170A4EE6" w:rsidR="00C0749D" w:rsidRPr="00686245" w:rsidRDefault="0058658C" w:rsidP="00E55F41">
            <w:pPr>
              <w:rPr>
                <w:rFonts w:cstheme="minorHAnsi"/>
                <w:sz w:val="20"/>
                <w:szCs w:val="20"/>
              </w:rPr>
            </w:pPr>
            <w:r w:rsidRPr="0058658C">
              <w:rPr>
                <w:rFonts w:cstheme="minorHAnsi"/>
                <w:sz w:val="20"/>
                <w:szCs w:val="20"/>
              </w:rPr>
              <w:t>Division</w:t>
            </w:r>
          </w:p>
        </w:tc>
        <w:tc>
          <w:tcPr>
            <w:tcW w:w="4329" w:type="dxa"/>
            <w:gridSpan w:val="5"/>
            <w:tcBorders>
              <w:left w:val="single" w:sz="4" w:space="0" w:color="auto"/>
            </w:tcBorders>
          </w:tcPr>
          <w:p w14:paraId="4EC0FED3" w14:textId="1792303F" w:rsidR="00C0749D" w:rsidRPr="00686245" w:rsidRDefault="0058658C" w:rsidP="00E55F41">
            <w:pPr>
              <w:rPr>
                <w:rFonts w:cstheme="minorHAnsi"/>
                <w:sz w:val="20"/>
                <w:szCs w:val="20"/>
              </w:rPr>
            </w:pPr>
            <w:r w:rsidRPr="0058658C">
              <w:rPr>
                <w:rFonts w:cstheme="minorHAnsi"/>
                <w:sz w:val="20"/>
                <w:szCs w:val="20"/>
              </w:rPr>
              <w:t>Decimals and Money</w:t>
            </w:r>
          </w:p>
        </w:tc>
        <w:tc>
          <w:tcPr>
            <w:tcW w:w="3260" w:type="dxa"/>
            <w:gridSpan w:val="4"/>
          </w:tcPr>
          <w:p w14:paraId="671C19D5" w14:textId="7729FC33" w:rsidR="00C0749D" w:rsidRPr="00686245" w:rsidRDefault="0058658C" w:rsidP="00E55F41">
            <w:pPr>
              <w:rPr>
                <w:rFonts w:cstheme="minorHAnsi"/>
                <w:sz w:val="20"/>
                <w:szCs w:val="20"/>
              </w:rPr>
            </w:pPr>
            <w:r w:rsidRPr="0058658C">
              <w:rPr>
                <w:rFonts w:cstheme="minorHAnsi"/>
                <w:sz w:val="20"/>
                <w:szCs w:val="20"/>
              </w:rPr>
              <w:t>Decimals and Measures</w:t>
            </w:r>
          </w:p>
        </w:tc>
      </w:tr>
      <w:tr w:rsidR="00C0749D" w:rsidRPr="00EB17E7" w14:paraId="18B33BC9" w14:textId="77777777" w:rsidTr="00C362CB">
        <w:trPr>
          <w:cantSplit/>
          <w:trHeight w:val="1134"/>
        </w:trPr>
        <w:tc>
          <w:tcPr>
            <w:tcW w:w="424" w:type="dxa"/>
            <w:tcBorders>
              <w:top w:val="single" w:sz="4" w:space="0" w:color="auto"/>
            </w:tcBorders>
            <w:textDirection w:val="btLr"/>
            <w:vAlign w:val="center"/>
          </w:tcPr>
          <w:p w14:paraId="7BE47373" w14:textId="77777777" w:rsidR="00C0749D" w:rsidRPr="0036336D" w:rsidRDefault="00C0749D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  <w:r w:rsidRPr="0036336D">
              <w:rPr>
                <w:rFonts w:eastAsia="Times New Roman" w:cstheme="minorHAnsi"/>
                <w:b/>
                <w:color w:val="008000"/>
                <w:sz w:val="19"/>
                <w:szCs w:val="19"/>
              </w:rPr>
              <w:t>Step 2</w:t>
            </w:r>
          </w:p>
        </w:tc>
        <w:tc>
          <w:tcPr>
            <w:tcW w:w="3834" w:type="dxa"/>
            <w:gridSpan w:val="3"/>
          </w:tcPr>
          <w:p w14:paraId="3BB9E060" w14:textId="77777777" w:rsidR="006F5551" w:rsidRPr="00390FB0" w:rsidRDefault="006F5551" w:rsidP="006F5551">
            <w:pP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390FB0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</w:t>
            </w: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j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U</w:t>
            </w:r>
            <w:r w:rsidRPr="00E23663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nderstand multiplication; recall tables facts; multiples</w:t>
            </w:r>
          </w:p>
          <w:p w14:paraId="64E1924C" w14:textId="77777777" w:rsidR="006F5551" w:rsidRDefault="006F5551" w:rsidP="006F5551">
            <w:pP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390FB0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2</w:t>
            </w: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c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</w:t>
            </w:r>
            <w:r w:rsidRPr="00E86823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xplore commutativity with multiplication</w:t>
            </w:r>
          </w:p>
          <w:p w14:paraId="2DAE0EEF" w14:textId="3CB65C21" w:rsidR="00C0749D" w:rsidRPr="00390FB0" w:rsidRDefault="006F5551" w:rsidP="006F5551">
            <w:pPr>
              <w:rPr>
                <w:rFonts w:cstheme="minorHAnsi"/>
                <w:sz w:val="19"/>
                <w:szCs w:val="19"/>
              </w:rPr>
            </w:pPr>
            <w:r w:rsidRPr="00E868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2d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F</w:t>
            </w:r>
            <w:r w:rsidRPr="00E86823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ind missing numbers when multiplication facts are not complete</w:t>
            </w:r>
          </w:p>
        </w:tc>
        <w:tc>
          <w:tcPr>
            <w:tcW w:w="3751" w:type="dxa"/>
            <w:gridSpan w:val="3"/>
            <w:tcBorders>
              <w:right w:val="single" w:sz="4" w:space="0" w:color="auto"/>
            </w:tcBorders>
          </w:tcPr>
          <w:p w14:paraId="5C703046" w14:textId="61B152BC" w:rsidR="00C0749D" w:rsidRPr="00EB17E7" w:rsidRDefault="006F5551" w:rsidP="00E55F41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DA3762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 xml:space="preserve">1k </w:t>
            </w:r>
            <w:r w:rsidRPr="00DA3762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Use my understanding of multiplicative relationships to divide whole numbers, using a range of representations</w:t>
            </w:r>
            <w:r w:rsidRPr="00EB17E7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</w:p>
        </w:tc>
        <w:tc>
          <w:tcPr>
            <w:tcW w:w="4329" w:type="dxa"/>
            <w:gridSpan w:val="5"/>
            <w:tcBorders>
              <w:left w:val="single" w:sz="4" w:space="0" w:color="auto"/>
            </w:tcBorders>
          </w:tcPr>
          <w:p w14:paraId="39EA2D30" w14:textId="77777777" w:rsidR="00C0749D" w:rsidRDefault="004169BE" w:rsidP="00E55F41">
            <w:pP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DA3FD9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1l</w:t>
            </w:r>
            <w:r w:rsidRPr="00DA3FD9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Understand value of coins and notes</w:t>
            </w:r>
          </w:p>
          <w:p w14:paraId="67D45909" w14:textId="77777777" w:rsidR="004169BE" w:rsidRPr="00390FB0" w:rsidRDefault="004169BE" w:rsidP="004169BE">
            <w:pP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390FB0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1c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stimate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and 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round to nearest 10/100</w:t>
            </w:r>
          </w:p>
          <w:p w14:paraId="56F8C2C6" w14:textId="721C11F7" w:rsidR="004169BE" w:rsidRPr="00EB17E7" w:rsidRDefault="004169BE" w:rsidP="00E55F41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</w:tcPr>
          <w:p w14:paraId="3CAFC2AD" w14:textId="77777777" w:rsidR="004169BE" w:rsidRDefault="004169BE" w:rsidP="004169BE">
            <w:pP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 xml:space="preserve">3b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</w:t>
            </w:r>
            <w:r w:rsidRPr="008A767A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xplore measuring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 w:rsidRPr="008A767A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and choose the most appropriate method to measure</w:t>
            </w:r>
          </w:p>
          <w:p w14:paraId="3DCC288F" w14:textId="77777777" w:rsidR="004169BE" w:rsidRDefault="004169BE" w:rsidP="004169BE">
            <w:pP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3c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</w:t>
            </w:r>
            <w:r w:rsidRPr="008A767A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stimate and measure using standard units</w:t>
            </w:r>
          </w:p>
          <w:p w14:paraId="7741219B" w14:textId="4CA88DA1" w:rsidR="00C0749D" w:rsidRPr="004169BE" w:rsidRDefault="004169BE" w:rsidP="004169BE">
            <w:pP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8A767A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3d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U</w:t>
            </w:r>
            <w:r w:rsidRPr="008A767A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se a variety of measuring devices from different starting points</w:t>
            </w:r>
          </w:p>
        </w:tc>
      </w:tr>
      <w:tr w:rsidR="004169BE" w:rsidRPr="00450384" w14:paraId="41F1F158" w14:textId="77777777" w:rsidTr="00C362CB">
        <w:trPr>
          <w:cantSplit/>
          <w:trHeight w:val="440"/>
        </w:trPr>
        <w:tc>
          <w:tcPr>
            <w:tcW w:w="424" w:type="dxa"/>
            <w:vMerge w:val="restart"/>
            <w:textDirection w:val="btLr"/>
            <w:vAlign w:val="center"/>
          </w:tcPr>
          <w:p w14:paraId="60B4FFFC" w14:textId="6A96A5D9" w:rsidR="004169BE" w:rsidRPr="0036336D" w:rsidRDefault="004169BE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  <w:r w:rsidRPr="0036336D">
              <w:rPr>
                <w:rFonts w:eastAsia="Times New Roman" w:cstheme="minorHAnsi"/>
                <w:b/>
                <w:color w:val="0000FF"/>
                <w:sz w:val="19"/>
                <w:szCs w:val="19"/>
              </w:rPr>
              <w:t>Step 3</w:t>
            </w:r>
          </w:p>
        </w:tc>
        <w:tc>
          <w:tcPr>
            <w:tcW w:w="3834" w:type="dxa"/>
            <w:gridSpan w:val="3"/>
            <w:vMerge w:val="restart"/>
          </w:tcPr>
          <w:p w14:paraId="6A248776" w14:textId="77777777" w:rsidR="004169BE" w:rsidRDefault="004169BE" w:rsidP="004B41EB">
            <w:pPr>
              <w:spacing w:after="20"/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</w:pPr>
            <w:r w:rsidRPr="00390FB0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1</w:t>
            </w:r>
            <w:r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h</w:t>
            </w:r>
            <w:r w:rsidRPr="00390FB0">
              <w:rPr>
                <w:rFonts w:eastAsia="Times New Roman" w:cstheme="minorHAnsi"/>
                <w:bCs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R</w:t>
            </w:r>
            <w:r w:rsidRPr="00E57C26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ecall multiplication facts up to at least 10 x 10 and use these to derive related facts</w:t>
            </w:r>
          </w:p>
          <w:p w14:paraId="166DAF6F" w14:textId="77777777" w:rsidR="004169BE" w:rsidRDefault="004169BE" w:rsidP="006F5551">
            <w:r w:rsidRPr="00DA3762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1i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 D</w:t>
            </w:r>
            <w:r w:rsidRPr="00DA3762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iscuss the properties of number, including factors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 and multiples</w:t>
            </w:r>
          </w:p>
          <w:p w14:paraId="1ACD3DEA" w14:textId="08EFE894" w:rsidR="004169BE" w:rsidRPr="00390FB0" w:rsidRDefault="004169BE" w:rsidP="006F5551">
            <w:pPr>
              <w:tabs>
                <w:tab w:val="left" w:pos="321"/>
              </w:tabs>
              <w:rPr>
                <w:rFonts w:eastAsia="Times New Roman" w:cstheme="minorHAnsi"/>
                <w:bCs/>
                <w:color w:val="0000FF"/>
                <w:sz w:val="19"/>
                <w:szCs w:val="19"/>
              </w:rPr>
            </w:pPr>
            <w:r>
              <w:rPr>
                <w:rFonts w:cstheme="minorHAnsi"/>
                <w:color w:val="0432FF"/>
                <w:sz w:val="19"/>
                <w:szCs w:val="19"/>
              </w:rPr>
              <w:t>2d</w:t>
            </w:r>
            <w:r w:rsidRPr="00390FB0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>U</w:t>
            </w:r>
            <w:r w:rsidRPr="00E57C26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se inverse operations</w:t>
            </w:r>
          </w:p>
        </w:tc>
        <w:tc>
          <w:tcPr>
            <w:tcW w:w="3751" w:type="dxa"/>
            <w:gridSpan w:val="3"/>
            <w:vMerge w:val="restart"/>
            <w:tcBorders>
              <w:right w:val="single" w:sz="4" w:space="0" w:color="auto"/>
            </w:tcBorders>
          </w:tcPr>
          <w:p w14:paraId="47A1D3A8" w14:textId="77777777" w:rsidR="004169BE" w:rsidRPr="00450384" w:rsidRDefault="004169BE" w:rsidP="004B41EB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8A18FA">
              <w:rPr>
                <w:rFonts w:cstheme="minorHAnsi"/>
                <w:color w:val="0432FF"/>
                <w:sz w:val="19"/>
                <w:szCs w:val="19"/>
              </w:rPr>
              <w:t>1f</w:t>
            </w:r>
            <w:r>
              <w:rPr>
                <w:rFonts w:cstheme="minorHAnsi"/>
                <w:color w:val="0432FF"/>
                <w:sz w:val="19"/>
                <w:szCs w:val="19"/>
              </w:rPr>
              <w:t xml:space="preserve"> </w:t>
            </w:r>
            <w:r w:rsidRPr="008A18FA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Use</w:t>
            </w:r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>÷</w:t>
            </w:r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confidently, </w:t>
            </w:r>
            <w:proofErr w:type="gramStart"/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efficiently</w:t>
            </w:r>
            <w:proofErr w:type="gramEnd"/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and accurately with integers</w:t>
            </w:r>
          </w:p>
          <w:p w14:paraId="4ECD0BE7" w14:textId="2641ACC0" w:rsidR="004169BE" w:rsidRPr="008A18FA" w:rsidRDefault="004169BE" w:rsidP="00E55F41">
            <w:pPr>
              <w:tabs>
                <w:tab w:val="left" w:pos="347"/>
              </w:tabs>
              <w:rPr>
                <w:rFonts w:cstheme="minorHAnsi"/>
                <w:color w:val="0432FF"/>
                <w:sz w:val="19"/>
                <w:szCs w:val="19"/>
              </w:rPr>
            </w:pPr>
            <w:r w:rsidRPr="000B7530">
              <w:rPr>
                <w:rFonts w:cstheme="minorHAnsi"/>
                <w:color w:val="0432FF"/>
                <w:sz w:val="19"/>
                <w:szCs w:val="19"/>
              </w:rPr>
              <w:t>1e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V</w:t>
            </w:r>
            <w:r w:rsidRPr="004224BE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erify calculations and statements about number by inverse reasoning and approximation methods</w:t>
            </w:r>
          </w:p>
        </w:tc>
        <w:tc>
          <w:tcPr>
            <w:tcW w:w="7589" w:type="dxa"/>
            <w:gridSpan w:val="9"/>
            <w:tcBorders>
              <w:left w:val="single" w:sz="4" w:space="0" w:color="auto"/>
            </w:tcBorders>
          </w:tcPr>
          <w:p w14:paraId="09004568" w14:textId="77777777" w:rsidR="004169BE" w:rsidRDefault="004169BE" w:rsidP="004B41EB">
            <w:pPr>
              <w:spacing w:after="20"/>
              <w:rPr>
                <w:rFonts w:cstheme="minorHAnsi"/>
                <w:i/>
                <w:iCs/>
                <w:color w:val="0432FF"/>
                <w:sz w:val="19"/>
                <w:szCs w:val="19"/>
              </w:rPr>
            </w:pPr>
            <w:r>
              <w:rPr>
                <w:rFonts w:cstheme="minorHAnsi"/>
                <w:color w:val="0432FF"/>
                <w:sz w:val="19"/>
                <w:szCs w:val="19"/>
              </w:rPr>
              <w:t xml:space="preserve">1b </w:t>
            </w:r>
            <w:r w:rsidRPr="004169BE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Extend </w:t>
            </w:r>
            <w:r w:rsidRPr="004B41EB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understanding</w:t>
            </w:r>
            <w:r w:rsidRPr="004169BE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of the number system to include decimals; place </w:t>
            </w:r>
            <w:proofErr w:type="gramStart"/>
            <w:r w:rsidRPr="004169BE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on line</w:t>
            </w:r>
            <w:proofErr w:type="gramEnd"/>
            <w:r w:rsidRPr="004169BE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and round</w:t>
            </w:r>
          </w:p>
          <w:p w14:paraId="7F3F7ED7" w14:textId="51D02FC1" w:rsidR="004169BE" w:rsidRPr="004169BE" w:rsidRDefault="004169BE" w:rsidP="004169BE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19"/>
                <w:szCs w:val="19"/>
              </w:rPr>
            </w:pPr>
            <w:r w:rsidRPr="004169BE">
              <w:rPr>
                <w:rFonts w:cstheme="minorHAnsi"/>
                <w:color w:val="0432FF"/>
                <w:sz w:val="19"/>
                <w:szCs w:val="19"/>
              </w:rPr>
              <w:t xml:space="preserve">1f 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>U</w:t>
            </w:r>
            <w:r w:rsidRPr="004169BE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se the four arithmetic operations with decimals</w:t>
            </w:r>
          </w:p>
        </w:tc>
      </w:tr>
      <w:tr w:rsidR="004169BE" w:rsidRPr="00450384" w14:paraId="43D72007" w14:textId="77777777" w:rsidTr="00C362CB">
        <w:trPr>
          <w:cantSplit/>
          <w:trHeight w:val="673"/>
        </w:trPr>
        <w:tc>
          <w:tcPr>
            <w:tcW w:w="424" w:type="dxa"/>
            <w:vMerge/>
            <w:textDirection w:val="btLr"/>
            <w:vAlign w:val="center"/>
          </w:tcPr>
          <w:p w14:paraId="2F0946E4" w14:textId="7EB46BC0" w:rsidR="004169BE" w:rsidRPr="0036336D" w:rsidRDefault="004169BE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</w:p>
        </w:tc>
        <w:tc>
          <w:tcPr>
            <w:tcW w:w="3834" w:type="dxa"/>
            <w:gridSpan w:val="3"/>
            <w:vMerge/>
          </w:tcPr>
          <w:p w14:paraId="11F16D80" w14:textId="13C43B52" w:rsidR="004169BE" w:rsidRPr="00390FB0" w:rsidRDefault="004169BE" w:rsidP="006F5551">
            <w:pPr>
              <w:tabs>
                <w:tab w:val="left" w:pos="321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751" w:type="dxa"/>
            <w:gridSpan w:val="3"/>
            <w:vMerge/>
            <w:tcBorders>
              <w:right w:val="single" w:sz="4" w:space="0" w:color="auto"/>
            </w:tcBorders>
          </w:tcPr>
          <w:p w14:paraId="59AA49AE" w14:textId="0353F9C6" w:rsidR="004169BE" w:rsidRPr="00450384" w:rsidRDefault="004169BE" w:rsidP="00E55F4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9" w:type="dxa"/>
            <w:gridSpan w:val="5"/>
            <w:tcBorders>
              <w:left w:val="single" w:sz="4" w:space="0" w:color="auto"/>
            </w:tcBorders>
          </w:tcPr>
          <w:p w14:paraId="74D972F2" w14:textId="1966FDBC" w:rsidR="004169BE" w:rsidRPr="00450384" w:rsidRDefault="004169BE" w:rsidP="00E55F41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BF77F0">
              <w:rPr>
                <w:rFonts w:cstheme="minorHAnsi"/>
                <w:color w:val="0432FF"/>
                <w:sz w:val="19"/>
                <w:szCs w:val="19"/>
              </w:rPr>
              <w:t xml:space="preserve">2c 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>U</w:t>
            </w:r>
            <w:r w:rsidRPr="00BF77F0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nderstand the idea of input, application of a rule (including inverse operations) and outpu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>t</w:t>
            </w:r>
          </w:p>
        </w:tc>
        <w:tc>
          <w:tcPr>
            <w:tcW w:w="3260" w:type="dxa"/>
            <w:gridSpan w:val="4"/>
          </w:tcPr>
          <w:p w14:paraId="21C2A8EC" w14:textId="77777777" w:rsidR="004169BE" w:rsidRPr="00450384" w:rsidRDefault="004169BE" w:rsidP="00E55F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749D" w:rsidRPr="003F1123" w14:paraId="3F010248" w14:textId="77777777" w:rsidTr="00C362CB"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03B65C" w14:textId="77777777" w:rsidR="00C0749D" w:rsidRPr="003F1123" w:rsidRDefault="00C0749D" w:rsidP="00E55F41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3834" w:type="dxa"/>
            <w:gridSpan w:val="3"/>
            <w:tcBorders>
              <w:left w:val="single" w:sz="4" w:space="0" w:color="auto"/>
            </w:tcBorders>
          </w:tcPr>
          <w:p w14:paraId="1077A637" w14:textId="29563EE3" w:rsidR="00C0749D" w:rsidRPr="003F1123" w:rsidRDefault="00C0749D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1</w:t>
            </w:r>
            <w:r w:rsidR="006F5551">
              <w:rPr>
                <w:rFonts w:cstheme="minorHAnsi"/>
                <w:sz w:val="19"/>
                <w:szCs w:val="19"/>
              </w:rPr>
              <w:t>5, 16, 17</w:t>
            </w:r>
          </w:p>
          <w:p w14:paraId="593047B2" w14:textId="7FD2B4C8" w:rsidR="00C0749D" w:rsidRPr="003F1123" w:rsidRDefault="00C0749D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>: 1</w:t>
            </w:r>
            <w:r w:rsidR="006F5551">
              <w:rPr>
                <w:rFonts w:cstheme="minorHAnsi"/>
                <w:sz w:val="19"/>
                <w:szCs w:val="19"/>
              </w:rPr>
              <w:t>7, 18</w:t>
            </w:r>
          </w:p>
        </w:tc>
        <w:tc>
          <w:tcPr>
            <w:tcW w:w="3751" w:type="dxa"/>
            <w:gridSpan w:val="3"/>
            <w:tcBorders>
              <w:right w:val="single" w:sz="4" w:space="0" w:color="auto"/>
            </w:tcBorders>
          </w:tcPr>
          <w:p w14:paraId="2C3B6EF4" w14:textId="75440686" w:rsidR="00C0749D" w:rsidRPr="003F1123" w:rsidRDefault="00C0749D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1A4B94">
              <w:rPr>
                <w:rFonts w:cstheme="minorHAnsi"/>
                <w:sz w:val="19"/>
                <w:szCs w:val="19"/>
              </w:rPr>
              <w:t>15, 16</w:t>
            </w:r>
          </w:p>
          <w:p w14:paraId="7F1C40B5" w14:textId="1B57EFCC" w:rsidR="00C0749D" w:rsidRPr="003F1123" w:rsidRDefault="00C0749D" w:rsidP="00E55F41">
            <w:pPr>
              <w:tabs>
                <w:tab w:val="left" w:pos="347"/>
              </w:tabs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1A4B94">
              <w:rPr>
                <w:rFonts w:cstheme="minorHAnsi"/>
                <w:sz w:val="19"/>
                <w:szCs w:val="19"/>
              </w:rPr>
              <w:t>17, 20</w:t>
            </w:r>
          </w:p>
        </w:tc>
        <w:tc>
          <w:tcPr>
            <w:tcW w:w="4329" w:type="dxa"/>
            <w:gridSpan w:val="5"/>
            <w:tcBorders>
              <w:left w:val="single" w:sz="4" w:space="0" w:color="auto"/>
            </w:tcBorders>
          </w:tcPr>
          <w:p w14:paraId="79EB5730" w14:textId="62564D70" w:rsidR="00C0749D" w:rsidRPr="003F1123" w:rsidRDefault="00C0749D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257C39">
              <w:rPr>
                <w:rFonts w:cstheme="minorHAnsi"/>
                <w:sz w:val="19"/>
                <w:szCs w:val="19"/>
              </w:rPr>
              <w:t>5, 12, 32</w:t>
            </w:r>
          </w:p>
          <w:p w14:paraId="547CBAF5" w14:textId="525613C9" w:rsidR="00C0749D" w:rsidRPr="003F1123" w:rsidRDefault="00C0749D" w:rsidP="00E55F41">
            <w:pPr>
              <w:tabs>
                <w:tab w:val="left" w:pos="347"/>
              </w:tabs>
              <w:ind w:right="-102"/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257C39">
              <w:rPr>
                <w:rFonts w:cstheme="minorHAnsi"/>
                <w:sz w:val="19"/>
                <w:szCs w:val="19"/>
              </w:rPr>
              <w:t>26, 27, 29</w:t>
            </w:r>
          </w:p>
        </w:tc>
        <w:tc>
          <w:tcPr>
            <w:tcW w:w="3260" w:type="dxa"/>
            <w:gridSpan w:val="4"/>
          </w:tcPr>
          <w:p w14:paraId="00571A5A" w14:textId="78C559EE" w:rsidR="00C0749D" w:rsidRPr="003F1123" w:rsidRDefault="00C0749D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257C39">
              <w:rPr>
                <w:rFonts w:cstheme="minorHAnsi"/>
                <w:sz w:val="19"/>
                <w:szCs w:val="19"/>
              </w:rPr>
              <w:t>28, 29</w:t>
            </w:r>
          </w:p>
          <w:p w14:paraId="7E1321B4" w14:textId="1532FBF0" w:rsidR="00C0749D" w:rsidRPr="003F1123" w:rsidRDefault="00C0749D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257C39">
              <w:rPr>
                <w:rFonts w:cstheme="minorHAnsi"/>
                <w:sz w:val="19"/>
                <w:szCs w:val="19"/>
              </w:rPr>
              <w:t>2</w:t>
            </w:r>
            <w:r>
              <w:rPr>
                <w:rFonts w:cstheme="minorHAnsi"/>
                <w:sz w:val="19"/>
                <w:szCs w:val="19"/>
              </w:rPr>
              <w:t>6</w:t>
            </w:r>
            <w:r w:rsidR="00257C39">
              <w:rPr>
                <w:rFonts w:cstheme="minorHAnsi"/>
                <w:sz w:val="19"/>
                <w:szCs w:val="19"/>
              </w:rPr>
              <w:t>, 30, 31</w:t>
            </w:r>
          </w:p>
        </w:tc>
      </w:tr>
    </w:tbl>
    <w:p w14:paraId="5A4D2DA0" w14:textId="6B01CB81" w:rsidR="00F711DF" w:rsidRDefault="00F711DF" w:rsidP="00B823AB">
      <w:pPr>
        <w:ind w:hanging="426"/>
      </w:pPr>
    </w:p>
    <w:p w14:paraId="3EE90442" w14:textId="0C551D24" w:rsidR="00F711DF" w:rsidRDefault="00F711DF" w:rsidP="00B823AB">
      <w:pPr>
        <w:ind w:hanging="426"/>
      </w:pPr>
    </w:p>
    <w:p w14:paraId="6FBF04B7" w14:textId="6A6C70C7" w:rsidR="00F711DF" w:rsidRDefault="00F711DF" w:rsidP="00B823AB">
      <w:pPr>
        <w:ind w:hanging="426"/>
      </w:pPr>
    </w:p>
    <w:p w14:paraId="5D2F6319" w14:textId="77777777" w:rsidR="004169BE" w:rsidRDefault="004169BE" w:rsidP="00B823AB">
      <w:pPr>
        <w:ind w:hanging="426"/>
      </w:pPr>
    </w:p>
    <w:tbl>
      <w:tblPr>
        <w:tblStyle w:val="TableGrid"/>
        <w:tblW w:w="1559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3"/>
        <w:gridCol w:w="842"/>
        <w:gridCol w:w="843"/>
        <w:gridCol w:w="874"/>
        <w:gridCol w:w="812"/>
        <w:gridCol w:w="843"/>
        <w:gridCol w:w="897"/>
        <w:gridCol w:w="789"/>
        <w:gridCol w:w="843"/>
        <w:gridCol w:w="843"/>
        <w:gridCol w:w="1083"/>
        <w:gridCol w:w="1083"/>
        <w:gridCol w:w="1084"/>
        <w:gridCol w:w="1083"/>
        <w:gridCol w:w="988"/>
        <w:gridCol w:w="1179"/>
        <w:gridCol w:w="1084"/>
      </w:tblGrid>
      <w:tr w:rsidR="00F711DF" w14:paraId="69514C38" w14:textId="77777777" w:rsidTr="00C362CB"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AADA97" w14:textId="77777777" w:rsidR="00F711DF" w:rsidRDefault="00F711DF" w:rsidP="00E55F41">
            <w:pPr>
              <w:jc w:val="center"/>
            </w:pPr>
          </w:p>
        </w:tc>
        <w:tc>
          <w:tcPr>
            <w:tcW w:w="758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1E90C5A6" w14:textId="3CF47ECA" w:rsidR="00F711DF" w:rsidRDefault="00F711DF" w:rsidP="00E55F41">
            <w:pPr>
              <w:jc w:val="center"/>
            </w:pPr>
            <w:r w:rsidRPr="00F711DF">
              <w:t>Measures and Data</w:t>
            </w:r>
          </w:p>
        </w:tc>
        <w:tc>
          <w:tcPr>
            <w:tcW w:w="7584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14:paraId="32FB2F46" w14:textId="240DB87A" w:rsidR="00F711DF" w:rsidRDefault="00F711DF" w:rsidP="00E55F41">
            <w:pPr>
              <w:jc w:val="center"/>
            </w:pPr>
            <w:r>
              <w:t>Shape</w:t>
            </w:r>
          </w:p>
        </w:tc>
      </w:tr>
      <w:tr w:rsidR="00C0749D" w:rsidRPr="00B84F45" w14:paraId="01767B0D" w14:textId="77777777" w:rsidTr="00C362CB"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E5FE98" w14:textId="77777777" w:rsidR="00C0749D" w:rsidRDefault="00C0749D" w:rsidP="00E55F41">
            <w:pPr>
              <w:jc w:val="center"/>
            </w:pPr>
          </w:p>
        </w:tc>
        <w:tc>
          <w:tcPr>
            <w:tcW w:w="2559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8650FE6" w14:textId="77777777" w:rsidR="00C0749D" w:rsidRPr="00B84F45" w:rsidRDefault="00C0749D" w:rsidP="00E55F41">
            <w:pPr>
              <w:jc w:val="center"/>
            </w:pPr>
            <w:r>
              <w:t>Unit 1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30561A4" w14:textId="77777777" w:rsidR="00C0749D" w:rsidRPr="00B84F45" w:rsidRDefault="00C0749D" w:rsidP="00E55F41">
            <w:pPr>
              <w:jc w:val="center"/>
            </w:pPr>
            <w:r>
              <w:t>Unit 2</w:t>
            </w:r>
          </w:p>
        </w:tc>
        <w:tc>
          <w:tcPr>
            <w:tcW w:w="247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81F95A4" w14:textId="09328AEE" w:rsidR="00C0749D" w:rsidRPr="00B84F45" w:rsidRDefault="00C0749D" w:rsidP="00E55F41">
            <w:pPr>
              <w:jc w:val="center"/>
            </w:pPr>
            <w:r>
              <w:t>Unit 3</w:t>
            </w:r>
          </w:p>
        </w:tc>
        <w:tc>
          <w:tcPr>
            <w:tcW w:w="5321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EBC7910" w14:textId="77777777" w:rsidR="00C0749D" w:rsidRPr="00B84F45" w:rsidRDefault="00C0749D" w:rsidP="00E55F41">
            <w:pPr>
              <w:jc w:val="center"/>
            </w:pPr>
            <w:r>
              <w:t>Unit 1</w:t>
            </w:r>
          </w:p>
        </w:tc>
        <w:tc>
          <w:tcPr>
            <w:tcW w:w="2263" w:type="dxa"/>
            <w:gridSpan w:val="2"/>
            <w:shd w:val="clear" w:color="auto" w:fill="F2F2F2" w:themeFill="background1" w:themeFillShade="F2"/>
          </w:tcPr>
          <w:p w14:paraId="7F7D3566" w14:textId="77777777" w:rsidR="00C0749D" w:rsidRPr="00B84F45" w:rsidRDefault="00C0749D" w:rsidP="00E55F41">
            <w:pPr>
              <w:jc w:val="center"/>
            </w:pPr>
            <w:r>
              <w:t>Unit 2</w:t>
            </w:r>
          </w:p>
        </w:tc>
      </w:tr>
      <w:tr w:rsidR="00A9254A" w:rsidRPr="00DC3A5E" w14:paraId="061B75D4" w14:textId="77777777" w:rsidTr="00C362CB"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5B51E7" w14:textId="77777777" w:rsidR="00A9254A" w:rsidRPr="00EF4084" w:rsidRDefault="00A9254A" w:rsidP="00A9254A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7F61DCE3" w14:textId="77777777" w:rsidR="00A9254A" w:rsidRPr="00DC3A5E" w:rsidRDefault="00A9254A" w:rsidP="00A9254A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843" w:type="dxa"/>
          </w:tcPr>
          <w:p w14:paraId="6863F131" w14:textId="77777777" w:rsidR="00A9254A" w:rsidRPr="00DC3A5E" w:rsidRDefault="00A9254A" w:rsidP="00A9254A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874" w:type="dxa"/>
          </w:tcPr>
          <w:p w14:paraId="5D28C109" w14:textId="77777777" w:rsidR="00A9254A" w:rsidRPr="00DC3A5E" w:rsidRDefault="00A9254A" w:rsidP="00A9254A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7CCD59C" w14:textId="77777777" w:rsidR="00A9254A" w:rsidRPr="00DC3A5E" w:rsidRDefault="00A9254A" w:rsidP="00A9254A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082BA6D4" w14:textId="41684276" w:rsidR="00A9254A" w:rsidRPr="00DC3A5E" w:rsidRDefault="00A9254A" w:rsidP="00A9254A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14:paraId="7F82671C" w14:textId="761266CE" w:rsidR="00A9254A" w:rsidRPr="00DC3A5E" w:rsidRDefault="00A9254A" w:rsidP="00A9254A">
            <w:pPr>
              <w:jc w:val="center"/>
              <w:rPr>
                <w:sz w:val="20"/>
                <w:szCs w:val="20"/>
              </w:rPr>
            </w:pPr>
            <w:r w:rsidRPr="00A9254A">
              <w:rPr>
                <w:sz w:val="20"/>
                <w:szCs w:val="20"/>
              </w:rPr>
              <w:t>Day 3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14:paraId="3F88852D" w14:textId="11CF8C74" w:rsidR="00A9254A" w:rsidRPr="00DC3A5E" w:rsidRDefault="00A9254A" w:rsidP="00A9254A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843" w:type="dxa"/>
          </w:tcPr>
          <w:p w14:paraId="7369DBD9" w14:textId="624BE746" w:rsidR="00A9254A" w:rsidRPr="00DC3A5E" w:rsidRDefault="00A9254A" w:rsidP="00A9254A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843" w:type="dxa"/>
          </w:tcPr>
          <w:p w14:paraId="48BA8C24" w14:textId="14F45DEC" w:rsidR="00A9254A" w:rsidRPr="00DC3A5E" w:rsidRDefault="00A9254A" w:rsidP="00A9254A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0B895D0E" w14:textId="77777777" w:rsidR="00A9254A" w:rsidRPr="00DC3A5E" w:rsidRDefault="00A9254A" w:rsidP="00A9254A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5D2A8F99" w14:textId="44D3C715" w:rsidR="00A9254A" w:rsidRPr="00DC3A5E" w:rsidRDefault="00A9254A" w:rsidP="00A9254A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14:paraId="21FE5AEC" w14:textId="4165102E" w:rsidR="00A9254A" w:rsidRPr="00DC3A5E" w:rsidRDefault="00A9254A" w:rsidP="00A9254A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35F2DF16" w14:textId="16C6D6E6" w:rsidR="00A9254A" w:rsidRPr="00DC3A5E" w:rsidRDefault="00A9254A" w:rsidP="00A9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3A9BA9BB" w14:textId="6FE2A650" w:rsidR="00A9254A" w:rsidRPr="00DC3A5E" w:rsidRDefault="00A9254A" w:rsidP="00A9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5</w:t>
            </w:r>
          </w:p>
        </w:tc>
        <w:tc>
          <w:tcPr>
            <w:tcW w:w="1179" w:type="dxa"/>
          </w:tcPr>
          <w:p w14:paraId="00CB3B7C" w14:textId="77777777" w:rsidR="00A9254A" w:rsidRPr="00DC3A5E" w:rsidRDefault="00A9254A" w:rsidP="00A9254A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1084" w:type="dxa"/>
          </w:tcPr>
          <w:p w14:paraId="4AD26FE5" w14:textId="199C7616" w:rsidR="00A9254A" w:rsidRPr="00DC3A5E" w:rsidRDefault="00A9254A" w:rsidP="00A9254A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</w:tr>
      <w:tr w:rsidR="0058658C" w:rsidRPr="00686245" w14:paraId="2B7D84AA" w14:textId="77777777" w:rsidTr="00C362CB"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08B3" w14:textId="77777777" w:rsidR="0058658C" w:rsidRPr="00CD39A3" w:rsidRDefault="0058658C" w:rsidP="005865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left w:val="single" w:sz="4" w:space="0" w:color="auto"/>
            </w:tcBorders>
          </w:tcPr>
          <w:p w14:paraId="724EAE30" w14:textId="508C2929" w:rsidR="0058658C" w:rsidRPr="0058658C" w:rsidRDefault="0058658C" w:rsidP="0058658C">
            <w:pPr>
              <w:rPr>
                <w:rFonts w:cstheme="minorHAnsi"/>
                <w:sz w:val="20"/>
                <w:szCs w:val="20"/>
              </w:rPr>
            </w:pPr>
            <w:r w:rsidRPr="0058658C">
              <w:rPr>
                <w:rFonts w:cstheme="minorHAnsi"/>
                <w:sz w:val="20"/>
                <w:szCs w:val="20"/>
              </w:rPr>
              <w:t>Area and Perimeter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14:paraId="5F610644" w14:textId="2892CC91" w:rsidR="0058658C" w:rsidRPr="0058658C" w:rsidRDefault="0058658C" w:rsidP="0058658C">
            <w:pPr>
              <w:rPr>
                <w:rFonts w:cstheme="minorHAnsi"/>
                <w:sz w:val="20"/>
                <w:szCs w:val="20"/>
              </w:rPr>
            </w:pPr>
            <w:r w:rsidRPr="0058658C">
              <w:rPr>
                <w:rStyle w:val="unittitle"/>
                <w:sz w:val="20"/>
                <w:szCs w:val="20"/>
              </w:rPr>
              <w:t>Time</w:t>
            </w:r>
          </w:p>
        </w:tc>
        <w:tc>
          <w:tcPr>
            <w:tcW w:w="2475" w:type="dxa"/>
            <w:gridSpan w:val="3"/>
            <w:tcBorders>
              <w:right w:val="single" w:sz="4" w:space="0" w:color="auto"/>
            </w:tcBorders>
          </w:tcPr>
          <w:p w14:paraId="4F7D6E9C" w14:textId="1BB8057E" w:rsidR="0058658C" w:rsidRPr="0058658C" w:rsidRDefault="0058658C" w:rsidP="0058658C">
            <w:pPr>
              <w:rPr>
                <w:rFonts w:cstheme="minorHAnsi"/>
                <w:sz w:val="20"/>
                <w:szCs w:val="20"/>
              </w:rPr>
            </w:pPr>
            <w:r w:rsidRPr="0058658C">
              <w:rPr>
                <w:rStyle w:val="unittitle"/>
                <w:sz w:val="20"/>
                <w:szCs w:val="20"/>
              </w:rPr>
              <w:t>Line Graphs and Bar Charts</w:t>
            </w:r>
          </w:p>
        </w:tc>
        <w:tc>
          <w:tcPr>
            <w:tcW w:w="5321" w:type="dxa"/>
            <w:gridSpan w:val="5"/>
            <w:tcBorders>
              <w:left w:val="single" w:sz="4" w:space="0" w:color="auto"/>
            </w:tcBorders>
          </w:tcPr>
          <w:p w14:paraId="1A09243A" w14:textId="5A8CA64C" w:rsidR="0058658C" w:rsidRPr="0058658C" w:rsidRDefault="0058658C" w:rsidP="0058658C">
            <w:pPr>
              <w:rPr>
                <w:rFonts w:cstheme="minorHAnsi"/>
                <w:sz w:val="20"/>
                <w:szCs w:val="20"/>
              </w:rPr>
            </w:pPr>
            <w:r w:rsidRPr="0058658C">
              <w:rPr>
                <w:rStyle w:val="unittitle"/>
                <w:sz w:val="20"/>
                <w:szCs w:val="20"/>
              </w:rPr>
              <w:t>Exploring shape properties</w:t>
            </w:r>
          </w:p>
        </w:tc>
        <w:tc>
          <w:tcPr>
            <w:tcW w:w="2263" w:type="dxa"/>
            <w:gridSpan w:val="2"/>
          </w:tcPr>
          <w:p w14:paraId="6BBF7878" w14:textId="479D9D4F" w:rsidR="0058658C" w:rsidRPr="00686245" w:rsidRDefault="0058658C" w:rsidP="0058658C">
            <w:pPr>
              <w:rPr>
                <w:rFonts w:cstheme="minorHAnsi"/>
                <w:sz w:val="20"/>
                <w:szCs w:val="20"/>
              </w:rPr>
            </w:pPr>
            <w:r w:rsidRPr="0058658C">
              <w:rPr>
                <w:rFonts w:cstheme="minorHAnsi"/>
                <w:sz w:val="20"/>
                <w:szCs w:val="20"/>
              </w:rPr>
              <w:t>Co-ordinates and 3-D shapes</w:t>
            </w:r>
          </w:p>
        </w:tc>
      </w:tr>
      <w:tr w:rsidR="00E46CBF" w:rsidRPr="00EB17E7" w14:paraId="0F60AFDC" w14:textId="77777777" w:rsidTr="00C362CB">
        <w:trPr>
          <w:cantSplit/>
          <w:trHeight w:val="288"/>
        </w:trPr>
        <w:tc>
          <w:tcPr>
            <w:tcW w:w="42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5A9D3E6" w14:textId="07AD6AB6" w:rsidR="00E46CBF" w:rsidRPr="0036336D" w:rsidRDefault="00E46CBF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  <w:r w:rsidRPr="0036336D">
              <w:rPr>
                <w:rFonts w:eastAsia="Times New Roman" w:cstheme="minorHAnsi"/>
                <w:b/>
                <w:color w:val="008000"/>
                <w:sz w:val="19"/>
                <w:szCs w:val="19"/>
              </w:rPr>
              <w:t>Step 2</w:t>
            </w:r>
          </w:p>
        </w:tc>
        <w:tc>
          <w:tcPr>
            <w:tcW w:w="2559" w:type="dxa"/>
            <w:gridSpan w:val="3"/>
            <w:vMerge w:val="restart"/>
          </w:tcPr>
          <w:p w14:paraId="7F32EEB9" w14:textId="1610EF69" w:rsidR="00E46CBF" w:rsidRDefault="00E46CBF" w:rsidP="00E55F41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3e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</w:t>
            </w:r>
            <w:r w:rsidRPr="006A31D5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xplore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2-D</w:t>
            </w:r>
            <w:r w:rsidRPr="006A31D5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shapes and their properties in a range of contexts</w:t>
            </w:r>
          </w:p>
        </w:tc>
        <w:tc>
          <w:tcPr>
            <w:tcW w:w="2552" w:type="dxa"/>
            <w:gridSpan w:val="3"/>
            <w:vMerge w:val="restart"/>
            <w:tcBorders>
              <w:right w:val="single" w:sz="4" w:space="0" w:color="auto"/>
            </w:tcBorders>
          </w:tcPr>
          <w:p w14:paraId="5FFD3D0B" w14:textId="1FC519C5" w:rsidR="00E46CBF" w:rsidRPr="006A31D5" w:rsidRDefault="00E46CBF" w:rsidP="00E55F41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  <w:r w:rsidRPr="006A31D5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3a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T</w:t>
            </w:r>
            <w:r w:rsidRPr="008741A8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ell the time using a variety of devices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; </w:t>
            </w:r>
            <w:r w:rsidRPr="008741A8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explore and use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 w:rsidRPr="008741A8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different ways of showing the passing of time</w:t>
            </w:r>
          </w:p>
        </w:tc>
        <w:tc>
          <w:tcPr>
            <w:tcW w:w="2475" w:type="dxa"/>
            <w:gridSpan w:val="3"/>
            <w:vMerge w:val="restart"/>
            <w:tcBorders>
              <w:right w:val="single" w:sz="4" w:space="0" w:color="auto"/>
            </w:tcBorders>
          </w:tcPr>
          <w:p w14:paraId="269B93D7" w14:textId="77777777" w:rsidR="00E46CBF" w:rsidRDefault="00E46CBF" w:rsidP="006A31D5">
            <w:pPr>
              <w:tabs>
                <w:tab w:val="left" w:pos="347"/>
              </w:tabs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8741A8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4a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C</w:t>
            </w:r>
            <w:r w:rsidRPr="008741A8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ollect and organise data </w:t>
            </w:r>
          </w:p>
          <w:p w14:paraId="39837294" w14:textId="77777777" w:rsidR="00E46CBF" w:rsidRDefault="00E46CBF" w:rsidP="006A31D5">
            <w:pP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8741A8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4c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R</w:t>
            </w:r>
            <w:r w:rsidRPr="008741A8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ecord and represent data in a variety of ways</w:t>
            </w:r>
          </w:p>
          <w:p w14:paraId="111BC95B" w14:textId="02CF5895" w:rsidR="00E46CBF" w:rsidRPr="008741A8" w:rsidRDefault="00E46CBF" w:rsidP="006A31D5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  <w:r w:rsidRPr="006A31D5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4d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I</w:t>
            </w:r>
            <w:r w:rsidRPr="006A31D5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nterpret and analyse simple graphs, </w:t>
            </w:r>
            <w:proofErr w:type="gramStart"/>
            <w:r w:rsidRPr="006A31D5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charts</w:t>
            </w:r>
            <w:proofErr w:type="gramEnd"/>
            <w:r w:rsidRPr="006A31D5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and data</w:t>
            </w:r>
          </w:p>
        </w:tc>
        <w:tc>
          <w:tcPr>
            <w:tcW w:w="7584" w:type="dxa"/>
            <w:gridSpan w:val="7"/>
            <w:tcBorders>
              <w:left w:val="single" w:sz="4" w:space="0" w:color="auto"/>
            </w:tcBorders>
          </w:tcPr>
          <w:p w14:paraId="493B9F72" w14:textId="4B32B934" w:rsidR="00E46CBF" w:rsidRPr="00E46CBF" w:rsidRDefault="00E46CBF" w:rsidP="00E46CBF"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 xml:space="preserve">3e </w:t>
            </w:r>
            <w:r w:rsidRPr="00E8337D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Explore 2-D and 3-D shapes and their properties in a range of contexts</w:t>
            </w:r>
          </w:p>
        </w:tc>
      </w:tr>
      <w:tr w:rsidR="00E46CBF" w:rsidRPr="00EB17E7" w14:paraId="15CB00C8" w14:textId="77777777" w:rsidTr="00C362CB">
        <w:trPr>
          <w:cantSplit/>
          <w:trHeight w:val="558"/>
        </w:trPr>
        <w:tc>
          <w:tcPr>
            <w:tcW w:w="423" w:type="dxa"/>
            <w:vMerge/>
            <w:textDirection w:val="btLr"/>
            <w:vAlign w:val="center"/>
          </w:tcPr>
          <w:p w14:paraId="095724FC" w14:textId="3DF1FE16" w:rsidR="00E46CBF" w:rsidRPr="0036336D" w:rsidRDefault="00E46CBF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</w:p>
        </w:tc>
        <w:tc>
          <w:tcPr>
            <w:tcW w:w="2559" w:type="dxa"/>
            <w:gridSpan w:val="3"/>
            <w:vMerge/>
          </w:tcPr>
          <w:p w14:paraId="004B9F85" w14:textId="5BACFA73" w:rsidR="00E46CBF" w:rsidRPr="00390FB0" w:rsidRDefault="00E46CBF" w:rsidP="00E55F4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552" w:type="dxa"/>
            <w:gridSpan w:val="3"/>
            <w:vMerge/>
            <w:tcBorders>
              <w:right w:val="single" w:sz="4" w:space="0" w:color="auto"/>
            </w:tcBorders>
          </w:tcPr>
          <w:p w14:paraId="06E02A76" w14:textId="7C2B2F5E" w:rsidR="00E46CBF" w:rsidRPr="00390FB0" w:rsidRDefault="00E46CBF" w:rsidP="00E55F41">
            <w:pP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</w:p>
        </w:tc>
        <w:tc>
          <w:tcPr>
            <w:tcW w:w="2475" w:type="dxa"/>
            <w:gridSpan w:val="3"/>
            <w:vMerge/>
            <w:tcBorders>
              <w:right w:val="single" w:sz="4" w:space="0" w:color="auto"/>
            </w:tcBorders>
          </w:tcPr>
          <w:p w14:paraId="64755326" w14:textId="0C189868" w:rsidR="00E46CBF" w:rsidRPr="00EB17E7" w:rsidRDefault="00E46CBF" w:rsidP="006A31D5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5321" w:type="dxa"/>
            <w:gridSpan w:val="5"/>
            <w:tcBorders>
              <w:left w:val="single" w:sz="4" w:space="0" w:color="auto"/>
            </w:tcBorders>
          </w:tcPr>
          <w:p w14:paraId="07362E0B" w14:textId="77777777" w:rsidR="00E46CBF" w:rsidRPr="00390FB0" w:rsidRDefault="00E46CBF" w:rsidP="00E46CBF">
            <w:pP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3f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</w:t>
            </w:r>
            <w:r w:rsidRPr="004413EA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xplore reflective symmetry in a range of contexts</w:t>
            </w:r>
          </w:p>
          <w:p w14:paraId="0403C647" w14:textId="5558DB63" w:rsidR="00E46CBF" w:rsidRPr="00EB17E7" w:rsidRDefault="00E46CBF" w:rsidP="00E55F41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46CBF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3h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</w:t>
            </w:r>
            <w:r w:rsidRPr="00E46CBF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xplore the concept of rotation and use simple fractions of a complete rotation to describe turns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</w:tcBorders>
          </w:tcPr>
          <w:p w14:paraId="1FDA53BB" w14:textId="0A29DC99" w:rsidR="00E46CBF" w:rsidRPr="00EB17E7" w:rsidRDefault="00E46CBF" w:rsidP="00E46CBF">
            <w:pPr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3g</w:t>
            </w:r>
            <w:r w:rsidRPr="005246D2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D</w:t>
            </w:r>
            <w:r w:rsidRPr="004413EA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escribe and quantify the position of objects</w:t>
            </w:r>
          </w:p>
        </w:tc>
      </w:tr>
      <w:tr w:rsidR="006A31D5" w:rsidRPr="00450384" w14:paraId="6EC8CBCC" w14:textId="77777777" w:rsidTr="00C362CB">
        <w:trPr>
          <w:cantSplit/>
          <w:trHeight w:val="1125"/>
        </w:trPr>
        <w:tc>
          <w:tcPr>
            <w:tcW w:w="423" w:type="dxa"/>
            <w:textDirection w:val="btLr"/>
            <w:vAlign w:val="center"/>
          </w:tcPr>
          <w:p w14:paraId="27E9B5F3" w14:textId="77777777" w:rsidR="006A31D5" w:rsidRPr="0036336D" w:rsidRDefault="006A31D5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  <w:r w:rsidRPr="0036336D">
              <w:rPr>
                <w:rFonts w:eastAsia="Times New Roman" w:cstheme="minorHAnsi"/>
                <w:b/>
                <w:color w:val="0000FF"/>
                <w:sz w:val="19"/>
                <w:szCs w:val="19"/>
              </w:rPr>
              <w:t>Step 3</w:t>
            </w:r>
          </w:p>
        </w:tc>
        <w:tc>
          <w:tcPr>
            <w:tcW w:w="2559" w:type="dxa"/>
            <w:gridSpan w:val="3"/>
          </w:tcPr>
          <w:p w14:paraId="4BF5F515" w14:textId="49E669B1" w:rsidR="006A31D5" w:rsidRPr="00390FB0" w:rsidRDefault="006A31D5" w:rsidP="00E55F41">
            <w:pPr>
              <w:tabs>
                <w:tab w:val="left" w:pos="321"/>
              </w:tabs>
              <w:rPr>
                <w:rFonts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3g</w:t>
            </w:r>
            <w:r w:rsidRPr="00390FB0">
              <w:rPr>
                <w:rFonts w:eastAsia="Times New Roman" w:cstheme="minorHAnsi"/>
                <w:bCs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U</w:t>
            </w:r>
            <w:r w:rsidRPr="006A31D5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se efficient methods for finding the perimeter and area of two-dimensional shapes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14:paraId="48580393" w14:textId="0FCD54C8" w:rsidR="006A31D5" w:rsidRPr="00187A63" w:rsidRDefault="006A31D5" w:rsidP="00E55F41">
            <w:pPr>
              <w:rPr>
                <w:rFonts w:cstheme="minorHAnsi"/>
                <w:i/>
                <w:iCs/>
                <w:color w:val="0432FF"/>
                <w:sz w:val="19"/>
                <w:szCs w:val="19"/>
              </w:rPr>
            </w:pPr>
            <w:r w:rsidRPr="006A31D5">
              <w:rPr>
                <w:rFonts w:cstheme="minorHAnsi"/>
                <w:color w:val="0432FF"/>
                <w:sz w:val="19"/>
                <w:szCs w:val="19"/>
              </w:rPr>
              <w:t xml:space="preserve">3a </w:t>
            </w:r>
            <w:r w:rsidRPr="006A31D5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Read analogue and digital clocks accurately and make interpretations and perform calculations involving time</w:t>
            </w:r>
          </w:p>
        </w:tc>
        <w:tc>
          <w:tcPr>
            <w:tcW w:w="2475" w:type="dxa"/>
            <w:gridSpan w:val="3"/>
            <w:tcBorders>
              <w:right w:val="single" w:sz="4" w:space="0" w:color="auto"/>
            </w:tcBorders>
          </w:tcPr>
          <w:p w14:paraId="64659873" w14:textId="2D1A3D6B" w:rsidR="006A31D5" w:rsidRDefault="006A31D5" w:rsidP="004B41EB">
            <w:pPr>
              <w:spacing w:after="20"/>
              <w:rPr>
                <w:rFonts w:cstheme="minorHAnsi"/>
                <w:i/>
                <w:iCs/>
                <w:color w:val="0432FF"/>
                <w:sz w:val="19"/>
                <w:szCs w:val="19"/>
              </w:rPr>
            </w:pPr>
            <w:r w:rsidRPr="00C72A40">
              <w:rPr>
                <w:rFonts w:cstheme="minorHAnsi"/>
                <w:color w:val="0432FF"/>
                <w:sz w:val="19"/>
                <w:szCs w:val="19"/>
              </w:rPr>
              <w:t>4a</w:t>
            </w:r>
            <w:r w:rsidRPr="00C72A40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>C</w:t>
            </w:r>
            <w:r w:rsidRPr="00C72A40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ollect different types of </w:t>
            </w:r>
            <w:r w:rsidRPr="004B41EB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data</w:t>
            </w:r>
            <w:r w:rsidRPr="00C72A40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</w:p>
          <w:p w14:paraId="544B32D3" w14:textId="63660816" w:rsidR="00AB57F0" w:rsidRPr="00AB57F0" w:rsidRDefault="00AB57F0" w:rsidP="00E55F41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19"/>
                <w:szCs w:val="19"/>
              </w:rPr>
            </w:pPr>
            <w:r w:rsidRPr="00AB57F0">
              <w:rPr>
                <w:rFonts w:cstheme="minorHAnsi"/>
                <w:color w:val="0432FF"/>
                <w:sz w:val="19"/>
                <w:szCs w:val="19"/>
              </w:rPr>
              <w:t>4b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R</w:t>
            </w:r>
            <w:r w:rsidRPr="00AB57F0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epresent information by creating a variety of appropriate charts</w:t>
            </w:r>
          </w:p>
        </w:tc>
        <w:tc>
          <w:tcPr>
            <w:tcW w:w="5321" w:type="dxa"/>
            <w:gridSpan w:val="5"/>
            <w:tcBorders>
              <w:left w:val="single" w:sz="4" w:space="0" w:color="auto"/>
            </w:tcBorders>
          </w:tcPr>
          <w:p w14:paraId="3752342A" w14:textId="77777777" w:rsidR="006A31D5" w:rsidRDefault="00230439" w:rsidP="004B41EB">
            <w:pPr>
              <w:spacing w:after="20"/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</w:pPr>
            <w:r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 xml:space="preserve">3d 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E</w:t>
            </w:r>
            <w:r w:rsidRPr="005239C1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xplore properties of 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2-D </w:t>
            </w:r>
            <w:r w:rsidRPr="005239C1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shapes to include the number of sides and symmetry</w:t>
            </w:r>
          </w:p>
          <w:p w14:paraId="63E9B9CB" w14:textId="6BA6F1A7" w:rsidR="00230439" w:rsidRPr="00450384" w:rsidRDefault="00230439" w:rsidP="00230439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230439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3i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 U</w:t>
            </w:r>
            <w:r w:rsidRPr="00230439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nderstanding angle as a measure of rotation and recognise, </w:t>
            </w:r>
            <w:proofErr w:type="gramStart"/>
            <w:r w:rsidRPr="00230439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name</w:t>
            </w:r>
            <w:proofErr w:type="gramEnd"/>
            <w:r w:rsidRPr="00230439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 and describe types of angles</w:t>
            </w:r>
          </w:p>
        </w:tc>
        <w:tc>
          <w:tcPr>
            <w:tcW w:w="2263" w:type="dxa"/>
            <w:gridSpan w:val="2"/>
          </w:tcPr>
          <w:p w14:paraId="1889853A" w14:textId="00FD227C" w:rsidR="006A31D5" w:rsidRPr="00450384" w:rsidRDefault="00230439" w:rsidP="00E55F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19"/>
                <w:szCs w:val="19"/>
              </w:rPr>
              <w:t>3h Use</w:t>
            </w:r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  <w:r w:rsidRPr="005239C1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co-ordinates to solve problems</w:t>
            </w:r>
          </w:p>
        </w:tc>
      </w:tr>
      <w:tr w:rsidR="00A9254A" w:rsidRPr="003F1123" w14:paraId="085EF0D3" w14:textId="77777777" w:rsidTr="00C362CB"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0326F5" w14:textId="77777777" w:rsidR="00A9254A" w:rsidRPr="003F1123" w:rsidRDefault="00A9254A" w:rsidP="00E55F41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2559" w:type="dxa"/>
            <w:gridSpan w:val="3"/>
            <w:tcBorders>
              <w:left w:val="single" w:sz="4" w:space="0" w:color="auto"/>
            </w:tcBorders>
          </w:tcPr>
          <w:p w14:paraId="43FA6B95" w14:textId="13466C05" w:rsidR="00A9254A" w:rsidRPr="003F1123" w:rsidRDefault="00A9254A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AB57F0">
              <w:rPr>
                <w:rFonts w:cstheme="minorHAnsi"/>
                <w:sz w:val="19"/>
                <w:szCs w:val="19"/>
              </w:rPr>
              <w:t>30, 31</w:t>
            </w:r>
          </w:p>
          <w:p w14:paraId="78FE003A" w14:textId="06FFB3BB" w:rsidR="00A9254A" w:rsidRPr="003F1123" w:rsidRDefault="00A9254A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>:</w:t>
            </w:r>
            <w:r w:rsidR="00AB57F0">
              <w:rPr>
                <w:rFonts w:cstheme="minorHAnsi"/>
                <w:sz w:val="19"/>
                <w:szCs w:val="19"/>
              </w:rPr>
              <w:t xml:space="preserve"> 34, 35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14:paraId="6E551622" w14:textId="3A8913B5" w:rsidR="00A9254A" w:rsidRDefault="00A9254A" w:rsidP="00E55F41">
            <w:pPr>
              <w:rPr>
                <w:rFonts w:eastAsia="Times New Roman" w:cstheme="minorHAnsi"/>
                <w:bCs/>
                <w:color w:val="0000FF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AB57F0">
              <w:rPr>
                <w:rFonts w:cstheme="minorHAnsi"/>
                <w:sz w:val="19"/>
                <w:szCs w:val="19"/>
              </w:rPr>
              <w:t>33, 34, 35</w:t>
            </w: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 xml:space="preserve"> </w:t>
            </w:r>
          </w:p>
          <w:p w14:paraId="11806BE5" w14:textId="3B96CC4A" w:rsidR="00A9254A" w:rsidRPr="003F1123" w:rsidRDefault="00A9254A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3</w:t>
            </w:r>
            <w:r w:rsidR="00AB57F0"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2475" w:type="dxa"/>
            <w:gridSpan w:val="3"/>
            <w:tcBorders>
              <w:right w:val="single" w:sz="4" w:space="0" w:color="auto"/>
            </w:tcBorders>
          </w:tcPr>
          <w:p w14:paraId="31336111" w14:textId="61786917" w:rsidR="00A9254A" w:rsidRDefault="00A9254A" w:rsidP="00A9254A">
            <w:pPr>
              <w:rPr>
                <w:rFonts w:eastAsia="Times New Roman" w:cstheme="minorHAnsi"/>
                <w:bCs/>
                <w:color w:val="0000FF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AB57F0">
              <w:rPr>
                <w:rFonts w:cstheme="minorHAnsi"/>
                <w:sz w:val="19"/>
                <w:szCs w:val="19"/>
              </w:rPr>
              <w:t>36</w:t>
            </w: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 xml:space="preserve"> </w:t>
            </w:r>
          </w:p>
          <w:p w14:paraId="2F25822E" w14:textId="2DC2E816" w:rsidR="00A9254A" w:rsidRPr="003F1123" w:rsidRDefault="00A9254A" w:rsidP="00A9254A">
            <w:pPr>
              <w:tabs>
                <w:tab w:val="left" w:pos="347"/>
              </w:tabs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3</w:t>
            </w:r>
            <w:r w:rsidR="00AB57F0"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5321" w:type="dxa"/>
            <w:gridSpan w:val="5"/>
            <w:tcBorders>
              <w:left w:val="single" w:sz="4" w:space="0" w:color="auto"/>
            </w:tcBorders>
          </w:tcPr>
          <w:p w14:paraId="4CFFF9F9" w14:textId="2F7E5F62" w:rsidR="00A9254A" w:rsidRPr="003F1123" w:rsidRDefault="00A9254A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3</w:t>
            </w:r>
            <w:r w:rsidR="00230439">
              <w:rPr>
                <w:rFonts w:cstheme="minorHAnsi"/>
                <w:sz w:val="19"/>
                <w:szCs w:val="19"/>
              </w:rPr>
              <w:t>8</w:t>
            </w:r>
            <w:r>
              <w:rPr>
                <w:rFonts w:cstheme="minorHAnsi"/>
                <w:sz w:val="19"/>
                <w:szCs w:val="19"/>
              </w:rPr>
              <w:t xml:space="preserve">, </w:t>
            </w:r>
            <w:r w:rsidR="00230439">
              <w:rPr>
                <w:rFonts w:cstheme="minorHAnsi"/>
                <w:sz w:val="19"/>
                <w:szCs w:val="19"/>
              </w:rPr>
              <w:t>3</w:t>
            </w:r>
            <w:r>
              <w:rPr>
                <w:rFonts w:cstheme="minorHAnsi"/>
                <w:sz w:val="19"/>
                <w:szCs w:val="19"/>
              </w:rPr>
              <w:t>9</w:t>
            </w:r>
          </w:p>
          <w:p w14:paraId="1325A871" w14:textId="2B4D1916" w:rsidR="00A9254A" w:rsidRPr="003F1123" w:rsidRDefault="00A9254A" w:rsidP="00E55F41">
            <w:pPr>
              <w:tabs>
                <w:tab w:val="left" w:pos="347"/>
              </w:tabs>
              <w:ind w:right="-102"/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3</w:t>
            </w:r>
            <w:r w:rsidR="00230439">
              <w:rPr>
                <w:rFonts w:cstheme="minorHAnsi"/>
                <w:sz w:val="19"/>
                <w:szCs w:val="19"/>
              </w:rPr>
              <w:t>9, 40, 41</w:t>
            </w:r>
          </w:p>
        </w:tc>
        <w:tc>
          <w:tcPr>
            <w:tcW w:w="2263" w:type="dxa"/>
            <w:gridSpan w:val="2"/>
          </w:tcPr>
          <w:p w14:paraId="26BBA881" w14:textId="67970E46" w:rsidR="00A9254A" w:rsidRPr="003F1123" w:rsidRDefault="00A9254A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3</w:t>
            </w:r>
            <w:r w:rsidR="00230439">
              <w:rPr>
                <w:rFonts w:cstheme="minorHAnsi"/>
                <w:sz w:val="19"/>
                <w:szCs w:val="19"/>
              </w:rPr>
              <w:t>7</w:t>
            </w:r>
          </w:p>
          <w:p w14:paraId="083C3236" w14:textId="55D5DF2B" w:rsidR="00A9254A" w:rsidRPr="003F1123" w:rsidRDefault="00A9254A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230439">
              <w:rPr>
                <w:rFonts w:cstheme="minorHAnsi"/>
                <w:sz w:val="19"/>
                <w:szCs w:val="19"/>
              </w:rPr>
              <w:t>42, 43</w:t>
            </w:r>
          </w:p>
        </w:tc>
      </w:tr>
    </w:tbl>
    <w:p w14:paraId="744C4BCD" w14:textId="77777777" w:rsidR="00966532" w:rsidRDefault="00966532" w:rsidP="00B823AB">
      <w:pPr>
        <w:ind w:hanging="426"/>
      </w:pPr>
    </w:p>
    <w:p w14:paraId="5E0D4394" w14:textId="3DE671B6" w:rsidR="00F678DE" w:rsidRDefault="00F678DE" w:rsidP="00B823AB">
      <w:pPr>
        <w:ind w:hanging="426"/>
      </w:pPr>
    </w:p>
    <w:tbl>
      <w:tblPr>
        <w:tblStyle w:val="TableGrid"/>
        <w:tblW w:w="15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18"/>
        <w:gridCol w:w="927"/>
        <w:gridCol w:w="927"/>
        <w:gridCol w:w="927"/>
        <w:gridCol w:w="927"/>
        <w:gridCol w:w="841"/>
        <w:gridCol w:w="1013"/>
        <w:gridCol w:w="927"/>
        <w:gridCol w:w="1178"/>
        <w:gridCol w:w="1252"/>
        <w:gridCol w:w="1252"/>
        <w:gridCol w:w="1182"/>
        <w:gridCol w:w="1322"/>
        <w:gridCol w:w="1252"/>
        <w:gridCol w:w="1253"/>
      </w:tblGrid>
      <w:tr w:rsidR="006F4141" w14:paraId="1F54E384" w14:textId="77777777" w:rsidTr="00C362CB"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55BDB0" w14:textId="77777777" w:rsidR="006F4141" w:rsidRDefault="006F4141" w:rsidP="00E55F41">
            <w:pPr>
              <w:jc w:val="center"/>
            </w:pPr>
          </w:p>
        </w:tc>
        <w:tc>
          <w:tcPr>
            <w:tcW w:w="76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DF6F9"/>
          </w:tcPr>
          <w:p w14:paraId="0C5B1056" w14:textId="136E322F" w:rsidR="006F4141" w:rsidRDefault="006F4141" w:rsidP="00E55F41">
            <w:pPr>
              <w:jc w:val="center"/>
            </w:pPr>
            <w:r>
              <w:t>Addition and Subtraction (B)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DEFF6"/>
          </w:tcPr>
          <w:p w14:paraId="1C8E6F69" w14:textId="04996AE0" w:rsidR="006F4141" w:rsidRDefault="006F4141" w:rsidP="00E55F41">
            <w:pPr>
              <w:jc w:val="center"/>
            </w:pPr>
            <w:r w:rsidRPr="00336311">
              <w:t>Multiplication and Division (</w:t>
            </w:r>
            <w:r>
              <w:t>B</w:t>
            </w:r>
            <w:r w:rsidRPr="00336311">
              <w:t>)</w:t>
            </w:r>
          </w:p>
        </w:tc>
      </w:tr>
      <w:tr w:rsidR="006F4141" w:rsidRPr="00B84F45" w14:paraId="68B22778" w14:textId="77777777" w:rsidTr="00C362CB"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A906AA" w14:textId="77777777" w:rsidR="006F4141" w:rsidRDefault="006F4141" w:rsidP="00E55F41">
            <w:pPr>
              <w:jc w:val="center"/>
            </w:pPr>
          </w:p>
        </w:tc>
        <w:tc>
          <w:tcPr>
            <w:tcW w:w="45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7154B6" w14:textId="77777777" w:rsidR="006F4141" w:rsidRPr="00B84F45" w:rsidRDefault="006F4141" w:rsidP="00E55F41">
            <w:pPr>
              <w:jc w:val="center"/>
            </w:pPr>
            <w:r>
              <w:t>Unit 1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CBC9B9" w14:textId="77777777" w:rsidR="006F4141" w:rsidRPr="00B84F45" w:rsidRDefault="006F4141" w:rsidP="00E55F41">
            <w:pPr>
              <w:jc w:val="center"/>
            </w:pPr>
            <w:r>
              <w:t>Unit 2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8067E92" w14:textId="77777777" w:rsidR="006F4141" w:rsidRPr="00B84F45" w:rsidRDefault="006F4141" w:rsidP="00E55F41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3"/>
            <w:shd w:val="clear" w:color="auto" w:fill="F2F2F2" w:themeFill="background1" w:themeFillShade="F2"/>
          </w:tcPr>
          <w:p w14:paraId="6C328200" w14:textId="77777777" w:rsidR="006F4141" w:rsidRPr="00B84F45" w:rsidRDefault="006F4141" w:rsidP="00E55F41">
            <w:pPr>
              <w:jc w:val="center"/>
            </w:pPr>
            <w:r>
              <w:t>Unit 2</w:t>
            </w:r>
          </w:p>
        </w:tc>
      </w:tr>
      <w:tr w:rsidR="006F4141" w:rsidRPr="00C7263E" w14:paraId="665FBEB2" w14:textId="77777777" w:rsidTr="00C362CB"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A10EF9" w14:textId="77777777" w:rsidR="006F4141" w:rsidRPr="00EF4084" w:rsidRDefault="006F4141" w:rsidP="00E55F41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5EC81AE8" w14:textId="77777777" w:rsidR="006F4141" w:rsidRPr="00C7263E" w:rsidRDefault="006F4141" w:rsidP="00E55F41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1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3DBD15D1" w14:textId="77777777" w:rsidR="006F4141" w:rsidRPr="00C7263E" w:rsidRDefault="006F4141" w:rsidP="00E55F41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2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19FABD1C" w14:textId="77777777" w:rsidR="006F4141" w:rsidRPr="00C7263E" w:rsidRDefault="006F4141" w:rsidP="00E55F41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3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23026A84" w14:textId="77777777" w:rsidR="006F4141" w:rsidRPr="00C7263E" w:rsidRDefault="006F4141" w:rsidP="00E55F41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4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14:paraId="433587E7" w14:textId="00D99528" w:rsidR="006F4141" w:rsidRPr="00C7263E" w:rsidRDefault="006F4141" w:rsidP="00E5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5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77AB939D" w14:textId="77777777" w:rsidR="006F4141" w:rsidRPr="00C7263E" w:rsidRDefault="006F4141" w:rsidP="00E55F41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1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0C4AE10E" w14:textId="77777777" w:rsidR="006F4141" w:rsidRPr="00C7263E" w:rsidRDefault="006F4141" w:rsidP="00E55F41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2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14:paraId="6EA9B6E1" w14:textId="2D8069B1" w:rsidR="006F4141" w:rsidRPr="00C7263E" w:rsidRDefault="006F4141" w:rsidP="00E55F41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3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14:paraId="7FD9D0FE" w14:textId="77777777" w:rsidR="006F4141" w:rsidRPr="00C7263E" w:rsidRDefault="006F4141" w:rsidP="00E55F41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1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14:paraId="623398D5" w14:textId="77777777" w:rsidR="006F4141" w:rsidRPr="00C7263E" w:rsidRDefault="006F4141" w:rsidP="00E55F41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2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14:paraId="3AD24DB0" w14:textId="3E40C26E" w:rsidR="006F4141" w:rsidRPr="00C7263E" w:rsidRDefault="006F4141" w:rsidP="00E55F41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3</w:t>
            </w:r>
          </w:p>
        </w:tc>
        <w:tc>
          <w:tcPr>
            <w:tcW w:w="1322" w:type="dxa"/>
            <w:tcBorders>
              <w:left w:val="single" w:sz="4" w:space="0" w:color="auto"/>
            </w:tcBorders>
          </w:tcPr>
          <w:p w14:paraId="30FB2331" w14:textId="77777777" w:rsidR="006F4141" w:rsidRPr="00C7263E" w:rsidRDefault="006F4141" w:rsidP="00E55F41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1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14:paraId="2D81E8DE" w14:textId="77777777" w:rsidR="006F4141" w:rsidRPr="00C7263E" w:rsidRDefault="006F4141" w:rsidP="00E55F41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2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14:paraId="3087D76A" w14:textId="5EF3D5AC" w:rsidR="006F4141" w:rsidRPr="00C7263E" w:rsidRDefault="006F4141" w:rsidP="00E55F41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3</w:t>
            </w:r>
          </w:p>
        </w:tc>
      </w:tr>
      <w:tr w:rsidR="006F4141" w:rsidRPr="00686245" w14:paraId="1FB66847" w14:textId="77777777" w:rsidTr="00C362CB">
        <w:trPr>
          <w:trHeight w:val="221"/>
        </w:trPr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8D8E" w14:textId="77777777" w:rsidR="006F4141" w:rsidRPr="00CD39A3" w:rsidRDefault="006F4141" w:rsidP="00E55F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8FA40BA" w14:textId="78266AD9" w:rsidR="006F4141" w:rsidRPr="00686245" w:rsidRDefault="006F4141" w:rsidP="00E55F41">
            <w:pPr>
              <w:rPr>
                <w:rFonts w:cstheme="minorHAnsi"/>
                <w:sz w:val="20"/>
                <w:szCs w:val="20"/>
              </w:rPr>
            </w:pPr>
            <w:r w:rsidRPr="00066AD5">
              <w:rPr>
                <w:rFonts w:cstheme="minorHAnsi"/>
                <w:sz w:val="20"/>
                <w:szCs w:val="20"/>
              </w:rPr>
              <w:t>Money: finding change and differences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91E5A2" w14:textId="7C2FD7C4" w:rsidR="006F4141" w:rsidRPr="00686245" w:rsidRDefault="006F4141" w:rsidP="00E55F41">
            <w:pPr>
              <w:rPr>
                <w:rFonts w:cstheme="minorHAnsi"/>
                <w:sz w:val="20"/>
                <w:szCs w:val="20"/>
              </w:rPr>
            </w:pPr>
            <w:r w:rsidRPr="00066AD5">
              <w:rPr>
                <w:rFonts w:cstheme="minorHAnsi"/>
                <w:sz w:val="20"/>
                <w:szCs w:val="20"/>
              </w:rPr>
              <w:t>Written addition and subtraction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</w:tcBorders>
          </w:tcPr>
          <w:p w14:paraId="2F233BF6" w14:textId="5896ED3B" w:rsidR="006F4141" w:rsidRPr="00686245" w:rsidRDefault="006F4141" w:rsidP="00E55F41">
            <w:pPr>
              <w:rPr>
                <w:rFonts w:cstheme="minorHAnsi"/>
                <w:sz w:val="20"/>
                <w:szCs w:val="20"/>
              </w:rPr>
            </w:pPr>
            <w:r w:rsidRPr="00066AD5">
              <w:rPr>
                <w:rFonts w:cstheme="minorHAnsi"/>
                <w:sz w:val="20"/>
                <w:szCs w:val="20"/>
              </w:rPr>
              <w:t>Partitioning to double, halve and multiply</w:t>
            </w:r>
          </w:p>
        </w:tc>
        <w:tc>
          <w:tcPr>
            <w:tcW w:w="3827" w:type="dxa"/>
            <w:gridSpan w:val="3"/>
          </w:tcPr>
          <w:p w14:paraId="75C02A79" w14:textId="0726B014" w:rsidR="006F4141" w:rsidRPr="00686245" w:rsidRDefault="006F4141" w:rsidP="00E55F41">
            <w:pPr>
              <w:rPr>
                <w:rFonts w:cstheme="minorHAnsi"/>
                <w:sz w:val="20"/>
                <w:szCs w:val="20"/>
              </w:rPr>
            </w:pPr>
            <w:r w:rsidRPr="00066AD5">
              <w:rPr>
                <w:rFonts w:cstheme="minorHAnsi"/>
                <w:sz w:val="20"/>
                <w:szCs w:val="20"/>
              </w:rPr>
              <w:t>Scaling problems and mental strategies</w:t>
            </w:r>
          </w:p>
        </w:tc>
      </w:tr>
      <w:tr w:rsidR="00900CF0" w:rsidRPr="00EB17E7" w14:paraId="5327D82B" w14:textId="77777777" w:rsidTr="00C362CB">
        <w:trPr>
          <w:cantSplit/>
          <w:trHeight w:val="476"/>
        </w:trPr>
        <w:tc>
          <w:tcPr>
            <w:tcW w:w="41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E204155" w14:textId="77777777" w:rsidR="00900CF0" w:rsidRPr="0036336D" w:rsidRDefault="00900CF0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  <w:r w:rsidRPr="0036336D">
              <w:rPr>
                <w:rFonts w:eastAsia="Times New Roman" w:cstheme="minorHAnsi"/>
                <w:b/>
                <w:color w:val="008000"/>
                <w:sz w:val="19"/>
                <w:szCs w:val="19"/>
              </w:rPr>
              <w:t>Step 2</w:t>
            </w:r>
          </w:p>
        </w:tc>
        <w:tc>
          <w:tcPr>
            <w:tcW w:w="7667" w:type="dxa"/>
            <w:gridSpan w:val="8"/>
            <w:tcBorders>
              <w:right w:val="single" w:sz="4" w:space="0" w:color="auto"/>
            </w:tcBorders>
          </w:tcPr>
          <w:p w14:paraId="47091CE6" w14:textId="77777777" w:rsidR="00900CF0" w:rsidRDefault="00900CF0" w:rsidP="00900CF0">
            <w:pPr>
              <w:tabs>
                <w:tab w:val="left" w:pos="347"/>
              </w:tabs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3F2CDA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1i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E</w:t>
            </w:r>
            <w:r w:rsidRPr="004224BE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xplore additive relationship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;</w:t>
            </w:r>
            <w:r w:rsidRPr="004224BE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a</w:t>
            </w:r>
            <w:r w:rsidRPr="003F2CDA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dd and subtract whole numbers, using a variety of written and mental methods</w:t>
            </w:r>
          </w:p>
          <w:p w14:paraId="52C930E4" w14:textId="43A68E1A" w:rsidR="00900CF0" w:rsidRPr="00EB17E7" w:rsidRDefault="00900CF0" w:rsidP="00900CF0">
            <w:pPr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1d E</w:t>
            </w:r>
            <w:r w:rsidRPr="004224BE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stimate and check the accuracy of my answers, using inverse operations when appropriate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auto"/>
            </w:tcBorders>
          </w:tcPr>
          <w:p w14:paraId="7968AD6A" w14:textId="317F8C10" w:rsidR="008532FA" w:rsidRPr="00390FB0" w:rsidRDefault="008532FA" w:rsidP="008532FA">
            <w:pP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390FB0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</w:t>
            </w: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j</w:t>
            </w:r>
            <w:r w:rsidRPr="00390FB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R</w:t>
            </w:r>
            <w:r w:rsidRPr="00E23663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ecall tables facts</w:t>
            </w:r>
          </w:p>
          <w:p w14:paraId="0B657605" w14:textId="177F90A7" w:rsidR="00900CF0" w:rsidRPr="00EB17E7" w:rsidRDefault="00966532" w:rsidP="00E55F41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966532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1k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E</w:t>
            </w:r>
            <w:r w:rsidRPr="00966532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xplore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 w:rsidRPr="00966532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and use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 w:rsidRPr="00966532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understanding of multiplicative relationships</w:t>
            </w:r>
          </w:p>
        </w:tc>
        <w:tc>
          <w:tcPr>
            <w:tcW w:w="3827" w:type="dxa"/>
            <w:gridSpan w:val="3"/>
            <w:vMerge w:val="restart"/>
          </w:tcPr>
          <w:p w14:paraId="0DAD6BAF" w14:textId="77777777" w:rsidR="00900CF0" w:rsidRDefault="00966532" w:rsidP="00966532">
            <w:pPr>
              <w:tabs>
                <w:tab w:val="left" w:pos="1077"/>
              </w:tabs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966532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 xml:space="preserve">1k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U</w:t>
            </w:r>
            <w:r w:rsidRPr="00966532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se my understanding of </w:t>
            </w:r>
            <w:r w:rsidRPr="00966532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multiplicative</w:t>
            </w:r>
            <w:r w:rsidRPr="00966532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relationships to multiply and divide </w:t>
            </w:r>
            <w:r w:rsidRPr="00966532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whole numbers</w:t>
            </w:r>
            <w:r w:rsidRPr="00966532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, using a range of representations</w:t>
            </w:r>
          </w:p>
          <w:p w14:paraId="4E6D5377" w14:textId="5F2EF754" w:rsidR="00966532" w:rsidRPr="00EB17E7" w:rsidRDefault="00966532" w:rsidP="00966532">
            <w:pPr>
              <w:tabs>
                <w:tab w:val="left" w:pos="1077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8532FA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2a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 w:rsidR="008532FA" w:rsidRPr="008532FA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</w:t>
            </w:r>
            <w:r w:rsidRPr="008532FA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xplore and create patterns of numbers and shapes</w:t>
            </w:r>
          </w:p>
        </w:tc>
      </w:tr>
      <w:tr w:rsidR="00900CF0" w:rsidRPr="00EB17E7" w14:paraId="5661B829" w14:textId="77777777" w:rsidTr="00C362CB">
        <w:trPr>
          <w:cantSplit/>
          <w:trHeight w:val="252"/>
        </w:trPr>
        <w:tc>
          <w:tcPr>
            <w:tcW w:w="418" w:type="dxa"/>
            <w:vMerge/>
            <w:textDirection w:val="btLr"/>
            <w:vAlign w:val="center"/>
          </w:tcPr>
          <w:p w14:paraId="14BE7FD7" w14:textId="77777777" w:rsidR="00900CF0" w:rsidRPr="0036336D" w:rsidRDefault="00900CF0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</w:p>
        </w:tc>
        <w:tc>
          <w:tcPr>
            <w:tcW w:w="4549" w:type="dxa"/>
            <w:gridSpan w:val="5"/>
            <w:tcBorders>
              <w:right w:val="single" w:sz="4" w:space="0" w:color="auto"/>
            </w:tcBorders>
          </w:tcPr>
          <w:p w14:paraId="04AF027F" w14:textId="526AC807" w:rsidR="00900CF0" w:rsidRPr="00EB17E7" w:rsidRDefault="00900CF0" w:rsidP="00E55F41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DA3FD9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1l</w:t>
            </w:r>
            <w:r w:rsidRPr="00DA3FD9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Understand value of coins and notes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14:paraId="6B3B18D8" w14:textId="79FC8F85" w:rsidR="00900CF0" w:rsidRPr="00EB17E7" w:rsidRDefault="00900CF0" w:rsidP="00E55F41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900CF0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 xml:space="preserve">1b </w:t>
            </w:r>
            <w:r w:rsidRPr="00900CF0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Understand place value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</w:tcBorders>
          </w:tcPr>
          <w:p w14:paraId="55350A15" w14:textId="77777777" w:rsidR="00900CF0" w:rsidRPr="00EB17E7" w:rsidRDefault="00900CF0" w:rsidP="00E55F41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14:paraId="6ED0ABF5" w14:textId="77777777" w:rsidR="00900CF0" w:rsidRPr="00EB17E7" w:rsidRDefault="00900CF0" w:rsidP="00E55F41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0B7530" w:rsidRPr="00450384" w14:paraId="17FB34BB" w14:textId="77777777" w:rsidTr="00C362CB">
        <w:trPr>
          <w:cantSplit/>
          <w:trHeight w:val="979"/>
        </w:trPr>
        <w:tc>
          <w:tcPr>
            <w:tcW w:w="418" w:type="dxa"/>
            <w:textDirection w:val="btLr"/>
            <w:vAlign w:val="center"/>
          </w:tcPr>
          <w:p w14:paraId="3A9CBE97" w14:textId="77777777" w:rsidR="000B7530" w:rsidRPr="0036336D" w:rsidRDefault="000B7530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  <w:r w:rsidRPr="0036336D">
              <w:rPr>
                <w:rFonts w:eastAsia="Times New Roman" w:cstheme="minorHAnsi"/>
                <w:b/>
                <w:color w:val="0000FF"/>
                <w:sz w:val="19"/>
                <w:szCs w:val="19"/>
              </w:rPr>
              <w:t>Step 3</w:t>
            </w:r>
          </w:p>
        </w:tc>
        <w:tc>
          <w:tcPr>
            <w:tcW w:w="7667" w:type="dxa"/>
            <w:gridSpan w:val="8"/>
            <w:tcBorders>
              <w:right w:val="single" w:sz="4" w:space="0" w:color="auto"/>
            </w:tcBorders>
          </w:tcPr>
          <w:p w14:paraId="1520737E" w14:textId="7BB41211" w:rsidR="000B7530" w:rsidRDefault="000B7530" w:rsidP="004B41EB">
            <w:pPr>
              <w:spacing w:after="20"/>
              <w:rPr>
                <w:rFonts w:cstheme="minorHAnsi"/>
                <w:i/>
                <w:iCs/>
                <w:color w:val="0432FF"/>
                <w:sz w:val="19"/>
                <w:szCs w:val="19"/>
              </w:rPr>
            </w:pPr>
            <w:r w:rsidRPr="008A18FA">
              <w:rPr>
                <w:rFonts w:cstheme="minorHAnsi"/>
                <w:color w:val="0432FF"/>
                <w:sz w:val="19"/>
                <w:szCs w:val="19"/>
              </w:rPr>
              <w:t>1f</w:t>
            </w:r>
            <w:r>
              <w:rPr>
                <w:rFonts w:cstheme="minorHAnsi"/>
                <w:color w:val="0432FF"/>
                <w:sz w:val="19"/>
                <w:szCs w:val="19"/>
              </w:rPr>
              <w:t xml:space="preserve"> </w:t>
            </w:r>
            <w:r w:rsidRPr="008A18FA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Use</w:t>
            </w:r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+ / - 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  <w:r w:rsidRPr="004B41EB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confidently</w:t>
            </w:r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, </w:t>
            </w:r>
            <w:proofErr w:type="gramStart"/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efficiently</w:t>
            </w:r>
            <w:proofErr w:type="gramEnd"/>
            <w:r w:rsidRPr="00187A63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and accurately with integers</w:t>
            </w:r>
          </w:p>
          <w:p w14:paraId="3FD2DFBA" w14:textId="18FB5B81" w:rsidR="000B7530" w:rsidRPr="00450384" w:rsidRDefault="000B7530" w:rsidP="00E55F4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0B7530">
              <w:rPr>
                <w:rFonts w:cstheme="minorHAnsi"/>
                <w:color w:val="0432FF"/>
                <w:sz w:val="19"/>
                <w:szCs w:val="19"/>
              </w:rPr>
              <w:t>1e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V</w:t>
            </w:r>
            <w:r w:rsidRPr="004224BE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erify calculations and statements about number by inverse reasoning and approximation methods</w:t>
            </w:r>
            <w:r w:rsidRPr="0045038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</w:tcBorders>
          </w:tcPr>
          <w:p w14:paraId="3DDC8D3C" w14:textId="77777777" w:rsidR="008532FA" w:rsidRDefault="008532FA" w:rsidP="004B41EB">
            <w:pPr>
              <w:spacing w:after="20"/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</w:pPr>
            <w:r w:rsidRPr="00390FB0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1</w:t>
            </w:r>
            <w:r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h</w:t>
            </w:r>
            <w:r w:rsidRPr="00390FB0">
              <w:rPr>
                <w:rFonts w:eastAsia="Times New Roman" w:cstheme="minorHAnsi"/>
                <w:bCs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R</w:t>
            </w:r>
            <w:r w:rsidRPr="00E57C26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ecall multiplication facts up to at least 10 x 10 and use these to derive related facts</w:t>
            </w:r>
          </w:p>
          <w:p w14:paraId="17DDAD0D" w14:textId="40B308C1" w:rsidR="000B7530" w:rsidRPr="00450384" w:rsidRDefault="00966532" w:rsidP="00E55F41">
            <w:pPr>
              <w:rPr>
                <w:rFonts w:cstheme="minorHAnsi"/>
                <w:sz w:val="20"/>
                <w:szCs w:val="20"/>
              </w:rPr>
            </w:pPr>
            <w:r w:rsidRPr="00966532">
              <w:rPr>
                <w:rFonts w:cstheme="minorHAnsi"/>
                <w:color w:val="0432FF"/>
                <w:sz w:val="19"/>
                <w:szCs w:val="19"/>
              </w:rPr>
              <w:t>1i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E</w:t>
            </w:r>
            <w:r w:rsidRPr="00966532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xperience and explor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>e</w:t>
            </w:r>
            <w:r w:rsidRPr="00966532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multiplicative relationships</w:t>
            </w:r>
          </w:p>
        </w:tc>
        <w:tc>
          <w:tcPr>
            <w:tcW w:w="3827" w:type="dxa"/>
            <w:gridSpan w:val="3"/>
          </w:tcPr>
          <w:p w14:paraId="0A49931D" w14:textId="77777777" w:rsidR="000B7530" w:rsidRDefault="00966532" w:rsidP="004B41EB">
            <w:pPr>
              <w:spacing w:after="20"/>
              <w:rPr>
                <w:rFonts w:cstheme="minorHAnsi"/>
                <w:i/>
                <w:iCs/>
                <w:color w:val="0432FF"/>
                <w:sz w:val="19"/>
                <w:szCs w:val="19"/>
              </w:rPr>
            </w:pPr>
            <w:r w:rsidRPr="00966532">
              <w:rPr>
                <w:rFonts w:cstheme="minorHAnsi"/>
                <w:color w:val="0432FF"/>
                <w:sz w:val="19"/>
                <w:szCs w:val="19"/>
              </w:rPr>
              <w:t xml:space="preserve">1g 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>E</w:t>
            </w:r>
            <w:r w:rsidRPr="00966532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xtend understanding of multiplicative reasoning to include the concept 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of </w:t>
            </w:r>
            <w:r w:rsidRPr="00966532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scale</w:t>
            </w:r>
          </w:p>
          <w:p w14:paraId="2E449454" w14:textId="75F9A1F5" w:rsidR="008532FA" w:rsidRPr="00450384" w:rsidRDefault="008532FA" w:rsidP="00E55F41">
            <w:pPr>
              <w:rPr>
                <w:rFonts w:cstheme="minorHAnsi"/>
                <w:sz w:val="20"/>
                <w:szCs w:val="20"/>
              </w:rPr>
            </w:pPr>
            <w:r w:rsidRPr="008532FA">
              <w:rPr>
                <w:rFonts w:cstheme="minorHAnsi"/>
                <w:color w:val="0432FF"/>
                <w:sz w:val="19"/>
                <w:szCs w:val="19"/>
              </w:rPr>
              <w:t xml:space="preserve">2a </w:t>
            </w:r>
            <w:r w:rsidRPr="008532FA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Explore and create patterns of numbers and shapes</w:t>
            </w:r>
          </w:p>
        </w:tc>
      </w:tr>
      <w:tr w:rsidR="006F4141" w:rsidRPr="003F1123" w14:paraId="29A6F6A5" w14:textId="77777777" w:rsidTr="00C362CB">
        <w:trPr>
          <w:trHeight w:val="385"/>
        </w:trPr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22B816" w14:textId="77777777" w:rsidR="006F4141" w:rsidRPr="003F1123" w:rsidRDefault="006F4141" w:rsidP="00E55F41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45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07B44C3" w14:textId="62BDD54D" w:rsidR="000B7530" w:rsidRDefault="006F4141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1</w:t>
            </w:r>
            <w:r w:rsidR="000B7530">
              <w:rPr>
                <w:rFonts w:cstheme="minorHAnsi"/>
                <w:sz w:val="19"/>
                <w:szCs w:val="19"/>
              </w:rPr>
              <w:t>2</w:t>
            </w:r>
            <w:r w:rsidRPr="003F1123">
              <w:rPr>
                <w:rFonts w:cstheme="minorHAnsi"/>
                <w:sz w:val="19"/>
                <w:szCs w:val="19"/>
              </w:rPr>
              <w:t xml:space="preserve">, </w:t>
            </w:r>
            <w:r w:rsidR="000B7530">
              <w:rPr>
                <w:rFonts w:cstheme="minorHAnsi"/>
                <w:sz w:val="19"/>
                <w:szCs w:val="19"/>
              </w:rPr>
              <w:t>13, 14</w:t>
            </w:r>
          </w:p>
          <w:p w14:paraId="1DFCE8C7" w14:textId="03111CC1" w:rsidR="006F4141" w:rsidRPr="003F1123" w:rsidRDefault="000B7530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>: 1</w:t>
            </w:r>
            <w:r>
              <w:rPr>
                <w:rFonts w:cstheme="minorHAnsi"/>
                <w:sz w:val="19"/>
                <w:szCs w:val="19"/>
              </w:rPr>
              <w:t>2, 14, 15, 16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158920" w14:textId="10FDC7E7" w:rsidR="000B7530" w:rsidRPr="000B7530" w:rsidRDefault="000B7530" w:rsidP="000B7530">
            <w:pPr>
              <w:tabs>
                <w:tab w:val="left" w:pos="347"/>
              </w:tabs>
              <w:rPr>
                <w:rFonts w:cstheme="minorHAnsi"/>
                <w:sz w:val="19"/>
                <w:szCs w:val="19"/>
              </w:rPr>
            </w:pPr>
            <w:r w:rsidRPr="000B7530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0B7530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9, 11</w:t>
            </w:r>
          </w:p>
          <w:p w14:paraId="0A7AEA65" w14:textId="7F406F09" w:rsidR="006F4141" w:rsidRPr="003F1123" w:rsidRDefault="000B7530" w:rsidP="000B7530">
            <w:pPr>
              <w:tabs>
                <w:tab w:val="left" w:pos="347"/>
              </w:tabs>
              <w:rPr>
                <w:rFonts w:cstheme="minorHAnsi"/>
                <w:sz w:val="19"/>
                <w:szCs w:val="19"/>
              </w:rPr>
            </w:pPr>
            <w:r w:rsidRPr="000B7530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Outcomes:</w:t>
            </w:r>
            <w:r w:rsidRPr="000B7530">
              <w:rPr>
                <w:rFonts w:cstheme="minorHAnsi"/>
                <w:sz w:val="19"/>
                <w:szCs w:val="19"/>
              </w:rPr>
              <w:t xml:space="preserve"> 1</w:t>
            </w:r>
            <w:r>
              <w:rPr>
                <w:rFonts w:cstheme="minorHAnsi"/>
                <w:sz w:val="19"/>
                <w:szCs w:val="19"/>
              </w:rPr>
              <w:t>4, 15, 16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</w:tcBorders>
          </w:tcPr>
          <w:p w14:paraId="287EDED6" w14:textId="014FDFAF" w:rsidR="006F4141" w:rsidRPr="003F1123" w:rsidRDefault="006F4141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8532FA">
              <w:rPr>
                <w:rFonts w:cstheme="minorHAnsi"/>
                <w:sz w:val="19"/>
                <w:szCs w:val="19"/>
              </w:rPr>
              <w:t>19, 20</w:t>
            </w:r>
          </w:p>
          <w:p w14:paraId="26378FC9" w14:textId="1C673221" w:rsidR="006F4141" w:rsidRPr="003F1123" w:rsidRDefault="006F4141" w:rsidP="00E55F41">
            <w:pPr>
              <w:tabs>
                <w:tab w:val="left" w:pos="347"/>
              </w:tabs>
              <w:ind w:right="-102"/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8532FA">
              <w:rPr>
                <w:rFonts w:cstheme="minorHAnsi"/>
                <w:sz w:val="19"/>
                <w:szCs w:val="19"/>
              </w:rPr>
              <w:t>17, 19</w:t>
            </w:r>
          </w:p>
        </w:tc>
        <w:tc>
          <w:tcPr>
            <w:tcW w:w="3827" w:type="dxa"/>
            <w:gridSpan w:val="3"/>
          </w:tcPr>
          <w:p w14:paraId="3C93D5E8" w14:textId="6C735E53" w:rsidR="006F4141" w:rsidRPr="003F1123" w:rsidRDefault="006F4141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8532FA">
              <w:rPr>
                <w:rFonts w:cstheme="minorHAnsi"/>
                <w:sz w:val="19"/>
                <w:szCs w:val="19"/>
              </w:rPr>
              <w:t>17, 21</w:t>
            </w:r>
          </w:p>
          <w:p w14:paraId="0E81EE7D" w14:textId="6A6A1ADB" w:rsidR="006F4141" w:rsidRPr="003F1123" w:rsidRDefault="006F4141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8532FA">
              <w:rPr>
                <w:rFonts w:cstheme="minorHAnsi"/>
                <w:sz w:val="19"/>
                <w:szCs w:val="19"/>
              </w:rPr>
              <w:t>17, 22</w:t>
            </w:r>
          </w:p>
        </w:tc>
      </w:tr>
    </w:tbl>
    <w:p w14:paraId="4CA53100" w14:textId="64049786" w:rsidR="00F678DE" w:rsidRDefault="00F678DE" w:rsidP="00B823AB">
      <w:pPr>
        <w:ind w:hanging="426"/>
      </w:pPr>
    </w:p>
    <w:p w14:paraId="1F35E159" w14:textId="7112DBDC" w:rsidR="00F678DE" w:rsidRDefault="00F678DE" w:rsidP="00B823AB">
      <w:pPr>
        <w:ind w:hanging="426"/>
      </w:pPr>
    </w:p>
    <w:p w14:paraId="7B898087" w14:textId="6514B3C0" w:rsidR="00F678DE" w:rsidRDefault="00F678DE" w:rsidP="00B823AB">
      <w:pPr>
        <w:ind w:hanging="426"/>
      </w:pPr>
    </w:p>
    <w:p w14:paraId="6640BE90" w14:textId="5CDB9724" w:rsidR="00F678DE" w:rsidRDefault="00F678DE" w:rsidP="00B823AB">
      <w:pPr>
        <w:ind w:hanging="426"/>
      </w:pPr>
    </w:p>
    <w:p w14:paraId="52B9DDC1" w14:textId="3F7D170B" w:rsidR="002E7D92" w:rsidRDefault="002E7D92" w:rsidP="00B823AB">
      <w:pPr>
        <w:ind w:hanging="426"/>
      </w:pPr>
    </w:p>
    <w:tbl>
      <w:tblPr>
        <w:tblStyle w:val="TableGrid"/>
        <w:tblW w:w="800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4"/>
        <w:gridCol w:w="1517"/>
        <w:gridCol w:w="1517"/>
        <w:gridCol w:w="1517"/>
        <w:gridCol w:w="1517"/>
        <w:gridCol w:w="1517"/>
      </w:tblGrid>
      <w:tr w:rsidR="002E7D92" w14:paraId="6729B653" w14:textId="77777777" w:rsidTr="00C362CB"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CF7EB2" w14:textId="77777777" w:rsidR="002E7D92" w:rsidRDefault="002E7D92" w:rsidP="00E55F41">
            <w:pPr>
              <w:jc w:val="center"/>
            </w:pPr>
          </w:p>
        </w:tc>
        <w:tc>
          <w:tcPr>
            <w:tcW w:w="75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19ED5"/>
          </w:tcPr>
          <w:p w14:paraId="4B3C6634" w14:textId="0CC67BBC" w:rsidR="002E7D92" w:rsidRDefault="002E7D92" w:rsidP="00E55F41">
            <w:pPr>
              <w:jc w:val="center"/>
            </w:pPr>
            <w:r>
              <w:t>Fractions</w:t>
            </w:r>
          </w:p>
        </w:tc>
      </w:tr>
      <w:tr w:rsidR="002E7D92" w:rsidRPr="00B84F45" w14:paraId="077E4BA3" w14:textId="77777777" w:rsidTr="00C362CB"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447B66" w14:textId="77777777" w:rsidR="002E7D92" w:rsidRDefault="002E7D92" w:rsidP="00E55F41">
            <w:pPr>
              <w:jc w:val="center"/>
            </w:pPr>
          </w:p>
        </w:tc>
        <w:tc>
          <w:tcPr>
            <w:tcW w:w="75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50D815" w14:textId="08AAC4B1" w:rsidR="002E7D92" w:rsidRPr="00B84F45" w:rsidRDefault="002E7D92" w:rsidP="00E55F41">
            <w:pPr>
              <w:jc w:val="center"/>
            </w:pPr>
            <w:r>
              <w:t>Unit 1</w:t>
            </w:r>
          </w:p>
        </w:tc>
      </w:tr>
      <w:tr w:rsidR="002E7D92" w:rsidRPr="00DC3A5E" w14:paraId="1DD88E35" w14:textId="77777777" w:rsidTr="00C362CB"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2873ED" w14:textId="77777777" w:rsidR="002E7D92" w:rsidRPr="00EF4084" w:rsidRDefault="002E7D92" w:rsidP="00E55F41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</w:tcPr>
          <w:p w14:paraId="11F3F80F" w14:textId="77777777" w:rsidR="002E7D92" w:rsidRPr="00DC3A5E" w:rsidRDefault="002E7D92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1517" w:type="dxa"/>
          </w:tcPr>
          <w:p w14:paraId="57800A53" w14:textId="77777777" w:rsidR="002E7D92" w:rsidRPr="00DC3A5E" w:rsidRDefault="002E7D92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1517" w:type="dxa"/>
          </w:tcPr>
          <w:p w14:paraId="6618F8CD" w14:textId="77777777" w:rsidR="002E7D92" w:rsidRPr="00DC3A5E" w:rsidRDefault="002E7D92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  <w:tc>
          <w:tcPr>
            <w:tcW w:w="1517" w:type="dxa"/>
          </w:tcPr>
          <w:p w14:paraId="670DCAD4" w14:textId="65861589" w:rsidR="002E7D92" w:rsidRPr="00DC3A5E" w:rsidRDefault="002E7D92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14:paraId="70AFA84D" w14:textId="6872C50C" w:rsidR="002E7D92" w:rsidRPr="00DC3A5E" w:rsidRDefault="002E7D92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</w:t>
            </w:r>
          </w:p>
        </w:tc>
      </w:tr>
      <w:tr w:rsidR="002E7D92" w:rsidRPr="00686245" w14:paraId="61E0295C" w14:textId="77777777" w:rsidTr="00C362CB"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4107" w14:textId="77777777" w:rsidR="002E7D92" w:rsidRPr="00CD39A3" w:rsidRDefault="002E7D92" w:rsidP="00E55F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FCA49" w14:textId="656C2859" w:rsidR="002E7D92" w:rsidRPr="00686245" w:rsidRDefault="002E7D92" w:rsidP="002C1C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7D92">
              <w:rPr>
                <w:rFonts w:cstheme="minorHAnsi"/>
                <w:sz w:val="20"/>
                <w:szCs w:val="20"/>
              </w:rPr>
              <w:t>Fractions</w:t>
            </w:r>
          </w:p>
        </w:tc>
      </w:tr>
      <w:tr w:rsidR="002E7D92" w:rsidRPr="00EB17E7" w14:paraId="2B52A548" w14:textId="77777777" w:rsidTr="002C1CF5">
        <w:trPr>
          <w:cantSplit/>
          <w:trHeight w:val="951"/>
        </w:trPr>
        <w:tc>
          <w:tcPr>
            <w:tcW w:w="424" w:type="dxa"/>
            <w:tcBorders>
              <w:top w:val="single" w:sz="4" w:space="0" w:color="auto"/>
            </w:tcBorders>
            <w:textDirection w:val="btLr"/>
            <w:vAlign w:val="center"/>
          </w:tcPr>
          <w:p w14:paraId="6F9F9C44" w14:textId="77777777" w:rsidR="002E7D92" w:rsidRPr="0036336D" w:rsidRDefault="002E7D92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  <w:r w:rsidRPr="0036336D">
              <w:rPr>
                <w:rFonts w:eastAsia="Times New Roman" w:cstheme="minorHAnsi"/>
                <w:b/>
                <w:color w:val="008000"/>
                <w:sz w:val="19"/>
                <w:szCs w:val="19"/>
              </w:rPr>
              <w:t>Step 2</w:t>
            </w:r>
          </w:p>
        </w:tc>
        <w:tc>
          <w:tcPr>
            <w:tcW w:w="7585" w:type="dxa"/>
            <w:gridSpan w:val="5"/>
            <w:tcBorders>
              <w:right w:val="single" w:sz="4" w:space="0" w:color="auto"/>
            </w:tcBorders>
            <w:vAlign w:val="center"/>
          </w:tcPr>
          <w:p w14:paraId="6C9B9A62" w14:textId="287E8D93" w:rsidR="000D66AA" w:rsidRPr="0081046F" w:rsidRDefault="000D66AA" w:rsidP="002C1CF5">
            <w:pP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81046F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1f</w:t>
            </w:r>
            <w:r w:rsidRPr="0081046F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Understand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that </w:t>
            </w:r>
            <w:r w:rsidRPr="0081046F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unit fractions represent equal parts of a whole</w:t>
            </w:r>
          </w:p>
          <w:p w14:paraId="7F87BB30" w14:textId="77777777" w:rsidR="000D66AA" w:rsidRDefault="000D66AA" w:rsidP="002C1CF5">
            <w:r w:rsidRPr="00741A6F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1g</w:t>
            </w:r>
            <w:r w:rsidRPr="00741A6F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 xml:space="preserve"> Experience fractions in practical situations</w:t>
            </w:r>
          </w:p>
          <w:p w14:paraId="45320766" w14:textId="4A4B4948" w:rsidR="002E7D92" w:rsidRPr="002C1CF5" w:rsidRDefault="000D66AA" w:rsidP="002C1CF5">
            <w:pP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81046F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 xml:space="preserve">1h </w:t>
            </w:r>
            <w:r w:rsidRPr="0081046F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Explore equivalent fractions</w:t>
            </w:r>
          </w:p>
        </w:tc>
      </w:tr>
      <w:tr w:rsidR="002E7D92" w:rsidRPr="00450384" w14:paraId="7433560C" w14:textId="77777777" w:rsidTr="002C1CF5">
        <w:trPr>
          <w:cantSplit/>
          <w:trHeight w:val="978"/>
        </w:trPr>
        <w:tc>
          <w:tcPr>
            <w:tcW w:w="424" w:type="dxa"/>
            <w:textDirection w:val="btLr"/>
            <w:vAlign w:val="center"/>
          </w:tcPr>
          <w:p w14:paraId="1C9B81BE" w14:textId="77777777" w:rsidR="002E7D92" w:rsidRPr="0036336D" w:rsidRDefault="002E7D92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  <w:r w:rsidRPr="0036336D">
              <w:rPr>
                <w:rFonts w:eastAsia="Times New Roman" w:cstheme="minorHAnsi"/>
                <w:b/>
                <w:color w:val="0000FF"/>
                <w:sz w:val="19"/>
                <w:szCs w:val="19"/>
              </w:rPr>
              <w:t>Step 3</w:t>
            </w:r>
          </w:p>
        </w:tc>
        <w:tc>
          <w:tcPr>
            <w:tcW w:w="7585" w:type="dxa"/>
            <w:gridSpan w:val="5"/>
            <w:tcBorders>
              <w:right w:val="single" w:sz="4" w:space="0" w:color="auto"/>
            </w:tcBorders>
            <w:vAlign w:val="center"/>
          </w:tcPr>
          <w:p w14:paraId="09392AF0" w14:textId="2220291A" w:rsidR="004C6FD2" w:rsidRDefault="004C6FD2" w:rsidP="004B41EB">
            <w:pPr>
              <w:spacing w:after="20"/>
            </w:pPr>
            <w:r w:rsidRPr="0081046F">
              <w:rPr>
                <w:rFonts w:cstheme="minorHAnsi"/>
                <w:color w:val="0432FF"/>
                <w:sz w:val="19"/>
                <w:szCs w:val="19"/>
              </w:rPr>
              <w:t>1c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</w:t>
            </w:r>
            <w:r w:rsidRPr="004B41EB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Understand</w:t>
            </w:r>
            <w:r w:rsidRPr="0081046F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that non-integer quantities can be represented using fractions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; </w:t>
            </w:r>
            <w:r w:rsidRPr="004C6FD2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use knowledge of equivalence to compare the size of simple fractions</w:t>
            </w:r>
            <w:r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and</w:t>
            </w:r>
            <w:r w:rsidRPr="004C6FD2">
              <w:rPr>
                <w:rFonts w:cstheme="minorHAnsi"/>
                <w:i/>
                <w:iCs/>
                <w:color w:val="0432FF"/>
                <w:sz w:val="19"/>
                <w:szCs w:val="19"/>
              </w:rPr>
              <w:t xml:space="preserve"> decimals</w:t>
            </w:r>
          </w:p>
          <w:p w14:paraId="642ED878" w14:textId="6B24FD50" w:rsidR="002E7D92" w:rsidRPr="002C1CF5" w:rsidRDefault="004C6FD2" w:rsidP="002C1CF5">
            <w:r w:rsidRPr="0081046F">
              <w:rPr>
                <w:rFonts w:cstheme="minorHAnsi"/>
                <w:color w:val="0432FF"/>
                <w:sz w:val="19"/>
                <w:szCs w:val="19"/>
              </w:rPr>
              <w:t xml:space="preserve">1d </w:t>
            </w:r>
            <w:r w:rsidRPr="0081046F">
              <w:rPr>
                <w:rFonts w:cstheme="minorHAnsi"/>
                <w:i/>
                <w:iCs/>
                <w:color w:val="0432FF"/>
                <w:sz w:val="19"/>
                <w:szCs w:val="19"/>
              </w:rPr>
              <w:t>Understand that a fraction can be used as an operator or to represent division</w:t>
            </w:r>
          </w:p>
        </w:tc>
      </w:tr>
      <w:tr w:rsidR="002E7D92" w:rsidRPr="003F1123" w14:paraId="58EDD105" w14:textId="77777777" w:rsidTr="00C362CB"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F0AB50" w14:textId="77777777" w:rsidR="002E7D92" w:rsidRPr="003F1123" w:rsidRDefault="002E7D92" w:rsidP="00E55F41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75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96CD43D" w14:textId="0F543E47" w:rsidR="002E7D92" w:rsidRPr="003F1123" w:rsidRDefault="002E7D92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0D66AA">
              <w:rPr>
                <w:rFonts w:cstheme="minorHAnsi"/>
                <w:sz w:val="19"/>
                <w:szCs w:val="19"/>
              </w:rPr>
              <w:t>22, 23, 24, 25, 26, 27</w:t>
            </w:r>
          </w:p>
          <w:p w14:paraId="0FF8DAC7" w14:textId="4D23186A" w:rsidR="002E7D92" w:rsidRPr="003F1123" w:rsidRDefault="002E7D92" w:rsidP="00E55F41">
            <w:pPr>
              <w:tabs>
                <w:tab w:val="left" w:pos="347"/>
              </w:tabs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0D66AA">
              <w:rPr>
                <w:rFonts w:cstheme="minorHAnsi"/>
                <w:sz w:val="19"/>
                <w:szCs w:val="19"/>
              </w:rPr>
              <w:t>23, 24, 25, 28</w:t>
            </w:r>
          </w:p>
        </w:tc>
      </w:tr>
    </w:tbl>
    <w:p w14:paraId="3CE9EA59" w14:textId="74D01AA4" w:rsidR="002E7D92" w:rsidRDefault="002E7D92" w:rsidP="00B823AB">
      <w:pPr>
        <w:ind w:hanging="426"/>
      </w:pPr>
    </w:p>
    <w:p w14:paraId="6E9AFC43" w14:textId="4ACC8BC1" w:rsidR="002E7D92" w:rsidRDefault="002E7D92" w:rsidP="00B823AB">
      <w:pPr>
        <w:ind w:hanging="426"/>
      </w:pPr>
    </w:p>
    <w:p w14:paraId="241A36DE" w14:textId="1CB7AEA1" w:rsidR="002E7D92" w:rsidRDefault="002E7D92" w:rsidP="00B823AB">
      <w:pPr>
        <w:ind w:hanging="426"/>
      </w:pPr>
    </w:p>
    <w:p w14:paraId="4DB31102" w14:textId="69A04E3E" w:rsidR="002E7D92" w:rsidRDefault="002E7D92" w:rsidP="00B823AB">
      <w:pPr>
        <w:ind w:hanging="426"/>
      </w:pPr>
    </w:p>
    <w:p w14:paraId="45E69C88" w14:textId="3B0FD87C" w:rsidR="002E7D92" w:rsidRDefault="002E7D92" w:rsidP="00B823AB">
      <w:pPr>
        <w:ind w:hanging="426"/>
      </w:pPr>
    </w:p>
    <w:p w14:paraId="69F0E709" w14:textId="77777777" w:rsidR="002E7D92" w:rsidRDefault="002E7D92" w:rsidP="00B823AB">
      <w:pPr>
        <w:ind w:hanging="426"/>
      </w:pPr>
    </w:p>
    <w:p w14:paraId="69E12E6A" w14:textId="77777777" w:rsidR="00F678DE" w:rsidRDefault="00F678DE" w:rsidP="00B823AB">
      <w:pPr>
        <w:ind w:hanging="426"/>
      </w:pPr>
    </w:p>
    <w:sectPr w:rsidR="00F678DE" w:rsidSect="006675A6">
      <w:headerReference w:type="default" r:id="rId12"/>
      <w:pgSz w:w="16817" w:h="11901" w:orient="landscape"/>
      <w:pgMar w:top="842" w:right="918" w:bottom="567" w:left="1440" w:header="569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B66E" w14:textId="77777777" w:rsidR="000D6383" w:rsidRDefault="000D6383" w:rsidP="00E321BB">
      <w:r>
        <w:separator/>
      </w:r>
    </w:p>
  </w:endnote>
  <w:endnote w:type="continuationSeparator" w:id="0">
    <w:p w14:paraId="66EE0996" w14:textId="77777777" w:rsidR="000D6383" w:rsidRDefault="000D6383" w:rsidP="00E3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CFC6" w14:textId="77777777" w:rsidR="000D6383" w:rsidRDefault="000D6383" w:rsidP="00E321BB">
      <w:r>
        <w:separator/>
      </w:r>
    </w:p>
  </w:footnote>
  <w:footnote w:type="continuationSeparator" w:id="0">
    <w:p w14:paraId="0036A9BD" w14:textId="77777777" w:rsidR="000D6383" w:rsidRDefault="000D6383" w:rsidP="00E32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9831" w14:textId="61D04D87" w:rsidR="00E8337D" w:rsidRPr="00014F68" w:rsidRDefault="00E8337D" w:rsidP="005311CC">
    <w:pPr>
      <w:ind w:left="-426"/>
      <w:rPr>
        <w:sz w:val="22"/>
        <w:szCs w:val="22"/>
      </w:rPr>
    </w:pPr>
    <w:r>
      <w:rPr>
        <w:b/>
        <w:noProof/>
        <w:lang w:eastAsia="en-GB"/>
      </w:rPr>
      <w:drawing>
        <wp:anchor distT="0" distB="0" distL="114300" distR="114300" simplePos="0" relativeHeight="251661312" behindDoc="0" locked="0" layoutInCell="1" allowOverlap="1" wp14:anchorId="2D3B7A80" wp14:editId="5DD74D26">
          <wp:simplePos x="0" y="0"/>
          <wp:positionH relativeFrom="column">
            <wp:posOffset>8122285</wp:posOffset>
          </wp:positionH>
          <wp:positionV relativeFrom="paragraph">
            <wp:posOffset>-212090</wp:posOffset>
          </wp:positionV>
          <wp:extent cx="1391920" cy="386080"/>
          <wp:effectExtent l="0" t="0" r="0" b="0"/>
          <wp:wrapNone/>
          <wp:docPr id="12" name="Picture 12" descr="hamilto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ilto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FF0000"/>
      </w:rPr>
      <w:t>YEAR 3/4 AUTUMN</w:t>
    </w:r>
    <w:r w:rsidRPr="00BA3D94">
      <w:rPr>
        <w:b/>
        <w:bCs/>
        <w:color w:val="FF0000"/>
      </w:rPr>
      <w:t xml:space="preserve"> </w:t>
    </w:r>
    <w:r>
      <w:rPr>
        <w:b/>
        <w:bCs/>
        <w:color w:val="FF0000"/>
      </w:rPr>
      <w:t xml:space="preserve">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C</w:t>
    </w:r>
    <w:r w:rsidRPr="00FE0FB7">
      <w:rPr>
        <w:b/>
        <w:bCs/>
      </w:rPr>
      <w:t>urriculum</w:t>
    </w:r>
    <w:r>
      <w:rPr>
        <w:b/>
        <w:bCs/>
      </w:rPr>
      <w:t xml:space="preserve"> for Wales 2022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014F68">
      <w:rPr>
        <w:sz w:val="22"/>
        <w:szCs w:val="22"/>
      </w:rPr>
      <w:t xml:space="preserve">Children are looking to secure </w:t>
    </w:r>
    <w:r w:rsidRPr="00014F68">
      <w:rPr>
        <w:b/>
        <w:bCs/>
        <w:sz w:val="22"/>
        <w:szCs w:val="22"/>
      </w:rPr>
      <w:t>Progression step 2</w:t>
    </w:r>
    <w:r w:rsidRPr="00014F68">
      <w:rPr>
        <w:sz w:val="22"/>
        <w:szCs w:val="22"/>
      </w:rPr>
      <w:t xml:space="preserve"> at the end of </w:t>
    </w:r>
    <w:r w:rsidRPr="00014F68">
      <w:rPr>
        <w:b/>
        <w:bCs/>
        <w:sz w:val="22"/>
        <w:szCs w:val="22"/>
      </w:rPr>
      <w:t>Year 3</w:t>
    </w:r>
    <w:r w:rsidRPr="00014F68">
      <w:rPr>
        <w:sz w:val="22"/>
        <w:szCs w:val="22"/>
      </w:rPr>
      <w:t xml:space="preserve"> (age 8</w:t>
    </w:r>
    <w:proofErr w:type="gramStart"/>
    <w:r w:rsidRPr="00014F68">
      <w:rPr>
        <w:sz w:val="22"/>
        <w:szCs w:val="22"/>
      </w:rPr>
      <w:t>), and</w:t>
    </w:r>
    <w:proofErr w:type="gramEnd"/>
    <w:r w:rsidRPr="00014F68">
      <w:rPr>
        <w:sz w:val="22"/>
        <w:szCs w:val="22"/>
      </w:rPr>
      <w:t xml:space="preserve"> beginning to work towards </w:t>
    </w:r>
    <w:r w:rsidRPr="00014F68">
      <w:rPr>
        <w:b/>
        <w:bCs/>
        <w:sz w:val="22"/>
        <w:szCs w:val="22"/>
      </w:rPr>
      <w:t xml:space="preserve">Progression step </w:t>
    </w:r>
    <w:r>
      <w:rPr>
        <w:b/>
        <w:bCs/>
        <w:sz w:val="22"/>
        <w:szCs w:val="22"/>
      </w:rPr>
      <w:t>3</w:t>
    </w:r>
    <w:r w:rsidRPr="00014F68">
      <w:rPr>
        <w:sz w:val="22"/>
        <w:szCs w:val="22"/>
      </w:rPr>
      <w:t xml:space="preserve"> at the end of </w:t>
    </w:r>
    <w:r w:rsidRPr="00014F68">
      <w:rPr>
        <w:b/>
        <w:bCs/>
        <w:sz w:val="22"/>
        <w:szCs w:val="22"/>
      </w:rPr>
      <w:t xml:space="preserve">Year </w:t>
    </w:r>
    <w:r>
      <w:rPr>
        <w:b/>
        <w:bCs/>
        <w:sz w:val="22"/>
        <w:szCs w:val="22"/>
      </w:rPr>
      <w:t>4</w:t>
    </w:r>
    <w:r w:rsidRPr="00014F68">
      <w:rPr>
        <w:sz w:val="22"/>
        <w:szCs w:val="22"/>
      </w:rPr>
      <w:t xml:space="preserve"> (age </w:t>
    </w:r>
    <w:r>
      <w:rPr>
        <w:sz w:val="22"/>
        <w:szCs w:val="22"/>
      </w:rPr>
      <w:t>9</w:t>
    </w:r>
    <w:r w:rsidRPr="00014F68">
      <w:rPr>
        <w:sz w:val="22"/>
        <w:szCs w:val="22"/>
      </w:rPr>
      <w:t>)</w:t>
    </w:r>
    <w:r>
      <w:rPr>
        <w:sz w:val="22"/>
        <w:szCs w:val="22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0E85" w14:textId="7EA9DF17" w:rsidR="00E8337D" w:rsidRPr="00014F68" w:rsidRDefault="00E8337D" w:rsidP="005311CC">
    <w:pPr>
      <w:ind w:left="-426"/>
      <w:rPr>
        <w:sz w:val="22"/>
        <w:szCs w:val="22"/>
      </w:rPr>
    </w:pPr>
    <w:r>
      <w:rPr>
        <w:b/>
        <w:noProof/>
        <w:lang w:eastAsia="en-GB"/>
      </w:rPr>
      <w:drawing>
        <wp:anchor distT="0" distB="0" distL="114300" distR="114300" simplePos="0" relativeHeight="251663360" behindDoc="0" locked="0" layoutInCell="1" allowOverlap="1" wp14:anchorId="5D83E280" wp14:editId="27952EB4">
          <wp:simplePos x="0" y="0"/>
          <wp:positionH relativeFrom="column">
            <wp:posOffset>8122285</wp:posOffset>
          </wp:positionH>
          <wp:positionV relativeFrom="paragraph">
            <wp:posOffset>-212090</wp:posOffset>
          </wp:positionV>
          <wp:extent cx="1391920" cy="386080"/>
          <wp:effectExtent l="0" t="0" r="0" b="0"/>
          <wp:wrapNone/>
          <wp:docPr id="3" name="Picture 3" descr="hamilto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ilto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FF0000"/>
      </w:rPr>
      <w:t>YEAR 3/4 SPRING</w:t>
    </w:r>
    <w:r w:rsidRPr="00BA3D94">
      <w:rPr>
        <w:b/>
        <w:bCs/>
        <w:color w:val="FF0000"/>
      </w:rPr>
      <w:t xml:space="preserve"> </w:t>
    </w:r>
    <w:r>
      <w:rPr>
        <w:b/>
        <w:bCs/>
        <w:color w:val="FF0000"/>
      </w:rPr>
      <w:t xml:space="preserve">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C</w:t>
    </w:r>
    <w:r w:rsidRPr="00FE0FB7">
      <w:rPr>
        <w:b/>
        <w:bCs/>
      </w:rPr>
      <w:t>urriculum</w:t>
    </w:r>
    <w:r>
      <w:rPr>
        <w:b/>
        <w:bCs/>
      </w:rPr>
      <w:t xml:space="preserve"> for Wales 2022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014F68">
      <w:rPr>
        <w:sz w:val="22"/>
        <w:szCs w:val="22"/>
      </w:rPr>
      <w:t xml:space="preserve">Children are looking to secure </w:t>
    </w:r>
    <w:r w:rsidRPr="00014F68">
      <w:rPr>
        <w:b/>
        <w:bCs/>
        <w:sz w:val="22"/>
        <w:szCs w:val="22"/>
      </w:rPr>
      <w:t>Progression step 2</w:t>
    </w:r>
    <w:r w:rsidRPr="00014F68">
      <w:rPr>
        <w:sz w:val="22"/>
        <w:szCs w:val="22"/>
      </w:rPr>
      <w:t xml:space="preserve"> at the end of </w:t>
    </w:r>
    <w:r w:rsidRPr="00014F68">
      <w:rPr>
        <w:b/>
        <w:bCs/>
        <w:sz w:val="22"/>
        <w:szCs w:val="22"/>
      </w:rPr>
      <w:t>Year 3</w:t>
    </w:r>
    <w:r w:rsidRPr="00014F68">
      <w:rPr>
        <w:sz w:val="22"/>
        <w:szCs w:val="22"/>
      </w:rPr>
      <w:t xml:space="preserve"> (age 8</w:t>
    </w:r>
    <w:proofErr w:type="gramStart"/>
    <w:r w:rsidRPr="00014F68">
      <w:rPr>
        <w:sz w:val="22"/>
        <w:szCs w:val="22"/>
      </w:rPr>
      <w:t>), and</w:t>
    </w:r>
    <w:proofErr w:type="gramEnd"/>
    <w:r w:rsidRPr="00014F68">
      <w:rPr>
        <w:sz w:val="22"/>
        <w:szCs w:val="22"/>
      </w:rPr>
      <w:t xml:space="preserve"> beginning to work towards </w:t>
    </w:r>
    <w:r w:rsidRPr="00014F68">
      <w:rPr>
        <w:b/>
        <w:bCs/>
        <w:sz w:val="22"/>
        <w:szCs w:val="22"/>
      </w:rPr>
      <w:t xml:space="preserve">Progression step </w:t>
    </w:r>
    <w:r>
      <w:rPr>
        <w:b/>
        <w:bCs/>
        <w:sz w:val="22"/>
        <w:szCs w:val="22"/>
      </w:rPr>
      <w:t>3</w:t>
    </w:r>
    <w:r w:rsidRPr="00014F68">
      <w:rPr>
        <w:sz w:val="22"/>
        <w:szCs w:val="22"/>
      </w:rPr>
      <w:t xml:space="preserve"> at the end of </w:t>
    </w:r>
    <w:r w:rsidRPr="00014F68">
      <w:rPr>
        <w:b/>
        <w:bCs/>
        <w:sz w:val="22"/>
        <w:szCs w:val="22"/>
      </w:rPr>
      <w:t xml:space="preserve">Year </w:t>
    </w:r>
    <w:r>
      <w:rPr>
        <w:b/>
        <w:bCs/>
        <w:sz w:val="22"/>
        <w:szCs w:val="22"/>
      </w:rPr>
      <w:t>4</w:t>
    </w:r>
    <w:r w:rsidRPr="00014F68">
      <w:rPr>
        <w:sz w:val="22"/>
        <w:szCs w:val="22"/>
      </w:rPr>
      <w:t xml:space="preserve"> (age </w:t>
    </w:r>
    <w:r>
      <w:rPr>
        <w:sz w:val="22"/>
        <w:szCs w:val="22"/>
      </w:rPr>
      <w:t>9</w:t>
    </w:r>
    <w:r w:rsidRPr="00014F68">
      <w:rPr>
        <w:sz w:val="22"/>
        <w:szCs w:val="22"/>
      </w:rPr>
      <w:t>)</w:t>
    </w:r>
    <w:r>
      <w:rPr>
        <w:sz w:val="22"/>
        <w:szCs w:val="22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E2DC" w14:textId="1BBB5DFD" w:rsidR="00E8337D" w:rsidRPr="00014F68" w:rsidRDefault="00E8337D" w:rsidP="005311CC">
    <w:pPr>
      <w:ind w:left="-426"/>
      <w:rPr>
        <w:sz w:val="22"/>
        <w:szCs w:val="22"/>
      </w:rPr>
    </w:pPr>
    <w:r>
      <w:rPr>
        <w:b/>
        <w:noProof/>
        <w:lang w:eastAsia="en-GB"/>
      </w:rPr>
      <w:drawing>
        <wp:anchor distT="0" distB="0" distL="114300" distR="114300" simplePos="0" relativeHeight="251665408" behindDoc="0" locked="0" layoutInCell="1" allowOverlap="1" wp14:anchorId="7DBDD80D" wp14:editId="77166B85">
          <wp:simplePos x="0" y="0"/>
          <wp:positionH relativeFrom="column">
            <wp:posOffset>8122285</wp:posOffset>
          </wp:positionH>
          <wp:positionV relativeFrom="paragraph">
            <wp:posOffset>-212090</wp:posOffset>
          </wp:positionV>
          <wp:extent cx="1391920" cy="386080"/>
          <wp:effectExtent l="0" t="0" r="0" b="0"/>
          <wp:wrapNone/>
          <wp:docPr id="4" name="Picture 4" descr="hamilto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ilto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FF0000"/>
      </w:rPr>
      <w:t>YEAR 3/4 SUMMER</w:t>
    </w:r>
    <w:r w:rsidRPr="00BA3D94">
      <w:rPr>
        <w:b/>
        <w:bCs/>
        <w:color w:val="FF0000"/>
      </w:rPr>
      <w:t xml:space="preserve"> </w:t>
    </w:r>
    <w:r>
      <w:rPr>
        <w:b/>
        <w:bCs/>
        <w:color w:val="FF0000"/>
      </w:rPr>
      <w:t xml:space="preserve">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C</w:t>
    </w:r>
    <w:r w:rsidRPr="00FE0FB7">
      <w:rPr>
        <w:b/>
        <w:bCs/>
      </w:rPr>
      <w:t>urriculum</w:t>
    </w:r>
    <w:r>
      <w:rPr>
        <w:b/>
        <w:bCs/>
      </w:rPr>
      <w:t xml:space="preserve"> for Wales 2022</w:t>
    </w:r>
    <w:r>
      <w:rPr>
        <w:i/>
        <w:iCs/>
        <w:color w:val="0432FF"/>
      </w:rPr>
      <w:br/>
    </w:r>
    <w:r w:rsidRPr="00014F68">
      <w:rPr>
        <w:sz w:val="22"/>
        <w:szCs w:val="22"/>
      </w:rPr>
      <w:t xml:space="preserve">Children are looking to secure </w:t>
    </w:r>
    <w:r w:rsidRPr="00014F68">
      <w:rPr>
        <w:b/>
        <w:bCs/>
        <w:sz w:val="22"/>
        <w:szCs w:val="22"/>
      </w:rPr>
      <w:t>Progression step 2</w:t>
    </w:r>
    <w:r w:rsidRPr="00014F68">
      <w:rPr>
        <w:sz w:val="22"/>
        <w:szCs w:val="22"/>
      </w:rPr>
      <w:t xml:space="preserve"> at the end of </w:t>
    </w:r>
    <w:r w:rsidRPr="00014F68">
      <w:rPr>
        <w:b/>
        <w:bCs/>
        <w:sz w:val="22"/>
        <w:szCs w:val="22"/>
      </w:rPr>
      <w:t>Year 3</w:t>
    </w:r>
    <w:r w:rsidRPr="00014F68">
      <w:rPr>
        <w:sz w:val="22"/>
        <w:szCs w:val="22"/>
      </w:rPr>
      <w:t xml:space="preserve"> (age 8</w:t>
    </w:r>
    <w:proofErr w:type="gramStart"/>
    <w:r w:rsidRPr="00014F68">
      <w:rPr>
        <w:sz w:val="22"/>
        <w:szCs w:val="22"/>
      </w:rPr>
      <w:t>), and</w:t>
    </w:r>
    <w:proofErr w:type="gramEnd"/>
    <w:r w:rsidRPr="00014F68">
      <w:rPr>
        <w:sz w:val="22"/>
        <w:szCs w:val="22"/>
      </w:rPr>
      <w:t xml:space="preserve"> beginning to work towards </w:t>
    </w:r>
    <w:r w:rsidRPr="00014F68">
      <w:rPr>
        <w:b/>
        <w:bCs/>
        <w:sz w:val="22"/>
        <w:szCs w:val="22"/>
      </w:rPr>
      <w:t xml:space="preserve">Progression step </w:t>
    </w:r>
    <w:r>
      <w:rPr>
        <w:b/>
        <w:bCs/>
        <w:sz w:val="22"/>
        <w:szCs w:val="22"/>
      </w:rPr>
      <w:t>3</w:t>
    </w:r>
    <w:r w:rsidRPr="00014F68">
      <w:rPr>
        <w:sz w:val="22"/>
        <w:szCs w:val="22"/>
      </w:rPr>
      <w:t xml:space="preserve"> at the end of </w:t>
    </w:r>
    <w:r w:rsidRPr="00014F68">
      <w:rPr>
        <w:b/>
        <w:bCs/>
        <w:sz w:val="22"/>
        <w:szCs w:val="22"/>
      </w:rPr>
      <w:t xml:space="preserve">Year </w:t>
    </w:r>
    <w:r>
      <w:rPr>
        <w:b/>
        <w:bCs/>
        <w:sz w:val="22"/>
        <w:szCs w:val="22"/>
      </w:rPr>
      <w:t>4</w:t>
    </w:r>
    <w:r w:rsidRPr="00014F68">
      <w:rPr>
        <w:sz w:val="22"/>
        <w:szCs w:val="22"/>
      </w:rPr>
      <w:t xml:space="preserve"> (age </w:t>
    </w:r>
    <w:r>
      <w:rPr>
        <w:sz w:val="22"/>
        <w:szCs w:val="22"/>
      </w:rPr>
      <w:t>9</w:t>
    </w:r>
    <w:r w:rsidRPr="00014F68">
      <w:rPr>
        <w:sz w:val="22"/>
        <w:szCs w:val="22"/>
      </w:rPr>
      <w:t>)</w:t>
    </w:r>
    <w:r>
      <w:rPr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1C21"/>
    <w:multiLevelType w:val="hybridMultilevel"/>
    <w:tmpl w:val="7C72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511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AB"/>
    <w:rsid w:val="00014F68"/>
    <w:rsid w:val="00066AD5"/>
    <w:rsid w:val="000704FF"/>
    <w:rsid w:val="00077EFD"/>
    <w:rsid w:val="00086A3C"/>
    <w:rsid w:val="000A4FAA"/>
    <w:rsid w:val="000B1585"/>
    <w:rsid w:val="000B6F54"/>
    <w:rsid w:val="000B7530"/>
    <w:rsid w:val="000C3DAB"/>
    <w:rsid w:val="000D2B5A"/>
    <w:rsid w:val="000D6383"/>
    <w:rsid w:val="000D66AA"/>
    <w:rsid w:val="000F29E9"/>
    <w:rsid w:val="000F35A5"/>
    <w:rsid w:val="000F3F8F"/>
    <w:rsid w:val="0011035A"/>
    <w:rsid w:val="001179B7"/>
    <w:rsid w:val="00134A56"/>
    <w:rsid w:val="00134BF8"/>
    <w:rsid w:val="00147FC3"/>
    <w:rsid w:val="00154DFA"/>
    <w:rsid w:val="001670CD"/>
    <w:rsid w:val="00187A63"/>
    <w:rsid w:val="001A4ADC"/>
    <w:rsid w:val="001A4B94"/>
    <w:rsid w:val="001A7A46"/>
    <w:rsid w:val="001B3402"/>
    <w:rsid w:val="001C3150"/>
    <w:rsid w:val="001D5F3C"/>
    <w:rsid w:val="001E1622"/>
    <w:rsid w:val="002015B0"/>
    <w:rsid w:val="00203854"/>
    <w:rsid w:val="0021042C"/>
    <w:rsid w:val="00211236"/>
    <w:rsid w:val="00226ADA"/>
    <w:rsid w:val="00230439"/>
    <w:rsid w:val="002362F2"/>
    <w:rsid w:val="00237901"/>
    <w:rsid w:val="00257C39"/>
    <w:rsid w:val="00280B3F"/>
    <w:rsid w:val="00293C9A"/>
    <w:rsid w:val="002C1A9B"/>
    <w:rsid w:val="002C1CF5"/>
    <w:rsid w:val="002D552C"/>
    <w:rsid w:val="002E7D92"/>
    <w:rsid w:val="002F60E8"/>
    <w:rsid w:val="002F7A87"/>
    <w:rsid w:val="003110B2"/>
    <w:rsid w:val="00336311"/>
    <w:rsid w:val="00343DB2"/>
    <w:rsid w:val="00357E5D"/>
    <w:rsid w:val="0036336D"/>
    <w:rsid w:val="0038739A"/>
    <w:rsid w:val="00390FB0"/>
    <w:rsid w:val="003A7753"/>
    <w:rsid w:val="003C3D49"/>
    <w:rsid w:val="003E7C63"/>
    <w:rsid w:val="003F1123"/>
    <w:rsid w:val="003F2CDA"/>
    <w:rsid w:val="003F6BB4"/>
    <w:rsid w:val="0040008A"/>
    <w:rsid w:val="004169BE"/>
    <w:rsid w:val="00417304"/>
    <w:rsid w:val="004224BE"/>
    <w:rsid w:val="00433264"/>
    <w:rsid w:val="004413EA"/>
    <w:rsid w:val="00450384"/>
    <w:rsid w:val="00463BE0"/>
    <w:rsid w:val="00484C93"/>
    <w:rsid w:val="00497729"/>
    <w:rsid w:val="004A2C95"/>
    <w:rsid w:val="004B41EB"/>
    <w:rsid w:val="004C6FD2"/>
    <w:rsid w:val="004E1973"/>
    <w:rsid w:val="005076C2"/>
    <w:rsid w:val="00511615"/>
    <w:rsid w:val="005239C1"/>
    <w:rsid w:val="00523DA3"/>
    <w:rsid w:val="005246D2"/>
    <w:rsid w:val="00527646"/>
    <w:rsid w:val="005311CC"/>
    <w:rsid w:val="0056143A"/>
    <w:rsid w:val="00575878"/>
    <w:rsid w:val="005810EA"/>
    <w:rsid w:val="0058658C"/>
    <w:rsid w:val="005D08AF"/>
    <w:rsid w:val="005D79B4"/>
    <w:rsid w:val="005E640E"/>
    <w:rsid w:val="00612EA1"/>
    <w:rsid w:val="00630B67"/>
    <w:rsid w:val="006675A6"/>
    <w:rsid w:val="00686245"/>
    <w:rsid w:val="006A13EF"/>
    <w:rsid w:val="006A278A"/>
    <w:rsid w:val="006A2F9F"/>
    <w:rsid w:val="006A31D5"/>
    <w:rsid w:val="006B68C2"/>
    <w:rsid w:val="006D4C59"/>
    <w:rsid w:val="006D5B09"/>
    <w:rsid w:val="006D75BA"/>
    <w:rsid w:val="006E495C"/>
    <w:rsid w:val="006F4141"/>
    <w:rsid w:val="006F5551"/>
    <w:rsid w:val="007007B6"/>
    <w:rsid w:val="0070189B"/>
    <w:rsid w:val="00714BDB"/>
    <w:rsid w:val="00741A6F"/>
    <w:rsid w:val="007615DE"/>
    <w:rsid w:val="007657EB"/>
    <w:rsid w:val="0079320F"/>
    <w:rsid w:val="007A0D13"/>
    <w:rsid w:val="007C3425"/>
    <w:rsid w:val="007C4F28"/>
    <w:rsid w:val="007F332C"/>
    <w:rsid w:val="007F6BE0"/>
    <w:rsid w:val="0081046F"/>
    <w:rsid w:val="008202E8"/>
    <w:rsid w:val="00820D2C"/>
    <w:rsid w:val="008532FA"/>
    <w:rsid w:val="00855336"/>
    <w:rsid w:val="00861458"/>
    <w:rsid w:val="00862C7B"/>
    <w:rsid w:val="00867A39"/>
    <w:rsid w:val="008741A8"/>
    <w:rsid w:val="008749F2"/>
    <w:rsid w:val="00876941"/>
    <w:rsid w:val="00883D41"/>
    <w:rsid w:val="008A18FA"/>
    <w:rsid w:val="008A5222"/>
    <w:rsid w:val="008A767A"/>
    <w:rsid w:val="008B209E"/>
    <w:rsid w:val="008D2069"/>
    <w:rsid w:val="008D2EFA"/>
    <w:rsid w:val="008F5014"/>
    <w:rsid w:val="00900CF0"/>
    <w:rsid w:val="00916FF4"/>
    <w:rsid w:val="0093570F"/>
    <w:rsid w:val="00966532"/>
    <w:rsid w:val="009C6C3A"/>
    <w:rsid w:val="00A255B2"/>
    <w:rsid w:val="00A37B15"/>
    <w:rsid w:val="00A851BD"/>
    <w:rsid w:val="00A9254A"/>
    <w:rsid w:val="00A96C99"/>
    <w:rsid w:val="00AB57F0"/>
    <w:rsid w:val="00AE784F"/>
    <w:rsid w:val="00AF3E9E"/>
    <w:rsid w:val="00B1705A"/>
    <w:rsid w:val="00B30636"/>
    <w:rsid w:val="00B34330"/>
    <w:rsid w:val="00B361F1"/>
    <w:rsid w:val="00B50776"/>
    <w:rsid w:val="00B67C1C"/>
    <w:rsid w:val="00B723B4"/>
    <w:rsid w:val="00B823AB"/>
    <w:rsid w:val="00B84B46"/>
    <w:rsid w:val="00B84F45"/>
    <w:rsid w:val="00B853E9"/>
    <w:rsid w:val="00BA0EE7"/>
    <w:rsid w:val="00BA3D94"/>
    <w:rsid w:val="00BB0CFE"/>
    <w:rsid w:val="00BB6FF3"/>
    <w:rsid w:val="00BC42C2"/>
    <w:rsid w:val="00BD04C0"/>
    <w:rsid w:val="00BD74DB"/>
    <w:rsid w:val="00BF77F0"/>
    <w:rsid w:val="00C0749D"/>
    <w:rsid w:val="00C31024"/>
    <w:rsid w:val="00C362CB"/>
    <w:rsid w:val="00C37BB2"/>
    <w:rsid w:val="00C41EDB"/>
    <w:rsid w:val="00C44077"/>
    <w:rsid w:val="00C7263E"/>
    <w:rsid w:val="00C72A40"/>
    <w:rsid w:val="00C94635"/>
    <w:rsid w:val="00CC7FA8"/>
    <w:rsid w:val="00CD39A3"/>
    <w:rsid w:val="00CE16F2"/>
    <w:rsid w:val="00CE66B7"/>
    <w:rsid w:val="00CF6BE8"/>
    <w:rsid w:val="00D239E2"/>
    <w:rsid w:val="00D60794"/>
    <w:rsid w:val="00D61F40"/>
    <w:rsid w:val="00D676A4"/>
    <w:rsid w:val="00D85C82"/>
    <w:rsid w:val="00DA3762"/>
    <w:rsid w:val="00DA3FD9"/>
    <w:rsid w:val="00DB5802"/>
    <w:rsid w:val="00DC3A5E"/>
    <w:rsid w:val="00DE2651"/>
    <w:rsid w:val="00DF0B4E"/>
    <w:rsid w:val="00DF6F46"/>
    <w:rsid w:val="00E23663"/>
    <w:rsid w:val="00E321BB"/>
    <w:rsid w:val="00E46CBF"/>
    <w:rsid w:val="00E55F41"/>
    <w:rsid w:val="00E579CA"/>
    <w:rsid w:val="00E57C26"/>
    <w:rsid w:val="00E677E1"/>
    <w:rsid w:val="00E72ED5"/>
    <w:rsid w:val="00E758F9"/>
    <w:rsid w:val="00E8337D"/>
    <w:rsid w:val="00E8360A"/>
    <w:rsid w:val="00E86823"/>
    <w:rsid w:val="00E97099"/>
    <w:rsid w:val="00E970C5"/>
    <w:rsid w:val="00EB17E7"/>
    <w:rsid w:val="00EC1B33"/>
    <w:rsid w:val="00EC348F"/>
    <w:rsid w:val="00EF4084"/>
    <w:rsid w:val="00EF54DD"/>
    <w:rsid w:val="00F06D75"/>
    <w:rsid w:val="00F12E9E"/>
    <w:rsid w:val="00F1645E"/>
    <w:rsid w:val="00F3569C"/>
    <w:rsid w:val="00F3751C"/>
    <w:rsid w:val="00F43114"/>
    <w:rsid w:val="00F55E46"/>
    <w:rsid w:val="00F678DE"/>
    <w:rsid w:val="00F711DF"/>
    <w:rsid w:val="00F83920"/>
    <w:rsid w:val="00F93725"/>
    <w:rsid w:val="00FC0B71"/>
    <w:rsid w:val="00FE0FB7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F570CD"/>
  <w15:chartTrackingRefBased/>
  <w15:docId w15:val="{22E5C2EF-916D-E645-9E57-B46F462A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1BB"/>
  </w:style>
  <w:style w:type="paragraph" w:styleId="Footer">
    <w:name w:val="footer"/>
    <w:basedOn w:val="Normal"/>
    <w:link w:val="FooterChar"/>
    <w:uiPriority w:val="99"/>
    <w:unhideWhenUsed/>
    <w:rsid w:val="00E32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1BB"/>
  </w:style>
  <w:style w:type="character" w:customStyle="1" w:styleId="unittitle">
    <w:name w:val="unit__title"/>
    <w:basedOn w:val="DefaultParagraphFont"/>
    <w:rsid w:val="0058658C"/>
  </w:style>
  <w:style w:type="character" w:styleId="HTMLDefinition">
    <w:name w:val="HTML Definition"/>
    <w:basedOn w:val="DefaultParagraphFont"/>
    <w:uiPriority w:val="99"/>
    <w:semiHidden/>
    <w:unhideWhenUsed/>
    <w:rsid w:val="00E86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aa0ad-9060-4071-aaa9-9048be3c42a8">
      <Terms xmlns="http://schemas.microsoft.com/office/infopath/2007/PartnerControls"/>
    </lcf76f155ced4ddcb4097134ff3c332f>
    <TaxCatchAll xmlns="4b756efa-9b49-4f98-968f-46e9b83c25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C8C5E14DF4429EFC49A20DDF4223" ma:contentTypeVersion="16" ma:contentTypeDescription="Create a new document." ma:contentTypeScope="" ma:versionID="94fe48243416e68d76616998740d7c44">
  <xsd:schema xmlns:xsd="http://www.w3.org/2001/XMLSchema" xmlns:xs="http://www.w3.org/2001/XMLSchema" xmlns:p="http://schemas.microsoft.com/office/2006/metadata/properties" xmlns:ns2="f5daa0ad-9060-4071-aaa9-9048be3c42a8" xmlns:ns3="4b756efa-9b49-4f98-968f-46e9b83c250d" targetNamespace="http://schemas.microsoft.com/office/2006/metadata/properties" ma:root="true" ma:fieldsID="b14b1ff9edd4df79115bd7bb5a55d4b9" ns2:_="" ns3:_="">
    <xsd:import namespace="f5daa0ad-9060-4071-aaa9-9048be3c42a8"/>
    <xsd:import namespace="4b756efa-9b49-4f98-968f-46e9b83c2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aa0ad-9060-4071-aaa9-9048be3c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ce287b-231d-4725-81aa-94b6744472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6efa-9b49-4f98-968f-46e9b83c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e59de4-ad31-42ce-a727-9995fd76e032}" ma:internalName="TaxCatchAll" ma:showField="CatchAllData" ma:web="4b756efa-9b49-4f98-968f-46e9b83c2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58FD21-1D3D-4C34-8CE6-D8CD745BA6D1}">
  <ds:schemaRefs>
    <ds:schemaRef ds:uri="http://schemas.microsoft.com/office/2006/metadata/properties"/>
    <ds:schemaRef ds:uri="http://schemas.microsoft.com/office/infopath/2007/PartnerControls"/>
    <ds:schemaRef ds:uri="f5daa0ad-9060-4071-aaa9-9048be3c42a8"/>
    <ds:schemaRef ds:uri="4b756efa-9b49-4f98-968f-46e9b83c250d"/>
  </ds:schemaRefs>
</ds:datastoreItem>
</file>

<file path=customXml/itemProps2.xml><?xml version="1.0" encoding="utf-8"?>
<ds:datastoreItem xmlns:ds="http://schemas.openxmlformats.org/officeDocument/2006/customXml" ds:itemID="{99386DF0-5CCE-4D58-9660-51AC281D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aa0ad-9060-4071-aaa9-9048be3c42a8"/>
    <ds:schemaRef ds:uri="4b756efa-9b49-4f98-968f-46e9b83c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E25ED-9B6D-495A-8412-DE5561861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 Barwick</cp:lastModifiedBy>
  <cp:revision>58</cp:revision>
  <dcterms:created xsi:type="dcterms:W3CDTF">2022-07-04T14:37:00Z</dcterms:created>
  <dcterms:modified xsi:type="dcterms:W3CDTF">2022-07-06T12:01:00Z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0x010100924BC8C5E14DF4429EFC49A20DDF4223</vt:lpwstr>
  </property>
  <property fmtid="{D5CDD505-2E9C-101B-9397-08002B2CF9AE}" pid="3" name="MediaServiceImageTags">
    <vt:lpwstr/>
  </property>
</Properties>
</file>